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5E" w:rsidRDefault="00B73F5E" w:rsidP="00B73F5E">
      <w:pPr>
        <w:jc w:val="center"/>
      </w:pPr>
      <w:r>
        <w:object w:dxaOrig="1380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9pt" o:ole="">
            <v:imagedata r:id="rId5" o:title=""/>
          </v:shape>
          <o:OLEObject Type="Embed" ProgID="MSPhotoEd.3" ShapeID="_x0000_i1025" DrawAspect="Content" ObjectID="_1523882888" r:id="rId6"/>
        </w:object>
      </w:r>
    </w:p>
    <w:p w:rsidR="00B73F5E" w:rsidRDefault="00B73F5E" w:rsidP="00B73F5E"/>
    <w:p w:rsidR="00B73F5E" w:rsidRDefault="00B73F5E" w:rsidP="00B73F5E"/>
    <w:p w:rsidR="00B73F5E" w:rsidRDefault="00B73F5E" w:rsidP="00B73F5E">
      <w:pPr>
        <w:jc w:val="center"/>
        <w:rPr>
          <w:b/>
        </w:rPr>
      </w:pPr>
      <w:r>
        <w:rPr>
          <w:b/>
        </w:rPr>
        <w:t>АДМИНИСТРАЦИЯ САВИНСКОГО МУНИЦИПАЛЬНОГО РАЙОНА</w:t>
      </w:r>
    </w:p>
    <w:p w:rsidR="00B73F5E" w:rsidRDefault="00B73F5E" w:rsidP="00B73F5E">
      <w:pPr>
        <w:jc w:val="center"/>
        <w:rPr>
          <w:b/>
        </w:rPr>
      </w:pPr>
      <w:r>
        <w:rPr>
          <w:b/>
        </w:rPr>
        <w:t>ИВАНОВСКОЙ ОБЛАСТИ</w:t>
      </w:r>
    </w:p>
    <w:p w:rsidR="00B73F5E" w:rsidRDefault="00B73F5E" w:rsidP="00B73F5E">
      <w:pPr>
        <w:jc w:val="center"/>
      </w:pPr>
      <w:r>
        <w:rPr>
          <w:sz w:val="20"/>
          <w:szCs w:val="20"/>
        </w:rPr>
        <w:t>ОТДЕЛ  ОБРАЗОВАНИЯ</w:t>
      </w:r>
    </w:p>
    <w:p w:rsidR="00B73F5E" w:rsidRDefault="00B73F5E" w:rsidP="00B73F5E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155710, п. Савино, ул. Первомайская, д.22, т.(49356) 9-13-57, факс 9-13-31,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  <w:lang w:val="en-US"/>
        </w:rPr>
        <w:t>savino</w:t>
      </w:r>
      <w:proofErr w:type="spellEnd"/>
      <w:r>
        <w:rPr>
          <w:sz w:val="28"/>
          <w:szCs w:val="28"/>
          <w:u w:val="single"/>
        </w:rPr>
        <w:t>_</w:t>
      </w:r>
      <w:proofErr w:type="spellStart"/>
      <w:r>
        <w:rPr>
          <w:sz w:val="20"/>
          <w:szCs w:val="20"/>
          <w:u w:val="single"/>
          <w:lang w:val="en-US"/>
        </w:rPr>
        <w:t>rayoo</w:t>
      </w:r>
      <w:proofErr w:type="spellEnd"/>
      <w:r>
        <w:rPr>
          <w:sz w:val="20"/>
          <w:szCs w:val="20"/>
          <w:u w:val="single"/>
        </w:rPr>
        <w:t xml:space="preserve">@ </w:t>
      </w:r>
      <w:r>
        <w:rPr>
          <w:sz w:val="20"/>
          <w:szCs w:val="20"/>
          <w:u w:val="single"/>
          <w:lang w:val="en-US"/>
        </w:rPr>
        <w:t>mail</w:t>
      </w:r>
      <w:r>
        <w:rPr>
          <w:sz w:val="20"/>
          <w:szCs w:val="20"/>
          <w:u w:val="single"/>
        </w:rPr>
        <w:t>.</w:t>
      </w:r>
      <w:proofErr w:type="spellStart"/>
      <w:r>
        <w:rPr>
          <w:sz w:val="20"/>
          <w:szCs w:val="20"/>
          <w:u w:val="single"/>
          <w:lang w:val="en-US"/>
        </w:rPr>
        <w:t>ru</w:t>
      </w:r>
      <w:proofErr w:type="spellEnd"/>
    </w:p>
    <w:p w:rsidR="00B73F5E" w:rsidRDefault="00B73F5E" w:rsidP="00B73F5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_____________________________________________________________________________________________</w:t>
      </w:r>
    </w:p>
    <w:p w:rsidR="00B73F5E" w:rsidRDefault="00B73F5E" w:rsidP="00B73F5E"/>
    <w:p w:rsidR="00B73F5E" w:rsidRPr="007F244F" w:rsidRDefault="00B73F5E" w:rsidP="007F2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F244F" w:rsidRDefault="007F244F" w:rsidP="00B73F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73F5E" w:rsidRDefault="00B73F5E" w:rsidP="007F24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2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29.04.2016                          </w:t>
      </w:r>
      <w:r w:rsidR="007F24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3B582A">
        <w:rPr>
          <w:rFonts w:ascii="Times New Roman" w:hAnsi="Times New Roman" w:cs="Times New Roman"/>
          <w:sz w:val="28"/>
          <w:szCs w:val="28"/>
        </w:rPr>
        <w:t xml:space="preserve"> 76/4</w:t>
      </w:r>
    </w:p>
    <w:p w:rsidR="007F244F" w:rsidRPr="00B73F5E" w:rsidRDefault="007F244F" w:rsidP="007F244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Савино</w:t>
      </w:r>
    </w:p>
    <w:p w:rsidR="007F244F" w:rsidRDefault="00E42206" w:rsidP="007F244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E196587" wp14:editId="2F58EA4C">
                <wp:simplePos x="0" y="0"/>
                <wp:positionH relativeFrom="column">
                  <wp:posOffset>729615</wp:posOffset>
                </wp:positionH>
                <wp:positionV relativeFrom="paragraph">
                  <wp:posOffset>103505</wp:posOffset>
                </wp:positionV>
                <wp:extent cx="4819650" cy="1104900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4E2" w:rsidRPr="00E42206" w:rsidRDefault="007564E2" w:rsidP="0021135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4220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 утверждении нормативных затрат</w:t>
                            </w:r>
                          </w:p>
                          <w:p w:rsidR="007564E2" w:rsidRPr="00E42206" w:rsidRDefault="007564E2" w:rsidP="00E4220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4220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 обеспечение функций отдела образования администрации Савинского муниципального района</w:t>
                            </w:r>
                          </w:p>
                          <w:p w:rsidR="007564E2" w:rsidRPr="00E42206" w:rsidRDefault="007564E2" w:rsidP="00E42206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E4220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 муниципальных образовательных организаций, подведомственных отделу образования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7.45pt;margin-top:8.15pt;width:379.5pt;height:87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" stroked="f">
                <v:textbox inset="0,0,0,0">
                  <w:txbxContent>
                    <w:p w:rsidR="007564E2" w:rsidRPr="00E42206" w:rsidRDefault="007564E2" w:rsidP="0021135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4220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 утверждении нормативных затрат</w:t>
                      </w:r>
                    </w:p>
                    <w:p w:rsidR="007564E2" w:rsidRPr="00E42206" w:rsidRDefault="007564E2" w:rsidP="00E4220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4220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 обеспечение функций отдела образования администрации Савинского муниципального района</w:t>
                      </w:r>
                    </w:p>
                    <w:p w:rsidR="007564E2" w:rsidRPr="00E42206" w:rsidRDefault="007564E2" w:rsidP="00E42206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E4220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 муниципальных образовательных организаций, подведомственных отделу образования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244F" w:rsidRDefault="007F244F" w:rsidP="007F244F">
      <w:pPr>
        <w:jc w:val="center"/>
      </w:pPr>
    </w:p>
    <w:p w:rsidR="00B73F5E" w:rsidRDefault="00B73F5E" w:rsidP="00B73F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F5E" w:rsidRDefault="00B73F5E" w:rsidP="00B73F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F5E" w:rsidRDefault="00B73F5E" w:rsidP="00B73F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F5E" w:rsidRDefault="00B73F5E" w:rsidP="00B73F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F5E" w:rsidRDefault="00B73F5E" w:rsidP="00B73F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F5E" w:rsidRPr="007F03BE" w:rsidRDefault="00B73F5E" w:rsidP="007F03B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Савинского муниципального района от 05.04.2016 № 173-п «Об утверждении Правил определения нормативных затрат на обеспечение функций органов местного самоуправления Савинского муниципального района, отраслевых (функциональных) органов администрации Савинского муниципального района и подведомственных им казенных учреждений», а также в целях повышения эффективности бюджетных расходов и организации процесса бюджетного планирования </w:t>
      </w:r>
      <w:r w:rsidRPr="005B6DC9">
        <w:rPr>
          <w:rFonts w:ascii="Times New Roman" w:hAnsi="Times New Roman" w:cs="Times New Roman"/>
          <w:b/>
          <w:sz w:val="28"/>
          <w:szCs w:val="28"/>
        </w:rPr>
        <w:t>п</w:t>
      </w:r>
      <w:r w:rsidR="005B6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DC9">
        <w:rPr>
          <w:rFonts w:ascii="Times New Roman" w:hAnsi="Times New Roman" w:cs="Times New Roman"/>
          <w:b/>
          <w:sz w:val="28"/>
          <w:szCs w:val="28"/>
        </w:rPr>
        <w:t>р</w:t>
      </w:r>
      <w:r w:rsidR="005B6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DC9">
        <w:rPr>
          <w:rFonts w:ascii="Times New Roman" w:hAnsi="Times New Roman" w:cs="Times New Roman"/>
          <w:b/>
          <w:sz w:val="28"/>
          <w:szCs w:val="28"/>
        </w:rPr>
        <w:t>и</w:t>
      </w:r>
      <w:r w:rsidR="005B6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DC9">
        <w:rPr>
          <w:rFonts w:ascii="Times New Roman" w:hAnsi="Times New Roman" w:cs="Times New Roman"/>
          <w:b/>
          <w:sz w:val="28"/>
          <w:szCs w:val="28"/>
        </w:rPr>
        <w:t>к</w:t>
      </w:r>
      <w:r w:rsidR="005B6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DC9">
        <w:rPr>
          <w:rFonts w:ascii="Times New Roman" w:hAnsi="Times New Roman" w:cs="Times New Roman"/>
          <w:b/>
          <w:sz w:val="28"/>
          <w:szCs w:val="28"/>
        </w:rPr>
        <w:t>а</w:t>
      </w:r>
      <w:r w:rsidR="005B6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DC9">
        <w:rPr>
          <w:rFonts w:ascii="Times New Roman" w:hAnsi="Times New Roman" w:cs="Times New Roman"/>
          <w:b/>
          <w:sz w:val="28"/>
          <w:szCs w:val="28"/>
        </w:rPr>
        <w:t>з</w:t>
      </w:r>
      <w:r w:rsidR="005B6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DC9">
        <w:rPr>
          <w:rFonts w:ascii="Times New Roman" w:hAnsi="Times New Roman" w:cs="Times New Roman"/>
          <w:b/>
          <w:sz w:val="28"/>
          <w:szCs w:val="28"/>
        </w:rPr>
        <w:t>ы</w:t>
      </w:r>
      <w:r w:rsidR="005B6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DC9">
        <w:rPr>
          <w:rFonts w:ascii="Times New Roman" w:hAnsi="Times New Roman" w:cs="Times New Roman"/>
          <w:b/>
          <w:sz w:val="28"/>
          <w:szCs w:val="28"/>
        </w:rPr>
        <w:t>в</w:t>
      </w:r>
      <w:r w:rsidR="005B6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DC9">
        <w:rPr>
          <w:rFonts w:ascii="Times New Roman" w:hAnsi="Times New Roman" w:cs="Times New Roman"/>
          <w:b/>
          <w:sz w:val="28"/>
          <w:szCs w:val="28"/>
        </w:rPr>
        <w:t>а</w:t>
      </w:r>
      <w:r w:rsidR="005B6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DC9">
        <w:rPr>
          <w:rFonts w:ascii="Times New Roman" w:hAnsi="Times New Roman" w:cs="Times New Roman"/>
          <w:b/>
          <w:sz w:val="28"/>
          <w:szCs w:val="28"/>
        </w:rPr>
        <w:t>ю:</w:t>
      </w:r>
    </w:p>
    <w:p w:rsidR="00B73F5E" w:rsidRDefault="00B73F5E" w:rsidP="00B73F5E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Установить, что расчет нормативных затрат на обеспечени</w:t>
      </w:r>
      <w:r w:rsidR="00310FDB">
        <w:rPr>
          <w:rFonts w:ascii="Times New Roman" w:hAnsi="Times New Roman" w:cs="Times New Roman"/>
          <w:sz w:val="28"/>
          <w:szCs w:val="28"/>
        </w:rPr>
        <w:t>е функций отдела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Савинского муниципального района </w:t>
      </w:r>
      <w:r w:rsidR="000936C2">
        <w:rPr>
          <w:rFonts w:ascii="Times New Roman" w:hAnsi="Times New Roman" w:cs="Times New Roman"/>
          <w:sz w:val="28"/>
          <w:szCs w:val="28"/>
        </w:rPr>
        <w:t xml:space="preserve">и муниципальных образовательных организаций, подведомственных отделу образования </w:t>
      </w:r>
      <w:r>
        <w:rPr>
          <w:rFonts w:ascii="Times New Roman" w:hAnsi="Times New Roman" w:cs="Times New Roman"/>
          <w:sz w:val="28"/>
          <w:szCs w:val="28"/>
        </w:rPr>
        <w:t>определяется в порядке, установленном постановлением администрации Савинского муниципального района от 05.04.2016 № 173-п «Об утверждении Правил определения нормативных затрат на обеспечение функций органов местного самоуправления Савинского муниципального района, отраслевых (функциональных) органов администрации Савинского муниципального района и подведомственных им казенных учреждений».</w:t>
      </w:r>
    </w:p>
    <w:p w:rsidR="00B73F5E" w:rsidRDefault="00B73F5E" w:rsidP="00B73F5E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затраты применяются при формировании объемов расходов на обеспечение функций </w:t>
      </w:r>
      <w:r w:rsidR="00310FDB" w:rsidRPr="00310FDB">
        <w:rPr>
          <w:rFonts w:ascii="Times New Roman" w:hAnsi="Times New Roman" w:cs="Times New Roman"/>
          <w:sz w:val="28"/>
          <w:szCs w:val="28"/>
        </w:rPr>
        <w:t>отдела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Савинского муниципального района</w:t>
      </w:r>
      <w:r w:rsidR="000936C2">
        <w:rPr>
          <w:rFonts w:ascii="Times New Roman" w:hAnsi="Times New Roman" w:cs="Times New Roman"/>
          <w:sz w:val="28"/>
          <w:szCs w:val="28"/>
        </w:rPr>
        <w:t xml:space="preserve"> и муниципальных образовательных организаций, подведомственных отделу образования</w:t>
      </w:r>
      <w:r>
        <w:rPr>
          <w:rFonts w:ascii="Times New Roman" w:hAnsi="Times New Roman" w:cs="Times New Roman"/>
          <w:sz w:val="28"/>
          <w:szCs w:val="28"/>
        </w:rPr>
        <w:t>, а также для обоснования объекта и (или) объектов закупки.</w:t>
      </w:r>
    </w:p>
    <w:p w:rsidR="00B73F5E" w:rsidRDefault="00B73F5E" w:rsidP="00B73F5E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</w:t>
      </w:r>
      <w:r>
        <w:rPr>
          <w:rFonts w:ascii="Times New Roman" w:hAnsi="Times New Roman" w:cs="Times New Roman"/>
          <w:sz w:val="28"/>
          <w:szCs w:val="28"/>
        </w:rPr>
        <w:lastRenderedPageBreak/>
        <w:t>рассчитанный на основе нормативных затрат, не может превышать объем доведенных лимитов бюджетных обязательств на закупку товаров, работ, услуг.</w:t>
      </w:r>
    </w:p>
    <w:p w:rsidR="00B73F5E" w:rsidRDefault="00B73F5E" w:rsidP="00B73F5E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C92D4A">
        <w:rPr>
          <w:rFonts w:ascii="Times New Roman" w:hAnsi="Times New Roman" w:cs="Times New Roman"/>
          <w:sz w:val="28"/>
          <w:szCs w:val="28"/>
        </w:rPr>
        <w:t xml:space="preserve">перечни </w:t>
      </w:r>
      <w:r>
        <w:rPr>
          <w:rFonts w:ascii="Times New Roman" w:hAnsi="Times New Roman" w:cs="Times New Roman"/>
          <w:sz w:val="28"/>
          <w:szCs w:val="28"/>
        </w:rPr>
        <w:t>нормати</w:t>
      </w:r>
      <w:r w:rsidR="00C92D4A">
        <w:rPr>
          <w:rFonts w:ascii="Times New Roman" w:hAnsi="Times New Roman" w:cs="Times New Roman"/>
          <w:sz w:val="28"/>
          <w:szCs w:val="28"/>
        </w:rPr>
        <w:t>вов</w:t>
      </w:r>
      <w:r>
        <w:rPr>
          <w:rFonts w:ascii="Times New Roman" w:hAnsi="Times New Roman" w:cs="Times New Roman"/>
          <w:sz w:val="28"/>
          <w:szCs w:val="28"/>
        </w:rPr>
        <w:t xml:space="preserve"> затрат на обеспечение функций </w:t>
      </w:r>
      <w:r w:rsidR="00015DA2" w:rsidRPr="00015DA2">
        <w:rPr>
          <w:rFonts w:ascii="Times New Roman" w:hAnsi="Times New Roman" w:cs="Times New Roman"/>
          <w:sz w:val="28"/>
          <w:szCs w:val="28"/>
        </w:rPr>
        <w:t>отдела образования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Савинского муниципального района</w:t>
      </w:r>
      <w:r w:rsidR="000936C2">
        <w:rPr>
          <w:rFonts w:ascii="Times New Roman" w:hAnsi="Times New Roman" w:cs="Times New Roman"/>
          <w:sz w:val="28"/>
          <w:szCs w:val="28"/>
        </w:rPr>
        <w:t xml:space="preserve"> и муниципальных образовательных организаций, подведомственных отделу образования</w:t>
      </w:r>
      <w:r w:rsidR="003C2D57">
        <w:rPr>
          <w:rFonts w:ascii="Times New Roman" w:hAnsi="Times New Roman" w:cs="Times New Roman"/>
          <w:sz w:val="28"/>
          <w:szCs w:val="28"/>
        </w:rPr>
        <w:t xml:space="preserve"> (приложения 1,2,3,4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B73F5E" w:rsidRDefault="00B73F5E" w:rsidP="00B73F5E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связи, цены услуг подвижной связи, количества SIM-карт, количества и цены средств подвижной связи;</w:t>
      </w:r>
    </w:p>
    <w:p w:rsidR="00B73F5E" w:rsidRDefault="00B73F5E" w:rsidP="00B73F5E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приобретение принтеров, многофункциональных устройств и копировальных аппаратов (оргтехники);</w:t>
      </w:r>
    </w:p>
    <w:p w:rsidR="00B73F5E" w:rsidRDefault="00B73F5E" w:rsidP="00B73F5E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приобретение носителей информации;</w:t>
      </w:r>
    </w:p>
    <w:p w:rsidR="00B73F5E" w:rsidRDefault="00B73F5E" w:rsidP="00B73F5E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приобретение расходных материалов для различных типов принтеров, многофункциональных устройств, копировальных аппаратов (оргтехники);</w:t>
      </w:r>
    </w:p>
    <w:p w:rsidR="00B73F5E" w:rsidRDefault="00B73F5E" w:rsidP="00B73F5E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 приобретение мебели;</w:t>
      </w:r>
    </w:p>
    <w:p w:rsidR="00B73F5E" w:rsidRDefault="00B73F5E" w:rsidP="00B73F5E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 приобретение канцелярских принадлежностей;</w:t>
      </w:r>
    </w:p>
    <w:p w:rsidR="00B73F5E" w:rsidRDefault="00B73F5E" w:rsidP="00B73F5E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 приобретение хозяйственных товаров и принадлежностей;</w:t>
      </w:r>
    </w:p>
    <w:p w:rsidR="00B73F5E" w:rsidRDefault="00B73F5E" w:rsidP="00B73F5E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на приобретение иных товаров и услуг. </w:t>
      </w:r>
    </w:p>
    <w:p w:rsidR="00B73F5E" w:rsidRDefault="00B73F5E" w:rsidP="00B73F5E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B73F5E" w:rsidRDefault="00B73F5E" w:rsidP="00B73F5E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B73F5E" w:rsidRDefault="00B73F5E" w:rsidP="00B73F5E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B73F5E" w:rsidRDefault="00B73F5E" w:rsidP="00DD28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образования:                                                      </w:t>
      </w:r>
      <w:r w:rsidR="00CC1A99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="00CC1A99">
        <w:rPr>
          <w:rFonts w:ascii="Times New Roman" w:hAnsi="Times New Roman" w:cs="Times New Roman"/>
          <w:sz w:val="28"/>
          <w:szCs w:val="28"/>
        </w:rPr>
        <w:t>Шкалова</w:t>
      </w:r>
      <w:proofErr w:type="spellEnd"/>
    </w:p>
    <w:p w:rsidR="00F16A2F" w:rsidRDefault="00F16A2F"/>
    <w:p w:rsidR="00CB022F" w:rsidRDefault="00CB022F"/>
    <w:p w:rsidR="00CB022F" w:rsidRDefault="00CB022F"/>
    <w:p w:rsidR="00CB022F" w:rsidRDefault="00CB022F"/>
    <w:p w:rsidR="00CB022F" w:rsidRDefault="00CB022F"/>
    <w:p w:rsidR="00CB022F" w:rsidRDefault="00CB022F"/>
    <w:p w:rsidR="00CB022F" w:rsidRDefault="00CB022F"/>
    <w:p w:rsidR="00CB022F" w:rsidRDefault="00CB022F"/>
    <w:p w:rsidR="00CB022F" w:rsidRDefault="00CB022F"/>
    <w:p w:rsidR="00CB022F" w:rsidRDefault="00CB022F"/>
    <w:p w:rsidR="00CB022F" w:rsidRDefault="00CB022F"/>
    <w:p w:rsidR="00CB022F" w:rsidRDefault="00CB022F"/>
    <w:p w:rsidR="00CB022F" w:rsidRDefault="00CB022F"/>
    <w:p w:rsidR="00CB022F" w:rsidRDefault="00CB022F"/>
    <w:p w:rsidR="00CB022F" w:rsidRDefault="00CB022F"/>
    <w:p w:rsidR="00CB022F" w:rsidRDefault="00CB022F"/>
    <w:p w:rsidR="00CB022F" w:rsidRDefault="00CB022F"/>
    <w:p w:rsidR="00CB022F" w:rsidRDefault="00CB022F"/>
    <w:p w:rsidR="00CB022F" w:rsidRDefault="00CB022F"/>
    <w:p w:rsidR="00CB022F" w:rsidRDefault="00CB022F"/>
    <w:p w:rsidR="00DD2843" w:rsidRDefault="00DD2843" w:rsidP="00CB02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2843" w:rsidRDefault="00DD2843" w:rsidP="00CB02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896" w:rsidRDefault="00CB3896" w:rsidP="00CB02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022F" w:rsidRDefault="00CB022F" w:rsidP="00CB02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B022F" w:rsidRDefault="00CB022F" w:rsidP="00CB02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отдела образования</w:t>
      </w:r>
    </w:p>
    <w:p w:rsidR="00CB022F" w:rsidRDefault="00CB022F" w:rsidP="00CB02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29.04.2016 № 76/4</w:t>
      </w:r>
    </w:p>
    <w:p w:rsidR="00C92D4A" w:rsidRPr="00C92D4A" w:rsidRDefault="00C92D4A" w:rsidP="00C9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4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952D3" w:rsidRDefault="00C92D4A" w:rsidP="00C9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4A">
        <w:rPr>
          <w:rFonts w:ascii="Times New Roman" w:hAnsi="Times New Roman" w:cs="Times New Roman"/>
          <w:b/>
          <w:sz w:val="28"/>
          <w:szCs w:val="28"/>
        </w:rPr>
        <w:t xml:space="preserve">нормативов затрат на обеспечение функций </w:t>
      </w:r>
    </w:p>
    <w:p w:rsidR="00C92D4A" w:rsidRDefault="00C92D4A" w:rsidP="00C9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4A">
        <w:rPr>
          <w:rFonts w:ascii="Times New Roman" w:hAnsi="Times New Roman" w:cs="Times New Roman"/>
          <w:b/>
          <w:sz w:val="28"/>
          <w:szCs w:val="28"/>
        </w:rPr>
        <w:t>муниципальных образовательных организаций, реализующих программы дошкольного образования</w:t>
      </w:r>
    </w:p>
    <w:p w:rsidR="00F0217F" w:rsidRDefault="00F0217F" w:rsidP="00C92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497"/>
        <w:gridCol w:w="13"/>
        <w:gridCol w:w="2055"/>
        <w:gridCol w:w="1766"/>
        <w:gridCol w:w="1736"/>
        <w:gridCol w:w="1680"/>
      </w:tblGrid>
      <w:tr w:rsidR="0007758D" w:rsidTr="00CB3896">
        <w:trPr>
          <w:trHeight w:val="390"/>
        </w:trPr>
        <w:tc>
          <w:tcPr>
            <w:tcW w:w="0" w:type="auto"/>
            <w:gridSpan w:val="6"/>
            <w:noWrap/>
            <w:vAlign w:val="bottom"/>
            <w:hideMark/>
          </w:tcPr>
          <w:p w:rsidR="0007758D" w:rsidRPr="00CB3896" w:rsidRDefault="0007758D" w:rsidP="000822E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8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Нормативы количества абонентских номеров пользовательского</w:t>
            </w:r>
          </w:p>
        </w:tc>
      </w:tr>
      <w:tr w:rsidR="0007758D" w:rsidTr="00CB3896">
        <w:trPr>
          <w:trHeight w:val="390"/>
        </w:trPr>
        <w:tc>
          <w:tcPr>
            <w:tcW w:w="0" w:type="auto"/>
            <w:gridSpan w:val="6"/>
            <w:noWrap/>
            <w:vAlign w:val="bottom"/>
            <w:hideMark/>
          </w:tcPr>
          <w:p w:rsidR="0007758D" w:rsidRPr="00CB3896" w:rsidRDefault="0007758D" w:rsidP="000822E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8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(оконечного) оборудования, подключенного к сети подвижной</w:t>
            </w:r>
          </w:p>
        </w:tc>
      </w:tr>
      <w:tr w:rsidR="0007758D" w:rsidTr="00CB3896">
        <w:trPr>
          <w:trHeight w:val="390"/>
        </w:trPr>
        <w:tc>
          <w:tcPr>
            <w:tcW w:w="0" w:type="auto"/>
            <w:gridSpan w:val="6"/>
            <w:noWrap/>
            <w:vAlign w:val="bottom"/>
            <w:hideMark/>
          </w:tcPr>
          <w:p w:rsidR="0007758D" w:rsidRPr="00CB3896" w:rsidRDefault="0007758D" w:rsidP="000822E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8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связи, цены услуг подвижной связи, количества SIM-карт,</w:t>
            </w:r>
          </w:p>
        </w:tc>
      </w:tr>
      <w:tr w:rsidR="0007758D" w:rsidTr="00CB3896">
        <w:trPr>
          <w:trHeight w:val="390"/>
        </w:trPr>
        <w:tc>
          <w:tcPr>
            <w:tcW w:w="0" w:type="auto"/>
            <w:gridSpan w:val="4"/>
            <w:noWrap/>
            <w:hideMark/>
          </w:tcPr>
          <w:p w:rsidR="0007758D" w:rsidRPr="00CB3896" w:rsidRDefault="0007758D" w:rsidP="00CB389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8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</w:t>
            </w:r>
            <w:r w:rsidR="000822E9" w:rsidRPr="00CB38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чества и цены средств </w:t>
            </w:r>
            <w:r w:rsidRPr="00CB38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подвижной</w:t>
            </w:r>
            <w:r w:rsidR="000822E9" w:rsidRPr="00CB38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связи</w:t>
            </w:r>
          </w:p>
        </w:tc>
        <w:tc>
          <w:tcPr>
            <w:tcW w:w="0" w:type="auto"/>
            <w:noWrap/>
            <w:vAlign w:val="bottom"/>
            <w:hideMark/>
          </w:tcPr>
          <w:p w:rsidR="0007758D" w:rsidRPr="000822E9" w:rsidRDefault="0007758D" w:rsidP="000822E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CB3896">
        <w:trPr>
          <w:trHeight w:val="390"/>
        </w:trPr>
        <w:tc>
          <w:tcPr>
            <w:tcW w:w="0" w:type="auto"/>
            <w:noWrap/>
            <w:vAlign w:val="bottom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1</w:t>
            </w:r>
          </w:p>
        </w:tc>
      </w:tr>
      <w:tr w:rsidR="0007758D" w:rsidTr="00CB3896">
        <w:trPr>
          <w:trHeight w:val="1275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должностей</w:t>
            </w:r>
          </w:p>
        </w:tc>
        <w:tc>
          <w:tcPr>
            <w:tcW w:w="0" w:type="auto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средств связи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SIM-карт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абонентских номеров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услуги подвижной связи</w:t>
            </w:r>
          </w:p>
        </w:tc>
      </w:tr>
      <w:tr w:rsidR="0007758D" w:rsidTr="00CB3896">
        <w:trPr>
          <w:trHeight w:val="1590"/>
        </w:trPr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Заведующие М</w:t>
            </w:r>
            <w:r w:rsidR="006E7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ДОУ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в расчете на лицо, замещающее должность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на количество средств связи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на количество средств связи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200 руб. в месяц</w:t>
            </w:r>
          </w:p>
        </w:tc>
      </w:tr>
      <w:tr w:rsidR="0007758D" w:rsidTr="00CB3896">
        <w:trPr>
          <w:trHeight w:val="315"/>
        </w:trPr>
        <w:tc>
          <w:tcPr>
            <w:tcW w:w="0" w:type="auto"/>
            <w:gridSpan w:val="5"/>
            <w:noWrap/>
            <w:vAlign w:val="bottom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1 средства подвижной связи не более 5,0 тыс. рублей </w:t>
            </w:r>
          </w:p>
        </w:tc>
        <w:tc>
          <w:tcPr>
            <w:tcW w:w="0" w:type="auto"/>
            <w:noWrap/>
            <w:vAlign w:val="bottom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CB3896">
        <w:trPr>
          <w:trHeight w:val="315"/>
        </w:trPr>
        <w:tc>
          <w:tcPr>
            <w:tcW w:w="0" w:type="auto"/>
            <w:gridSpan w:val="6"/>
            <w:noWrap/>
            <w:vAlign w:val="bottom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включительно за 1 ед.</w:t>
            </w:r>
            <w:r w:rsidR="00082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расчете на лицо, замещающую главную должность.</w:t>
            </w:r>
          </w:p>
        </w:tc>
      </w:tr>
      <w:tr w:rsidR="0007758D" w:rsidTr="00CB3896">
        <w:trPr>
          <w:trHeight w:val="375"/>
        </w:trPr>
        <w:tc>
          <w:tcPr>
            <w:tcW w:w="0" w:type="auto"/>
            <w:gridSpan w:val="2"/>
            <w:noWrap/>
            <w:vAlign w:val="bottom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CB3896">
        <w:trPr>
          <w:trHeight w:val="390"/>
        </w:trPr>
        <w:tc>
          <w:tcPr>
            <w:tcW w:w="0" w:type="auto"/>
            <w:gridSpan w:val="6"/>
            <w:noWrap/>
            <w:vAlign w:val="bottom"/>
            <w:hideMark/>
          </w:tcPr>
          <w:p w:rsidR="0007758D" w:rsidRPr="00CB3896" w:rsidRDefault="0007758D" w:rsidP="004349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B38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Норматив на приобретение принтеров, многофункциональных</w:t>
            </w:r>
          </w:p>
        </w:tc>
      </w:tr>
      <w:tr w:rsidR="0007758D" w:rsidTr="00CB3896">
        <w:trPr>
          <w:trHeight w:val="390"/>
        </w:trPr>
        <w:tc>
          <w:tcPr>
            <w:tcW w:w="0" w:type="auto"/>
            <w:gridSpan w:val="5"/>
            <w:noWrap/>
            <w:vAlign w:val="bottom"/>
            <w:hideMark/>
          </w:tcPr>
          <w:p w:rsidR="0007758D" w:rsidRPr="00CB3896" w:rsidRDefault="0007758D" w:rsidP="004349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B38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устройств и копировальных аппаратов (оргтехники)</w:t>
            </w:r>
          </w:p>
        </w:tc>
        <w:tc>
          <w:tcPr>
            <w:tcW w:w="0" w:type="auto"/>
            <w:noWrap/>
            <w:vAlign w:val="bottom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CB3896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2</w:t>
            </w:r>
          </w:p>
        </w:tc>
      </w:tr>
      <w:tr w:rsidR="0007758D" w:rsidTr="00CB3896">
        <w:trPr>
          <w:trHeight w:val="960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должностей</w:t>
            </w:r>
          </w:p>
        </w:tc>
        <w:tc>
          <w:tcPr>
            <w:tcW w:w="0" w:type="auto"/>
            <w:gridSpan w:val="2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оргтехники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в годах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Стоимость, тыс. руб.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07758D" w:rsidTr="00CB3896">
        <w:trPr>
          <w:trHeight w:val="25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Заведующие М</w:t>
            </w:r>
            <w:r w:rsidR="00DC6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персональных принтеров (персональных МФУ) на лицо, замещающую должность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15,0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58D" w:rsidTr="00CB3896">
        <w:trPr>
          <w:trHeight w:val="41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DC6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персональных принтеров (персональных МФУ) либо подключение к сетевому принтеру (сетевому МФУ) на лицо, замещающую 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single" w:sz="8" w:space="0" w:color="000001"/>
            </w:tcBorders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до 15,0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группу</w:t>
            </w:r>
          </w:p>
        </w:tc>
      </w:tr>
      <w:tr w:rsidR="0007758D" w:rsidTr="00CB3896">
        <w:trPr>
          <w:trHeight w:val="3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работники   (калькулятор)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персональных принтеров (персональных МФУ) либо подключение к сетевому принтеру (сетевому МФУ) штатную единицу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15,0 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58D" w:rsidTr="00CB3896">
        <w:trPr>
          <w:trHeight w:val="375"/>
        </w:trPr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CB3896">
        <w:trPr>
          <w:trHeight w:val="390"/>
        </w:trPr>
        <w:tc>
          <w:tcPr>
            <w:tcW w:w="0" w:type="auto"/>
            <w:gridSpan w:val="5"/>
            <w:noWrap/>
            <w:vAlign w:val="center"/>
            <w:hideMark/>
          </w:tcPr>
          <w:p w:rsidR="0007758D" w:rsidRPr="00CB3896" w:rsidRDefault="0007758D" w:rsidP="004349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B38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Норматив на приобретение носителей информации</w:t>
            </w: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CB3896">
        <w:trPr>
          <w:trHeight w:val="330"/>
        </w:trPr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3</w:t>
            </w:r>
          </w:p>
        </w:tc>
      </w:tr>
      <w:tr w:rsidR="0007758D" w:rsidTr="00CB3896">
        <w:trPr>
          <w:trHeight w:val="960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должностей</w:t>
            </w:r>
          </w:p>
        </w:tc>
        <w:tc>
          <w:tcPr>
            <w:tcW w:w="0" w:type="auto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носителей информации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носителей информации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CB3896">
        <w:trPr>
          <w:trHeight w:val="1905"/>
        </w:trPr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Заведующие М</w:t>
            </w:r>
            <w:r w:rsidR="00DC6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ДОУ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носителя информации на лицо, замещающее должность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DBD - диски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необходимости, исходя из характера работы</w:t>
            </w: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CB3896">
        <w:trPr>
          <w:trHeight w:val="1905"/>
        </w:trPr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0B7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носителя информации на лицо, замещающее должность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DBD - диски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необходимости, исходя из характера работы</w:t>
            </w: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CB3896">
        <w:trPr>
          <w:trHeight w:val="190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работники   (калькулятор)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носителя информации на лицо, замещающее 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DBD - диски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необходимости, исходя из характера работы</w:t>
            </w: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CB3896">
        <w:trPr>
          <w:trHeight w:val="375"/>
        </w:trPr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CB3896">
        <w:trPr>
          <w:trHeight w:val="315"/>
        </w:trPr>
        <w:tc>
          <w:tcPr>
            <w:tcW w:w="0" w:type="auto"/>
            <w:gridSpan w:val="5"/>
            <w:noWrap/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 носителями информации понимается USB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-накопитель, </w:t>
            </w: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CB3896">
        <w:trPr>
          <w:trHeight w:val="315"/>
        </w:trPr>
        <w:tc>
          <w:tcPr>
            <w:tcW w:w="0" w:type="auto"/>
            <w:gridSpan w:val="3"/>
            <w:noWrap/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выносной жесткий диск.</w:t>
            </w: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CB3896">
        <w:trPr>
          <w:trHeight w:val="375"/>
        </w:trPr>
        <w:tc>
          <w:tcPr>
            <w:tcW w:w="0" w:type="auto"/>
            <w:gridSpan w:val="2"/>
            <w:noWrap/>
            <w:vAlign w:val="center"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CB3896">
        <w:trPr>
          <w:trHeight w:val="390"/>
        </w:trPr>
        <w:tc>
          <w:tcPr>
            <w:tcW w:w="0" w:type="auto"/>
            <w:gridSpan w:val="6"/>
            <w:noWrap/>
            <w:hideMark/>
          </w:tcPr>
          <w:p w:rsidR="0007758D" w:rsidRPr="00CB3896" w:rsidRDefault="0007758D" w:rsidP="00CB38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B38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Норматив на приобретение расходных  материалов для различных</w:t>
            </w:r>
          </w:p>
        </w:tc>
      </w:tr>
      <w:tr w:rsidR="0007758D" w:rsidTr="00CB3896">
        <w:trPr>
          <w:trHeight w:val="390"/>
        </w:trPr>
        <w:tc>
          <w:tcPr>
            <w:tcW w:w="0" w:type="auto"/>
            <w:gridSpan w:val="5"/>
            <w:noWrap/>
            <w:hideMark/>
          </w:tcPr>
          <w:p w:rsidR="0007758D" w:rsidRPr="00CB3896" w:rsidRDefault="0007758D" w:rsidP="00CB38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B38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типов принтеров, многофункциональных устройств,</w:t>
            </w: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CB3896">
        <w:trPr>
          <w:trHeight w:val="390"/>
        </w:trPr>
        <w:tc>
          <w:tcPr>
            <w:tcW w:w="0" w:type="auto"/>
            <w:gridSpan w:val="4"/>
            <w:noWrap/>
            <w:hideMark/>
          </w:tcPr>
          <w:p w:rsidR="0007758D" w:rsidRPr="00CB3896" w:rsidRDefault="0007758D" w:rsidP="00CB38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B38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копировальных аппаратов (оргтехники)</w:t>
            </w: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CB3896">
        <w:trPr>
          <w:trHeight w:val="390"/>
        </w:trPr>
        <w:tc>
          <w:tcPr>
            <w:tcW w:w="0" w:type="auto"/>
            <w:gridSpan w:val="2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4</w:t>
            </w:r>
          </w:p>
        </w:tc>
      </w:tr>
      <w:tr w:rsidR="0007758D" w:rsidTr="00CB3896">
        <w:trPr>
          <w:trHeight w:val="960"/>
        </w:trPr>
        <w:tc>
          <w:tcPr>
            <w:tcW w:w="0" w:type="auto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расходного материала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расходных материалов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расходного материала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07758D" w:rsidTr="00CB3896">
        <w:trPr>
          <w:trHeight w:val="3270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лазерного принтера, многофункционального устройства, копировального аппарата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 единиц включительно на каждый персональный принтер (персональное МФУ) либо на сетевой принтер (сетевое МФУ)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 страниц (без повторной заправки) до 15 заправок включительно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1000 руб. за ед.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черно-белой печати</w:t>
            </w:r>
          </w:p>
        </w:tc>
      </w:tr>
      <w:tr w:rsidR="0007758D" w:rsidTr="00CB3896">
        <w:trPr>
          <w:trHeight w:val="390"/>
        </w:trPr>
        <w:tc>
          <w:tcPr>
            <w:tcW w:w="0" w:type="auto"/>
            <w:gridSpan w:val="4"/>
            <w:noWrap/>
            <w:vAlign w:val="center"/>
          </w:tcPr>
          <w:p w:rsidR="0007758D" w:rsidRPr="00CB3896" w:rsidRDefault="0007758D" w:rsidP="00CB38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07758D" w:rsidRPr="00CB3896" w:rsidRDefault="0007758D" w:rsidP="00CB38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07758D" w:rsidRPr="00CB3896" w:rsidRDefault="00E064D1" w:rsidP="00CB38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B38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07758D" w:rsidRPr="00CB38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Норматив на приобретение мебели</w:t>
            </w:r>
          </w:p>
        </w:tc>
        <w:tc>
          <w:tcPr>
            <w:tcW w:w="0" w:type="auto"/>
            <w:noWrap/>
            <w:vAlign w:val="center"/>
            <w:hideMark/>
          </w:tcPr>
          <w:p w:rsidR="0007758D" w:rsidRPr="00CB3896" w:rsidRDefault="0007758D" w:rsidP="00CB3896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CB3896">
        <w:trPr>
          <w:trHeight w:val="330"/>
        </w:trPr>
        <w:tc>
          <w:tcPr>
            <w:tcW w:w="0" w:type="auto"/>
            <w:gridSpan w:val="2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5</w:t>
            </w:r>
          </w:p>
        </w:tc>
      </w:tr>
      <w:tr w:rsidR="0007758D" w:rsidTr="00CB3896">
        <w:trPr>
          <w:trHeight w:val="960"/>
        </w:trPr>
        <w:tc>
          <w:tcPr>
            <w:tcW w:w="0" w:type="auto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предметов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в годах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07758D" w:rsidTr="00CB3896">
        <w:trPr>
          <w:trHeight w:val="330"/>
        </w:trPr>
        <w:tc>
          <w:tcPr>
            <w:tcW w:w="0" w:type="auto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Заведующие МДОУ</w:t>
            </w:r>
          </w:p>
        </w:tc>
      </w:tr>
      <w:tr w:rsidR="0007758D" w:rsidTr="00CB3896">
        <w:trPr>
          <w:trHeight w:val="12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Гарнитур кабинетный или набор однотипной мебели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гарнитур или набор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07758D" w:rsidTr="00CB3896">
        <w:trPr>
          <w:trHeight w:val="330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07758D" w:rsidTr="00CB3896">
        <w:trPr>
          <w:trHeight w:val="330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компьютерный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07758D" w:rsidTr="00CB3896">
        <w:trPr>
          <w:trHeight w:val="330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приставной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07758D" w:rsidTr="00CB3896">
        <w:trPr>
          <w:trHeight w:val="96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Стол для проведения заседаний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Секция (вставка для стола)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 для посетителей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10 включительно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07758D" w:rsidTr="00CB3896">
        <w:trPr>
          <w:trHeight w:val="330"/>
        </w:trPr>
        <w:tc>
          <w:tcPr>
            <w:tcW w:w="0" w:type="auto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предметы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руководителя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07758D" w:rsidTr="00CB3896">
        <w:trPr>
          <w:trHeight w:val="330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Портьеры (жалюзи)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окно</w:t>
            </w:r>
          </w:p>
        </w:tc>
      </w:tr>
      <w:tr w:rsidR="0007758D" w:rsidTr="00CB3896">
        <w:trPr>
          <w:trHeight w:val="330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Часы настенные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07758D" w:rsidTr="00CB3896">
        <w:trPr>
          <w:trHeight w:val="330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07758D" w:rsidTr="00CB3896">
        <w:trPr>
          <w:trHeight w:val="750"/>
        </w:trPr>
        <w:tc>
          <w:tcPr>
            <w:tcW w:w="0" w:type="auto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CB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</w:t>
            </w:r>
          </w:p>
        </w:tc>
      </w:tr>
      <w:tr w:rsidR="0007758D" w:rsidTr="00CB3896">
        <w:trPr>
          <w:trHeight w:val="330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группу</w:t>
            </w:r>
          </w:p>
        </w:tc>
      </w:tr>
      <w:tr w:rsidR="0007758D" w:rsidTr="00CB3896">
        <w:trPr>
          <w:trHeight w:val="330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компьютерный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группу</w:t>
            </w:r>
          </w:p>
        </w:tc>
      </w:tr>
      <w:tr w:rsidR="0007758D" w:rsidTr="00CB3896">
        <w:trPr>
          <w:trHeight w:val="330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офисное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группу</w:t>
            </w:r>
          </w:p>
        </w:tc>
      </w:tr>
      <w:tr w:rsidR="0007758D" w:rsidTr="00CB3896">
        <w:trPr>
          <w:trHeight w:val="330"/>
        </w:trPr>
        <w:tc>
          <w:tcPr>
            <w:tcW w:w="0" w:type="auto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предметы</w:t>
            </w:r>
          </w:p>
        </w:tc>
      </w:tr>
      <w:tr w:rsidR="0007758D" w:rsidTr="00CB3896">
        <w:trPr>
          <w:trHeight w:val="885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документов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 включительно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группу</w:t>
            </w:r>
          </w:p>
        </w:tc>
      </w:tr>
      <w:tr w:rsidR="0007758D" w:rsidTr="00CB3896">
        <w:trPr>
          <w:trHeight w:val="330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группу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детский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ребенка</w:t>
            </w:r>
          </w:p>
        </w:tc>
      </w:tr>
      <w:tr w:rsidR="0007758D" w:rsidTr="00CB3896">
        <w:trPr>
          <w:trHeight w:val="330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Банкетка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группу</w:t>
            </w:r>
          </w:p>
        </w:tc>
      </w:tr>
      <w:tr w:rsidR="0007758D" w:rsidTr="00CB3896">
        <w:trPr>
          <w:trHeight w:val="330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детский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детей</w:t>
            </w:r>
          </w:p>
        </w:tc>
      </w:tr>
      <w:tr w:rsidR="0007758D" w:rsidTr="00CB3896">
        <w:trPr>
          <w:trHeight w:val="525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детский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ребенка</w:t>
            </w:r>
          </w:p>
        </w:tc>
      </w:tr>
      <w:tr w:rsidR="0007758D" w:rsidTr="00CB3896">
        <w:trPr>
          <w:trHeight w:val="8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 комплекс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группу</w:t>
            </w:r>
          </w:p>
        </w:tc>
      </w:tr>
      <w:tr w:rsidR="0007758D" w:rsidTr="00CB3896">
        <w:trPr>
          <w:trHeight w:val="330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посуды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группу</w:t>
            </w:r>
          </w:p>
        </w:tc>
      </w:tr>
      <w:tr w:rsidR="0007758D" w:rsidTr="00CB3896">
        <w:trPr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раздаточный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группу</w:t>
            </w:r>
          </w:p>
        </w:tc>
      </w:tr>
      <w:tr w:rsidR="0007758D" w:rsidTr="00CB3896">
        <w:trPr>
          <w:trHeight w:val="321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детская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ребенка</w:t>
            </w:r>
          </w:p>
        </w:tc>
      </w:tr>
      <w:tr w:rsidR="0007758D" w:rsidTr="00CB3896">
        <w:trPr>
          <w:trHeight w:val="58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Постельное белье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ребенка</w:t>
            </w:r>
          </w:p>
        </w:tc>
      </w:tr>
      <w:tr w:rsidR="0007758D" w:rsidTr="00CB3896">
        <w:trPr>
          <w:trHeight w:val="33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Полотенца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ребенка</w:t>
            </w:r>
          </w:p>
        </w:tc>
      </w:tr>
      <w:tr w:rsidR="0007758D" w:rsidTr="00CB3896">
        <w:trPr>
          <w:trHeight w:val="33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Ковер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группу</w:t>
            </w:r>
          </w:p>
        </w:tc>
      </w:tr>
      <w:tr w:rsidR="0007758D" w:rsidTr="00CB3896">
        <w:trPr>
          <w:trHeight w:val="33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Водонагреватель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группу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Стиральная машина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учреждение</w:t>
            </w:r>
          </w:p>
        </w:tc>
      </w:tr>
      <w:tr w:rsidR="0007758D" w:rsidTr="00CB3896">
        <w:trPr>
          <w:trHeight w:val="449"/>
        </w:trPr>
        <w:tc>
          <w:tcPr>
            <w:tcW w:w="0" w:type="auto"/>
            <w:gridSpan w:val="2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Холодильная камера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учреждение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Проектор Мультимедиа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группу</w:t>
            </w:r>
          </w:p>
        </w:tc>
      </w:tr>
      <w:tr w:rsidR="0007758D" w:rsidTr="00CB3896">
        <w:trPr>
          <w:trHeight w:val="33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Экран настенный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группу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Матрац детский "Ватный"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ребенка</w:t>
            </w:r>
          </w:p>
        </w:tc>
      </w:tr>
      <w:tr w:rsidR="0007758D" w:rsidTr="00CB3896">
        <w:trPr>
          <w:trHeight w:val="55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Одеяло детское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ребенка</w:t>
            </w:r>
          </w:p>
        </w:tc>
      </w:tr>
      <w:tr w:rsidR="0007758D" w:rsidTr="00CB3896">
        <w:trPr>
          <w:trHeight w:val="6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Подушка детская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ребенка</w:t>
            </w:r>
          </w:p>
        </w:tc>
      </w:tr>
      <w:tr w:rsidR="0007758D" w:rsidTr="00CB3896">
        <w:trPr>
          <w:trHeight w:val="781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Комплект инвентаря для кухни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учреждение</w:t>
            </w:r>
          </w:p>
        </w:tc>
      </w:tr>
      <w:tr w:rsidR="0007758D" w:rsidTr="00CB3896">
        <w:trPr>
          <w:trHeight w:val="679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спортивного инвентаря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учреждение</w:t>
            </w:r>
          </w:p>
        </w:tc>
      </w:tr>
      <w:tr w:rsidR="0007758D" w:rsidTr="00CB3896">
        <w:trPr>
          <w:trHeight w:val="315"/>
        </w:trPr>
        <w:tc>
          <w:tcPr>
            <w:tcW w:w="0" w:type="auto"/>
            <w:gridSpan w:val="5"/>
            <w:noWrap/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приобретение мебели осуществляются в пределах лимитов </w:t>
            </w: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CB3896">
        <w:trPr>
          <w:trHeight w:val="315"/>
        </w:trPr>
        <w:tc>
          <w:tcPr>
            <w:tcW w:w="0" w:type="auto"/>
            <w:gridSpan w:val="3"/>
            <w:noWrap/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бюджетных ассигнований.</w:t>
            </w: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CB3896">
        <w:trPr>
          <w:trHeight w:val="390"/>
        </w:trPr>
        <w:tc>
          <w:tcPr>
            <w:tcW w:w="0" w:type="auto"/>
            <w:gridSpan w:val="6"/>
            <w:noWrap/>
            <w:vAlign w:val="center"/>
          </w:tcPr>
          <w:p w:rsidR="0007758D" w:rsidRPr="0079326F" w:rsidRDefault="0007758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07758D" w:rsidRPr="0079326F" w:rsidRDefault="0007758D" w:rsidP="009C28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932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Норматив на приобретение канцелярских принадлежностей</w:t>
            </w:r>
          </w:p>
        </w:tc>
      </w:tr>
      <w:tr w:rsidR="0007758D" w:rsidTr="00CB3896">
        <w:trPr>
          <w:trHeight w:val="390"/>
        </w:trPr>
        <w:tc>
          <w:tcPr>
            <w:tcW w:w="0" w:type="auto"/>
            <w:gridSpan w:val="6"/>
            <w:noWrap/>
            <w:vAlign w:val="center"/>
            <w:hideMark/>
          </w:tcPr>
          <w:p w:rsidR="0007758D" w:rsidRPr="0079326F" w:rsidRDefault="0007758D" w:rsidP="009C28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932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(на одного работника расчетной численности персонала)</w:t>
            </w:r>
          </w:p>
        </w:tc>
      </w:tr>
      <w:tr w:rsidR="0007758D" w:rsidTr="00CB3896">
        <w:trPr>
          <w:trHeight w:val="330"/>
        </w:trPr>
        <w:tc>
          <w:tcPr>
            <w:tcW w:w="0" w:type="auto"/>
            <w:gridSpan w:val="2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6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получения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07758D" w:rsidTr="00CB3896">
        <w:trPr>
          <w:trHeight w:val="330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Антистеплер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58D" w:rsidTr="00CB3896">
        <w:trPr>
          <w:trHeight w:val="96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для записей непроклеенный цветной 9 х 9 х 5 см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месяца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31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офисная, формат А4, белая, класс "А", плотность 80 г/м2, белизна 161%, листов в пачке 500, яркость 98, для лазерных принтеров, копировальных аппаратов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960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офисная, формат А3, белая, класс "А"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для факса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 на 1 аппарат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Дырокол на 10 листов с линейкой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5 лет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330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Ежедневник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 д/бумаг (по размеру)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месяца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960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Закладки самоклеящиеся 5 цветов по 20 листов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58D" w:rsidTr="00CB3896">
        <w:trPr>
          <w:trHeight w:val="1275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Закладки самоклеящиеся 12 мм, 4 цветов по 35 листов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58D" w:rsidTr="00CB3896">
        <w:trPr>
          <w:trHeight w:val="330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Календарь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Календарь квартальный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58D" w:rsidTr="00CB3896">
        <w:trPr>
          <w:trHeight w:val="81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Календарь на пружине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Карандаш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чернографитный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Клей-карандаш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Клей ПВА 85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58D" w:rsidTr="00CB3896">
        <w:trPr>
          <w:trHeight w:val="705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Конверт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750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Корректирующая жидкость 20 мл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месяца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58D" w:rsidTr="00CB3896">
        <w:trPr>
          <w:trHeight w:val="1650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Ластик особо мягкий виниловый ластик для черно</w:t>
            </w:r>
            <w:r w:rsidR="0079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графитовых карандашей 50 x 18 x 23 мм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58D" w:rsidTr="00CB3896">
        <w:trPr>
          <w:trHeight w:val="1005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Лента упаковочная, 50 мм x 60 м прозрачная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58D" w:rsidTr="00CB3896">
        <w:trPr>
          <w:trHeight w:val="960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Лента прозрачная, канцелярская клейкая, 19 мм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Линейка, шкала - 30 см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Линейка, шкала - 40 см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  <w:tr w:rsidR="0007758D" w:rsidTr="00CB3896">
        <w:trPr>
          <w:trHeight w:val="1275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Листки для заметок с клеевым краем, размер 40 x 50 мм x 100 л.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58D" w:rsidTr="00CB3896">
        <w:trPr>
          <w:trHeight w:val="960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Лотки для бумаги, горизонтальные 3-уровневые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года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цветной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330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Ножницы 17 см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года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58D" w:rsidTr="00CB3896">
        <w:trPr>
          <w:trHeight w:val="330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Ножницы 17,5 см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года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58D" w:rsidTr="00CB3896">
        <w:trPr>
          <w:trHeight w:val="960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Обложка для переплета А4, 100 шт.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архивная, картон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на 2 кольцах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с зажимом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CB3896">
        <w:trPr>
          <w:trHeight w:val="96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- конверт-регистр с кнопкой, ф. А4, 0,18 мм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Папка-регистратор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960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Папка-уголок 0,15 мм, ф. А4, пластик, гладкая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58D" w:rsidTr="00CB3896">
        <w:trPr>
          <w:trHeight w:val="9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файл-вкладыш А4, Эконом, 100 шт./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</w:t>
            </w:r>
          </w:p>
        </w:tc>
      </w:tr>
      <w:tr w:rsidR="0007758D" w:rsidTr="00CB3896">
        <w:trPr>
          <w:trHeight w:val="960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Подставка для канцелярских мелочей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года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  <w:tr w:rsidR="0007758D" w:rsidTr="00CB3896">
        <w:trPr>
          <w:trHeight w:val="1050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автоматическая шариковая, синяя, черная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Ручка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цветная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Салфетки для оргтехники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Скобы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степлера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размеру)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Скоросшиватель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Скоросшиватель Дело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Скоросшиватель на пружине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Скоросшиватель пластиковый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960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Скрепки канцелярские (по размеру)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Степлер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Стержень цветной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Тетрадь (в ассортименте)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CB3896">
        <w:trPr>
          <w:trHeight w:val="19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Точилка для карандашей пластиковая с контейнером для стружки, двухсекционная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58D" w:rsidTr="00CB3896">
        <w:trPr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подушка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7758D" w:rsidRDefault="0007758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758D" w:rsidTr="00CB3896">
        <w:trPr>
          <w:trHeight w:val="96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Краска штемпельная,</w:t>
            </w:r>
            <w:r w:rsidR="0079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краски -синий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9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Краски в наборе 12 цветов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ребенка и более по мере необходимости</w:t>
            </w:r>
          </w:p>
        </w:tc>
      </w:tr>
      <w:tr w:rsidR="0007758D" w:rsidTr="00CB3896">
        <w:trPr>
          <w:trHeight w:val="96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Карандаши цветные в наборе 12 цветов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ребенка и более по мере необходимости</w:t>
            </w:r>
          </w:p>
        </w:tc>
      </w:tr>
      <w:tr w:rsidR="0007758D" w:rsidTr="00CB3896">
        <w:trPr>
          <w:trHeight w:val="315"/>
        </w:trPr>
        <w:tc>
          <w:tcPr>
            <w:tcW w:w="0" w:type="auto"/>
            <w:gridSpan w:val="5"/>
            <w:noWrap/>
            <w:vAlign w:val="center"/>
            <w:hideMark/>
          </w:tcPr>
          <w:p w:rsidR="0007758D" w:rsidRDefault="0007758D" w:rsidP="00726A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Указанный перечень, наименование канцелярских принадлежностей, </w:t>
            </w: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CB3896">
        <w:trPr>
          <w:trHeight w:val="315"/>
        </w:trPr>
        <w:tc>
          <w:tcPr>
            <w:tcW w:w="0" w:type="auto"/>
            <w:gridSpan w:val="5"/>
            <w:noWrap/>
            <w:vAlign w:val="center"/>
            <w:hideMark/>
          </w:tcPr>
          <w:p w:rsidR="0007758D" w:rsidRDefault="0007758D" w:rsidP="00726A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количество, период получения могут уточняться в соответствии с </w:t>
            </w: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CB3896">
        <w:trPr>
          <w:trHeight w:val="315"/>
        </w:trPr>
        <w:tc>
          <w:tcPr>
            <w:tcW w:w="0" w:type="auto"/>
            <w:gridSpan w:val="4"/>
            <w:noWrap/>
            <w:vAlign w:val="center"/>
            <w:hideMark/>
          </w:tcPr>
          <w:p w:rsidR="0007758D" w:rsidRDefault="0007758D" w:rsidP="00726A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потребностью работников, исходя из характера работы.</w:t>
            </w: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 w:rsidP="00726A39">
            <w:pPr>
              <w:spacing w:line="27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CB3896">
        <w:trPr>
          <w:trHeight w:val="315"/>
        </w:trPr>
        <w:tc>
          <w:tcPr>
            <w:tcW w:w="0" w:type="auto"/>
            <w:gridSpan w:val="5"/>
            <w:noWrap/>
            <w:vAlign w:val="center"/>
            <w:hideMark/>
          </w:tcPr>
          <w:p w:rsidR="0007758D" w:rsidRDefault="0007758D" w:rsidP="00726A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приобретение канцелярских принадлежностей </w:t>
            </w: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CB3896">
        <w:trPr>
          <w:trHeight w:val="315"/>
        </w:trPr>
        <w:tc>
          <w:tcPr>
            <w:tcW w:w="0" w:type="auto"/>
            <w:gridSpan w:val="5"/>
            <w:noWrap/>
            <w:vAlign w:val="center"/>
            <w:hideMark/>
          </w:tcPr>
          <w:p w:rsidR="0007758D" w:rsidRDefault="0007758D" w:rsidP="00726A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осуществляются в пределах лимитов бюджетных ассигнований.</w:t>
            </w: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79326F">
        <w:trPr>
          <w:trHeight w:val="390"/>
        </w:trPr>
        <w:tc>
          <w:tcPr>
            <w:tcW w:w="0" w:type="auto"/>
            <w:gridSpan w:val="5"/>
            <w:noWrap/>
            <w:vAlign w:val="center"/>
            <w:hideMark/>
          </w:tcPr>
          <w:p w:rsidR="00726A39" w:rsidRPr="0079326F" w:rsidRDefault="00726A39" w:rsidP="00793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07758D" w:rsidRPr="0079326F" w:rsidRDefault="0007758D" w:rsidP="00793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932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Норматив на приобретение хозяйственных товаров</w:t>
            </w: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79326F">
        <w:trPr>
          <w:trHeight w:val="390"/>
        </w:trPr>
        <w:tc>
          <w:tcPr>
            <w:tcW w:w="0" w:type="auto"/>
            <w:gridSpan w:val="3"/>
            <w:noWrap/>
            <w:vAlign w:val="center"/>
            <w:hideMark/>
          </w:tcPr>
          <w:p w:rsidR="0007758D" w:rsidRPr="0079326F" w:rsidRDefault="0007758D" w:rsidP="00793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932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 принадлежностей</w:t>
            </w:r>
          </w:p>
        </w:tc>
        <w:tc>
          <w:tcPr>
            <w:tcW w:w="0" w:type="auto"/>
            <w:noWrap/>
            <w:vAlign w:val="center"/>
            <w:hideMark/>
          </w:tcPr>
          <w:p w:rsidR="0007758D" w:rsidRPr="0079326F" w:rsidRDefault="0007758D" w:rsidP="0079326F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получения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07758D" w:rsidTr="00CB3896">
        <w:trPr>
          <w:trHeight w:val="115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Мыло хозяйственное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кусок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группу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12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Мыло туалетное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кусок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группу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кальцинир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группу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Стиральный порошок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группу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Сода питьевая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группу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Моющие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пачка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группу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Горчица порошковая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группу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Хлорная известь,</w:t>
            </w:r>
            <w:r w:rsidR="0079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хлорамин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группу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Ткань для мытья полов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группу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96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месяца на 1 группу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Веники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группу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группу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Эл.лампа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группу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Эл.лампа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дневного света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группу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Туалетная бумага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группу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96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посуды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ребенка и более по мере необходимости</w:t>
            </w:r>
          </w:p>
        </w:tc>
      </w:tr>
      <w:tr w:rsidR="0007758D" w:rsidTr="00CB3896">
        <w:trPr>
          <w:trHeight w:val="33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C6BC8" w:rsidRDefault="0007758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                 </w:t>
            </w:r>
          </w:p>
          <w:p w:rsidR="0007758D" w:rsidRPr="0079326F" w:rsidRDefault="0007758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93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 </w:t>
            </w:r>
            <w:r w:rsidRPr="007932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Для стирки белья в прачечную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Мыло хозяйственное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кусок</w:t>
            </w:r>
          </w:p>
        </w:tc>
        <w:tc>
          <w:tcPr>
            <w:tcW w:w="0" w:type="auto"/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группу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кальцинир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группу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Стиральный порошок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группу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Хлорная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известь,хлорамин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месяц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Эл.лампа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группу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Эл.лампа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дневного света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группу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39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758D" w:rsidRPr="0079326F" w:rsidRDefault="0007758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932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                                       Для уборки служебных помещений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Мыло хозяйственное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кусок</w:t>
            </w:r>
          </w:p>
        </w:tc>
        <w:tc>
          <w:tcPr>
            <w:tcW w:w="0" w:type="auto"/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месяц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Мыло туалетное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кусок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месяц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Стиральный порошок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месяц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Моющие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пачка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месяц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Хлорная известь,</w:t>
            </w:r>
            <w:r w:rsidR="0079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хлорамин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месяц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Ткань для мытья полов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месяц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Щетки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месяц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месяц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1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Метла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месяц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Эл.лампа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месяц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Эл.лампа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дневного света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месяц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Туалетная бумага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месяц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33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758D" w:rsidRPr="0079326F" w:rsidRDefault="0007758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932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                                       Для пищеблока</w:t>
            </w:r>
          </w:p>
        </w:tc>
      </w:tr>
      <w:tr w:rsidR="0007758D" w:rsidTr="00CB3896">
        <w:trPr>
          <w:trHeight w:val="96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посуды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кастрюль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Мыло хозяйственное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кусок</w:t>
            </w:r>
          </w:p>
        </w:tc>
        <w:tc>
          <w:tcPr>
            <w:tcW w:w="0" w:type="auto"/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группу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Мыло туалетное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кусок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группу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749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кальцинир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группу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Стиральный порошок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группу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Моющие средства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пачка</w:t>
            </w:r>
          </w:p>
        </w:tc>
        <w:tc>
          <w:tcPr>
            <w:tcW w:w="0" w:type="auto"/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группу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более по мере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Горчица порошковая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группу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Хлорная известь,</w:t>
            </w:r>
            <w:r w:rsidR="0079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хлорамин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группу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Ткань для мытья полов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группу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10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месяца на 1 группу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CB3896">
        <w:trPr>
          <w:trHeight w:val="816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</w:t>
            </w:r>
            <w:r w:rsidR="005B7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группу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</w:t>
            </w:r>
            <w:r w:rsidR="005B7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 дневного света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группу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07758D" w:rsidTr="00CB3896">
        <w:trPr>
          <w:trHeight w:val="16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Медикаменты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месяц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 не более 1000 руб.</w:t>
            </w:r>
            <w:r w:rsidR="001B0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год на 1 группу</w:t>
            </w:r>
          </w:p>
        </w:tc>
      </w:tr>
      <w:tr w:rsidR="0007758D" w:rsidTr="00CB3896">
        <w:trPr>
          <w:trHeight w:val="36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758D" w:rsidRPr="0079326F" w:rsidRDefault="000775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932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Спец. одежда и обувь</w:t>
            </w:r>
          </w:p>
        </w:tc>
      </w:tr>
      <w:tr w:rsidR="0007758D" w:rsidTr="00CB3896">
        <w:trPr>
          <w:trHeight w:val="1376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специальной одежды, специальной обуви и других средств индивидуальной защиты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соответствие с типовыми нормами</w:t>
            </w:r>
          </w:p>
        </w:tc>
      </w:tr>
      <w:tr w:rsidR="0007758D" w:rsidTr="00CB3896">
        <w:trPr>
          <w:trHeight w:val="1530"/>
        </w:trPr>
        <w:tc>
          <w:tcPr>
            <w:tcW w:w="0" w:type="auto"/>
            <w:gridSpan w:val="6"/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Расчетная потребность формируется исходя из характера работы и устанавливается для всех лиц, замещающих должности и (или) штатные единицы в размере не более 1000 руб. в год на единицу. Приобретение хозяйственных товаров и принадлежностей осуществляется в пределах доведенных лимитов бюджетных ассигнований.</w:t>
            </w:r>
          </w:p>
        </w:tc>
      </w:tr>
      <w:tr w:rsidR="0007758D" w:rsidTr="00CB3896">
        <w:trPr>
          <w:trHeight w:val="390"/>
        </w:trPr>
        <w:tc>
          <w:tcPr>
            <w:tcW w:w="0" w:type="auto"/>
            <w:gridSpan w:val="6"/>
            <w:vAlign w:val="center"/>
            <w:hideMark/>
          </w:tcPr>
          <w:p w:rsidR="0007758D" w:rsidRPr="0079326F" w:rsidRDefault="0007758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932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1) Норматив на приобретение ноутбуков </w:t>
            </w:r>
          </w:p>
        </w:tc>
      </w:tr>
      <w:tr w:rsidR="0007758D" w:rsidTr="00CB3896">
        <w:trPr>
          <w:trHeight w:val="405"/>
        </w:trPr>
        <w:tc>
          <w:tcPr>
            <w:tcW w:w="0" w:type="auto"/>
            <w:gridSpan w:val="2"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CB3896">
        <w:trPr>
          <w:trHeight w:val="960"/>
        </w:trPr>
        <w:tc>
          <w:tcPr>
            <w:tcW w:w="0" w:type="auto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должностей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оргтехники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в годах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Стоимость, тыс.</w:t>
            </w:r>
            <w:r w:rsidR="001B0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07758D" w:rsidTr="00CB3896">
        <w:trPr>
          <w:trHeight w:val="1275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Заведующие М</w:t>
            </w:r>
            <w:r w:rsidR="0079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ДОУ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 на лицо, замещающее должность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30,0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58D" w:rsidTr="00CB3896">
        <w:trPr>
          <w:trHeight w:val="1275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79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 на лицо, замещающее должность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группу</w:t>
            </w:r>
          </w:p>
        </w:tc>
      </w:tr>
      <w:tr w:rsidR="0007758D" w:rsidTr="00CB3896">
        <w:trPr>
          <w:trHeight w:val="127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работники   (калькулятор)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 на лицо, замещающее должность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30,0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58D" w:rsidTr="00CB3896">
        <w:trPr>
          <w:trHeight w:val="315"/>
        </w:trPr>
        <w:tc>
          <w:tcPr>
            <w:tcW w:w="0" w:type="auto"/>
            <w:gridSpan w:val="5"/>
            <w:noWrap/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Расчетная потребность формируется исходя из характера работы.</w:t>
            </w: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CB3896">
        <w:trPr>
          <w:trHeight w:val="375"/>
        </w:trPr>
        <w:tc>
          <w:tcPr>
            <w:tcW w:w="0" w:type="auto"/>
            <w:gridSpan w:val="2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CB3896">
        <w:trPr>
          <w:trHeight w:val="390"/>
        </w:trPr>
        <w:tc>
          <w:tcPr>
            <w:tcW w:w="0" w:type="auto"/>
            <w:gridSpan w:val="6"/>
            <w:noWrap/>
            <w:vAlign w:val="center"/>
            <w:hideMark/>
          </w:tcPr>
          <w:p w:rsidR="0007758D" w:rsidRPr="0079326F" w:rsidRDefault="0007758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932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2) Норматив на приобретение аппаратов факсимильной связи </w:t>
            </w:r>
          </w:p>
        </w:tc>
      </w:tr>
      <w:tr w:rsidR="0007758D" w:rsidTr="00CB3896">
        <w:trPr>
          <w:trHeight w:val="390"/>
        </w:trPr>
        <w:tc>
          <w:tcPr>
            <w:tcW w:w="0" w:type="auto"/>
            <w:gridSpan w:val="2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CB3896">
        <w:trPr>
          <w:trHeight w:val="960"/>
        </w:trPr>
        <w:tc>
          <w:tcPr>
            <w:tcW w:w="0" w:type="auto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должностей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оргтехники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в годах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Стоимость, тыс.</w:t>
            </w:r>
            <w:r w:rsidR="001B0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07758D" w:rsidTr="00CB3896">
        <w:trPr>
          <w:trHeight w:val="1275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Заведующие М</w:t>
            </w:r>
            <w:r w:rsidR="0079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ДОУ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 на лицо, замещающее должность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10,0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58D" w:rsidTr="00CB3896">
        <w:trPr>
          <w:trHeight w:val="375"/>
        </w:trPr>
        <w:tc>
          <w:tcPr>
            <w:tcW w:w="0" w:type="auto"/>
            <w:gridSpan w:val="2"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CB3896">
        <w:trPr>
          <w:trHeight w:val="390"/>
        </w:trPr>
        <w:tc>
          <w:tcPr>
            <w:tcW w:w="0" w:type="auto"/>
            <w:gridSpan w:val="6"/>
            <w:noWrap/>
            <w:vAlign w:val="center"/>
            <w:hideMark/>
          </w:tcPr>
          <w:p w:rsidR="0007758D" w:rsidRPr="0079326F" w:rsidRDefault="0007758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932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3) Норматив на приобретение мониторов и системных блоков </w:t>
            </w:r>
          </w:p>
        </w:tc>
      </w:tr>
      <w:tr w:rsidR="0007758D" w:rsidTr="00CB3896">
        <w:trPr>
          <w:trHeight w:val="405"/>
        </w:trPr>
        <w:tc>
          <w:tcPr>
            <w:tcW w:w="0" w:type="auto"/>
            <w:gridSpan w:val="2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CB3896">
        <w:trPr>
          <w:trHeight w:val="960"/>
        </w:trPr>
        <w:tc>
          <w:tcPr>
            <w:tcW w:w="0" w:type="auto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должностей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оргтехники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в годах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07758D" w:rsidTr="00CB3896">
        <w:trPr>
          <w:trHeight w:val="1275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Заведующие МДОУ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 на лицо, замещающее должность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10,0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58D" w:rsidTr="00CB3896">
        <w:trPr>
          <w:trHeight w:val="1275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1B0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работников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 на лицо, замещающее должность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10,0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группу</w:t>
            </w:r>
          </w:p>
        </w:tc>
      </w:tr>
      <w:tr w:rsidR="0007758D" w:rsidTr="00CB3896">
        <w:trPr>
          <w:trHeight w:val="127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работники   (калькулятор)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 на лицо, замещающее должность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10,0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58D" w:rsidTr="00CB3896">
        <w:trPr>
          <w:trHeight w:val="315"/>
        </w:trPr>
        <w:tc>
          <w:tcPr>
            <w:tcW w:w="0" w:type="auto"/>
            <w:gridSpan w:val="5"/>
            <w:noWrap/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Расчетная потребность формируется исходя из характера работы.</w:t>
            </w: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CB3896">
        <w:trPr>
          <w:trHeight w:val="375"/>
        </w:trPr>
        <w:tc>
          <w:tcPr>
            <w:tcW w:w="0" w:type="auto"/>
            <w:gridSpan w:val="2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CB3896">
        <w:trPr>
          <w:trHeight w:val="390"/>
        </w:trPr>
        <w:tc>
          <w:tcPr>
            <w:tcW w:w="0" w:type="auto"/>
            <w:gridSpan w:val="5"/>
            <w:noWrap/>
            <w:vAlign w:val="center"/>
            <w:hideMark/>
          </w:tcPr>
          <w:p w:rsidR="0007758D" w:rsidRPr="0079326F" w:rsidRDefault="0007758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932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4) Норматив на приобретение калькуляторов</w:t>
            </w: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CB3896">
        <w:trPr>
          <w:trHeight w:val="390"/>
        </w:trPr>
        <w:tc>
          <w:tcPr>
            <w:tcW w:w="0" w:type="auto"/>
            <w:gridSpan w:val="2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CB3896">
        <w:trPr>
          <w:trHeight w:val="960"/>
        </w:trPr>
        <w:tc>
          <w:tcPr>
            <w:tcW w:w="0" w:type="auto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должностей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оргтехники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в годах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07758D" w:rsidTr="00CB3896">
        <w:trPr>
          <w:trHeight w:val="1380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Заведующие МДОУ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 на лицо, замещающее должность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1,0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58D" w:rsidTr="00CB3896"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CB3896">
        <w:trPr>
          <w:trHeight w:val="127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79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 на лицо, замещающее должность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группу</w:t>
            </w:r>
          </w:p>
        </w:tc>
      </w:tr>
      <w:tr w:rsidR="0007758D" w:rsidTr="00CB3896">
        <w:trPr>
          <w:trHeight w:val="12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работники   (калькулятор)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 на лицо, замещающее 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58D" w:rsidTr="00CB3896">
        <w:trPr>
          <w:trHeight w:val="736"/>
        </w:trPr>
        <w:tc>
          <w:tcPr>
            <w:tcW w:w="0" w:type="auto"/>
            <w:gridSpan w:val="6"/>
            <w:vAlign w:val="center"/>
            <w:hideMark/>
          </w:tcPr>
          <w:p w:rsidR="0007758D" w:rsidRDefault="000775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приобретение иных товаров и услуг осуществляются в пределах доведенных лимитов бюджетных ассигнований.</w:t>
            </w:r>
          </w:p>
        </w:tc>
      </w:tr>
      <w:tr w:rsidR="0007758D" w:rsidTr="00CB3896">
        <w:trPr>
          <w:trHeight w:val="300"/>
        </w:trPr>
        <w:tc>
          <w:tcPr>
            <w:tcW w:w="0" w:type="auto"/>
            <w:gridSpan w:val="2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CB3896">
        <w:trPr>
          <w:trHeight w:val="390"/>
        </w:trPr>
        <w:tc>
          <w:tcPr>
            <w:tcW w:w="0" w:type="auto"/>
            <w:gridSpan w:val="5"/>
            <w:noWrap/>
            <w:vAlign w:val="center"/>
            <w:hideMark/>
          </w:tcPr>
          <w:p w:rsidR="0007758D" w:rsidRPr="0079326F" w:rsidRDefault="0007758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932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5) Норматив на приобретение телефонных  аппаратов </w:t>
            </w: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CB3896">
        <w:trPr>
          <w:trHeight w:val="390"/>
        </w:trPr>
        <w:tc>
          <w:tcPr>
            <w:tcW w:w="0" w:type="auto"/>
            <w:gridSpan w:val="2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758D" w:rsidRDefault="0007758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7758D" w:rsidTr="00CB3896">
        <w:trPr>
          <w:trHeight w:val="960"/>
        </w:trPr>
        <w:tc>
          <w:tcPr>
            <w:tcW w:w="0" w:type="auto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должностей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оргтехники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в годах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Стоимость, тыс. руб.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07758D" w:rsidTr="00CB3896">
        <w:trPr>
          <w:trHeight w:val="1275"/>
        </w:trPr>
        <w:tc>
          <w:tcPr>
            <w:tcW w:w="0" w:type="auto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Заведующие М</w:t>
            </w:r>
            <w:r w:rsidR="0079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ДОУ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 на лицо, замещающее должность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1,0</w:t>
            </w:r>
          </w:p>
        </w:tc>
        <w:tc>
          <w:tcPr>
            <w:tcW w:w="0" w:type="auto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7758D" w:rsidRDefault="000775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07758D" w:rsidRDefault="0007758D" w:rsidP="0007758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E91B89" w:rsidRDefault="00E91B89" w:rsidP="00E91B89">
      <w:pPr>
        <w:rPr>
          <w:rFonts w:ascii="Times New Roman" w:hAnsi="Times New Roman" w:cs="Times New Roman"/>
          <w:sz w:val="28"/>
          <w:szCs w:val="28"/>
        </w:rPr>
      </w:pPr>
    </w:p>
    <w:p w:rsidR="0079326F" w:rsidRDefault="0079326F" w:rsidP="00E91B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26F" w:rsidRDefault="0079326F" w:rsidP="00E91B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26F" w:rsidRDefault="0079326F" w:rsidP="00E91B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26F" w:rsidRDefault="0079326F" w:rsidP="00E91B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26F" w:rsidRDefault="0079326F" w:rsidP="00E91B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26F" w:rsidRDefault="0079326F" w:rsidP="00E91B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64E2" w:rsidRDefault="007564E2" w:rsidP="00E91B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64E2" w:rsidRDefault="007564E2" w:rsidP="00E91B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64E2" w:rsidRDefault="007564E2" w:rsidP="00E91B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64E2" w:rsidRDefault="007564E2" w:rsidP="00E91B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64E2" w:rsidRDefault="007564E2" w:rsidP="00E91B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64E2" w:rsidRDefault="007564E2" w:rsidP="00E91B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7CA2" w:rsidRDefault="00F37CA2" w:rsidP="00E91B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37CA2" w:rsidRDefault="00F37CA2" w:rsidP="00F37C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отдела образования</w:t>
      </w:r>
    </w:p>
    <w:p w:rsidR="00F37CA2" w:rsidRDefault="00F37CA2" w:rsidP="00F37C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29.04.2016 № 76/4</w:t>
      </w:r>
    </w:p>
    <w:p w:rsidR="00F37CA2" w:rsidRPr="00C92D4A" w:rsidRDefault="00F37CA2" w:rsidP="00F37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4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37CA2" w:rsidRDefault="00F37CA2" w:rsidP="00F37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4A">
        <w:rPr>
          <w:rFonts w:ascii="Times New Roman" w:hAnsi="Times New Roman" w:cs="Times New Roman"/>
          <w:b/>
          <w:sz w:val="28"/>
          <w:szCs w:val="28"/>
        </w:rPr>
        <w:t xml:space="preserve">нормативов затрат на обеспечение функций </w:t>
      </w:r>
    </w:p>
    <w:p w:rsidR="00F37CA2" w:rsidRDefault="00F37CA2" w:rsidP="00F37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4A">
        <w:rPr>
          <w:rFonts w:ascii="Times New Roman" w:hAnsi="Times New Roman" w:cs="Times New Roman"/>
          <w:b/>
          <w:sz w:val="28"/>
          <w:szCs w:val="28"/>
        </w:rPr>
        <w:t>муниципальных образовательных организаций, р</w:t>
      </w:r>
      <w:r>
        <w:rPr>
          <w:rFonts w:ascii="Times New Roman" w:hAnsi="Times New Roman" w:cs="Times New Roman"/>
          <w:b/>
          <w:sz w:val="28"/>
          <w:szCs w:val="28"/>
        </w:rPr>
        <w:t>еализующих программы общего</w:t>
      </w:r>
      <w:r w:rsidRPr="00C92D4A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F37CA2" w:rsidRDefault="00F37CA2" w:rsidP="00C92D4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8"/>
        <w:tblW w:w="0" w:type="auto"/>
        <w:tblLayout w:type="fixed"/>
        <w:tblLook w:val="04A0" w:firstRow="1" w:lastRow="0" w:firstColumn="1" w:lastColumn="0" w:noHBand="0" w:noVBand="1"/>
      </w:tblPr>
      <w:tblGrid>
        <w:gridCol w:w="2612"/>
        <w:gridCol w:w="260"/>
        <w:gridCol w:w="213"/>
        <w:gridCol w:w="46"/>
        <w:gridCol w:w="271"/>
        <w:gridCol w:w="267"/>
        <w:gridCol w:w="353"/>
        <w:gridCol w:w="548"/>
        <w:gridCol w:w="676"/>
        <w:gridCol w:w="279"/>
        <w:gridCol w:w="319"/>
        <w:gridCol w:w="333"/>
        <w:gridCol w:w="168"/>
        <w:gridCol w:w="342"/>
        <w:gridCol w:w="500"/>
        <w:gridCol w:w="332"/>
        <w:gridCol w:w="125"/>
        <w:gridCol w:w="125"/>
        <w:gridCol w:w="277"/>
        <w:gridCol w:w="1525"/>
      </w:tblGrid>
      <w:tr w:rsidR="006E73D9" w:rsidTr="007564E2">
        <w:trPr>
          <w:trHeight w:val="390"/>
        </w:trPr>
        <w:tc>
          <w:tcPr>
            <w:tcW w:w="9571" w:type="dxa"/>
            <w:gridSpan w:val="20"/>
            <w:noWrap/>
            <w:vAlign w:val="center"/>
            <w:hideMark/>
          </w:tcPr>
          <w:p w:rsidR="006E73D9" w:rsidRPr="007564E2" w:rsidRDefault="006E73D9" w:rsidP="007564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564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Нормативы количества абонентских номеров пользовательского</w:t>
            </w:r>
          </w:p>
        </w:tc>
      </w:tr>
      <w:tr w:rsidR="006E73D9" w:rsidTr="007564E2">
        <w:trPr>
          <w:trHeight w:val="390"/>
        </w:trPr>
        <w:tc>
          <w:tcPr>
            <w:tcW w:w="9571" w:type="dxa"/>
            <w:gridSpan w:val="20"/>
            <w:noWrap/>
            <w:vAlign w:val="center"/>
            <w:hideMark/>
          </w:tcPr>
          <w:p w:rsidR="006E73D9" w:rsidRPr="007564E2" w:rsidRDefault="006E73D9" w:rsidP="007564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564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(оконечного) оборудования, подключенного к сети подвижной</w:t>
            </w:r>
          </w:p>
        </w:tc>
      </w:tr>
      <w:tr w:rsidR="006E73D9" w:rsidTr="007564E2">
        <w:trPr>
          <w:trHeight w:val="390"/>
        </w:trPr>
        <w:tc>
          <w:tcPr>
            <w:tcW w:w="9571" w:type="dxa"/>
            <w:gridSpan w:val="20"/>
            <w:noWrap/>
            <w:vAlign w:val="center"/>
            <w:hideMark/>
          </w:tcPr>
          <w:p w:rsidR="006E73D9" w:rsidRPr="007564E2" w:rsidRDefault="006E73D9" w:rsidP="007564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564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связи, цены услуг подвижной связи, количества SIM-карт,</w:t>
            </w:r>
          </w:p>
        </w:tc>
      </w:tr>
      <w:tr w:rsidR="001543CF" w:rsidTr="007564E2">
        <w:trPr>
          <w:trHeight w:val="390"/>
        </w:trPr>
        <w:tc>
          <w:tcPr>
            <w:tcW w:w="7519" w:type="dxa"/>
            <w:gridSpan w:val="16"/>
            <w:noWrap/>
            <w:vAlign w:val="center"/>
            <w:hideMark/>
          </w:tcPr>
          <w:p w:rsidR="006E73D9" w:rsidRPr="007564E2" w:rsidRDefault="006E73D9" w:rsidP="007564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564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количества и цены средств подвижной связи</w:t>
            </w:r>
          </w:p>
        </w:tc>
        <w:tc>
          <w:tcPr>
            <w:tcW w:w="2052" w:type="dxa"/>
            <w:gridSpan w:val="4"/>
            <w:noWrap/>
            <w:vAlign w:val="bottom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564E2" w:rsidTr="007564E2">
        <w:trPr>
          <w:trHeight w:val="390"/>
        </w:trPr>
        <w:tc>
          <w:tcPr>
            <w:tcW w:w="2612" w:type="dxa"/>
            <w:noWrap/>
            <w:vAlign w:val="bottom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gridSpan w:val="6"/>
            <w:noWrap/>
            <w:vAlign w:val="bottom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2"/>
            <w:noWrap/>
            <w:vAlign w:val="bottom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gridSpan w:val="7"/>
            <w:noWrap/>
            <w:vAlign w:val="bottom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gridSpan w:val="4"/>
            <w:noWrap/>
            <w:vAlign w:val="bottom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1</w:t>
            </w:r>
          </w:p>
        </w:tc>
      </w:tr>
      <w:tr w:rsidR="007564E2" w:rsidTr="007564E2">
        <w:trPr>
          <w:trHeight w:val="1095"/>
        </w:trPr>
        <w:tc>
          <w:tcPr>
            <w:tcW w:w="2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должностей</w:t>
            </w:r>
          </w:p>
        </w:tc>
        <w:tc>
          <w:tcPr>
            <w:tcW w:w="1410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средств связи</w:t>
            </w:r>
          </w:p>
        </w:tc>
        <w:tc>
          <w:tcPr>
            <w:tcW w:w="12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SIM-карт</w:t>
            </w:r>
          </w:p>
        </w:tc>
        <w:tc>
          <w:tcPr>
            <w:tcW w:w="2273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абонентских номеров</w:t>
            </w:r>
          </w:p>
        </w:tc>
        <w:tc>
          <w:tcPr>
            <w:tcW w:w="205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услуги подвижной связи</w:t>
            </w:r>
          </w:p>
        </w:tc>
      </w:tr>
      <w:tr w:rsidR="007564E2" w:rsidTr="007564E2">
        <w:trPr>
          <w:trHeight w:val="1275"/>
        </w:trPr>
        <w:tc>
          <w:tcPr>
            <w:tcW w:w="261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школы </w:t>
            </w:r>
          </w:p>
        </w:tc>
        <w:tc>
          <w:tcPr>
            <w:tcW w:w="1410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в расчете на лицо, замещающее должность</w:t>
            </w:r>
          </w:p>
        </w:tc>
        <w:tc>
          <w:tcPr>
            <w:tcW w:w="122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на количество средств связи</w:t>
            </w:r>
          </w:p>
        </w:tc>
        <w:tc>
          <w:tcPr>
            <w:tcW w:w="2273" w:type="dxa"/>
            <w:gridSpan w:val="7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на количество средств связи</w:t>
            </w:r>
          </w:p>
        </w:tc>
        <w:tc>
          <w:tcPr>
            <w:tcW w:w="2052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200 руб. в месяц</w:t>
            </w:r>
          </w:p>
        </w:tc>
      </w:tr>
      <w:tr w:rsidR="001543CF" w:rsidTr="007564E2">
        <w:trPr>
          <w:trHeight w:val="315"/>
        </w:trPr>
        <w:tc>
          <w:tcPr>
            <w:tcW w:w="7519" w:type="dxa"/>
            <w:gridSpan w:val="16"/>
            <w:noWrap/>
            <w:vAlign w:val="bottom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1 средства подвижной связи не более 5,0 тыс. рублей </w:t>
            </w:r>
          </w:p>
        </w:tc>
        <w:tc>
          <w:tcPr>
            <w:tcW w:w="2052" w:type="dxa"/>
            <w:gridSpan w:val="4"/>
            <w:noWrap/>
            <w:vAlign w:val="bottom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6E73D9" w:rsidTr="007564E2">
        <w:trPr>
          <w:trHeight w:val="315"/>
        </w:trPr>
        <w:tc>
          <w:tcPr>
            <w:tcW w:w="9571" w:type="dxa"/>
            <w:gridSpan w:val="20"/>
            <w:noWrap/>
            <w:vAlign w:val="bottom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включительно за 1 ед.</w:t>
            </w:r>
            <w:r w:rsidR="00891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расчете на лицо, замещающую главную должность.</w:t>
            </w:r>
          </w:p>
        </w:tc>
      </w:tr>
      <w:tr w:rsidR="006E73D9" w:rsidTr="007564E2">
        <w:trPr>
          <w:trHeight w:val="390"/>
        </w:trPr>
        <w:tc>
          <w:tcPr>
            <w:tcW w:w="9571" w:type="dxa"/>
            <w:gridSpan w:val="20"/>
            <w:noWrap/>
            <w:vAlign w:val="bottom"/>
            <w:hideMark/>
          </w:tcPr>
          <w:p w:rsidR="006E73D9" w:rsidRPr="007564E2" w:rsidRDefault="006E73D9" w:rsidP="007564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564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Норматив на приобретение принтеров,</w:t>
            </w:r>
            <w:r w:rsidR="007564E2" w:rsidRPr="007564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64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многофункциональных</w:t>
            </w:r>
          </w:p>
        </w:tc>
      </w:tr>
      <w:tr w:rsidR="007564E2" w:rsidTr="007564E2">
        <w:trPr>
          <w:trHeight w:val="390"/>
        </w:trPr>
        <w:tc>
          <w:tcPr>
            <w:tcW w:w="7769" w:type="dxa"/>
            <w:gridSpan w:val="18"/>
            <w:noWrap/>
            <w:vAlign w:val="bottom"/>
            <w:hideMark/>
          </w:tcPr>
          <w:p w:rsidR="006E73D9" w:rsidRPr="007564E2" w:rsidRDefault="006E73D9" w:rsidP="007564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564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устройств и копировальных аппаратов (оргтехники)</w:t>
            </w:r>
          </w:p>
        </w:tc>
        <w:tc>
          <w:tcPr>
            <w:tcW w:w="1802" w:type="dxa"/>
            <w:gridSpan w:val="2"/>
            <w:noWrap/>
            <w:vAlign w:val="bottom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564E2" w:rsidTr="007564E2">
        <w:trPr>
          <w:trHeight w:val="390"/>
        </w:trPr>
        <w:tc>
          <w:tcPr>
            <w:tcW w:w="3131" w:type="dxa"/>
            <w:gridSpan w:val="4"/>
            <w:noWrap/>
            <w:vAlign w:val="bottom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gridSpan w:val="4"/>
            <w:noWrap/>
            <w:vAlign w:val="bottom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44" w:type="dxa"/>
            <w:gridSpan w:val="8"/>
            <w:noWrap/>
            <w:vAlign w:val="bottom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2" w:type="dxa"/>
            <w:gridSpan w:val="2"/>
            <w:noWrap/>
            <w:vAlign w:val="bottom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2</w:t>
            </w:r>
          </w:p>
        </w:tc>
      </w:tr>
      <w:tr w:rsidR="007564E2" w:rsidTr="007564E2">
        <w:trPr>
          <w:trHeight w:val="960"/>
        </w:trPr>
        <w:tc>
          <w:tcPr>
            <w:tcW w:w="3131" w:type="dxa"/>
            <w:gridSpan w:val="4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должностей</w:t>
            </w:r>
          </w:p>
        </w:tc>
        <w:tc>
          <w:tcPr>
            <w:tcW w:w="1439" w:type="dxa"/>
            <w:gridSpan w:val="4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оргтехники</w:t>
            </w:r>
          </w:p>
        </w:tc>
        <w:tc>
          <w:tcPr>
            <w:tcW w:w="955" w:type="dxa"/>
            <w:gridSpan w:val="2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в годах</w:t>
            </w:r>
          </w:p>
        </w:tc>
        <w:tc>
          <w:tcPr>
            <w:tcW w:w="2244" w:type="dxa"/>
            <w:gridSpan w:val="8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Стоимость, тыс.</w:t>
            </w:r>
            <w:r w:rsidR="001B0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802" w:type="dxa"/>
            <w:gridSpan w:val="2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7564E2" w:rsidTr="007564E2">
        <w:trPr>
          <w:trHeight w:val="2535"/>
        </w:trPr>
        <w:tc>
          <w:tcPr>
            <w:tcW w:w="31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</w:tc>
        <w:tc>
          <w:tcPr>
            <w:tcW w:w="1439" w:type="dxa"/>
            <w:gridSpan w:val="4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персональных принтеров (персональных МФУ) на лицо, замещающую должность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2244" w:type="dxa"/>
            <w:gridSpan w:val="8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15,0 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64E2" w:rsidTr="007564E2">
        <w:trPr>
          <w:trHeight w:val="4110"/>
        </w:trPr>
        <w:tc>
          <w:tcPr>
            <w:tcW w:w="31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756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персональных принтеров (персональных МФУ) либо подключение к сетевому принтеру (сетевому МФУ) на лицо, замещающую должность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single" w:sz="8" w:space="0" w:color="000001"/>
            </w:tcBorders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до 15,0 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кабинет</w:t>
            </w:r>
          </w:p>
        </w:tc>
      </w:tr>
      <w:tr w:rsidR="007564E2" w:rsidTr="007564E2">
        <w:trPr>
          <w:trHeight w:val="3945"/>
        </w:trPr>
        <w:tc>
          <w:tcPr>
            <w:tcW w:w="31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работники   (секретарь,</w:t>
            </w:r>
            <w:r w:rsidR="001B0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делопроизводитель,</w:t>
            </w:r>
            <w:r w:rsidR="001B0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бухгалтер)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персональных принтеров (персональных МФУ) либо подключение к сетевому принтеру (сетевому МФУ) штатную единицу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224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15,0 </w:t>
            </w:r>
          </w:p>
        </w:tc>
        <w:tc>
          <w:tcPr>
            <w:tcW w:w="1802" w:type="dxa"/>
            <w:gridSpan w:val="2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64E2" w:rsidTr="007564E2">
        <w:trPr>
          <w:trHeight w:val="375"/>
        </w:trPr>
        <w:tc>
          <w:tcPr>
            <w:tcW w:w="3131" w:type="dxa"/>
            <w:gridSpan w:val="4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gridSpan w:val="4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gridSpan w:val="2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44" w:type="dxa"/>
            <w:gridSpan w:val="8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2" w:type="dxa"/>
            <w:gridSpan w:val="2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564E2" w:rsidTr="007564E2">
        <w:trPr>
          <w:trHeight w:val="390"/>
        </w:trPr>
        <w:tc>
          <w:tcPr>
            <w:tcW w:w="7769" w:type="dxa"/>
            <w:gridSpan w:val="18"/>
            <w:noWrap/>
            <w:vAlign w:val="center"/>
            <w:hideMark/>
          </w:tcPr>
          <w:p w:rsidR="006E73D9" w:rsidRPr="007564E2" w:rsidRDefault="006E73D9" w:rsidP="006E73D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564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Норматив на приобретение носителей информации</w:t>
            </w:r>
          </w:p>
        </w:tc>
        <w:tc>
          <w:tcPr>
            <w:tcW w:w="1802" w:type="dxa"/>
            <w:gridSpan w:val="2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564E2" w:rsidTr="007564E2">
        <w:trPr>
          <w:trHeight w:val="390"/>
        </w:trPr>
        <w:tc>
          <w:tcPr>
            <w:tcW w:w="3131" w:type="dxa"/>
            <w:gridSpan w:val="4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gridSpan w:val="4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gridSpan w:val="3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gridSpan w:val="7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2" w:type="dxa"/>
            <w:gridSpan w:val="2"/>
            <w:noWrap/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3</w:t>
            </w:r>
          </w:p>
        </w:tc>
      </w:tr>
      <w:tr w:rsidR="007564E2" w:rsidTr="007564E2">
        <w:trPr>
          <w:trHeight w:val="960"/>
        </w:trPr>
        <w:tc>
          <w:tcPr>
            <w:tcW w:w="313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должностей</w:t>
            </w:r>
          </w:p>
        </w:tc>
        <w:tc>
          <w:tcPr>
            <w:tcW w:w="143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носителей информации</w:t>
            </w:r>
          </w:p>
        </w:tc>
        <w:tc>
          <w:tcPr>
            <w:tcW w:w="127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носителей информации</w:t>
            </w:r>
          </w:p>
        </w:tc>
        <w:tc>
          <w:tcPr>
            <w:tcW w:w="1925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  <w:tc>
          <w:tcPr>
            <w:tcW w:w="1802" w:type="dxa"/>
            <w:gridSpan w:val="2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564E2" w:rsidTr="007564E2">
        <w:trPr>
          <w:trHeight w:val="2220"/>
        </w:trPr>
        <w:tc>
          <w:tcPr>
            <w:tcW w:w="313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</w:tc>
        <w:tc>
          <w:tcPr>
            <w:tcW w:w="1439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носителя информации на лицо, замещающее должность</w:t>
            </w:r>
          </w:p>
        </w:tc>
        <w:tc>
          <w:tcPr>
            <w:tcW w:w="1274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DBD - диски</w:t>
            </w:r>
          </w:p>
        </w:tc>
        <w:tc>
          <w:tcPr>
            <w:tcW w:w="1925" w:type="dxa"/>
            <w:gridSpan w:val="7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1B098A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  <w:r w:rsidR="006E7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исходя из характера работы</w:t>
            </w:r>
          </w:p>
        </w:tc>
        <w:tc>
          <w:tcPr>
            <w:tcW w:w="1802" w:type="dxa"/>
            <w:gridSpan w:val="2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564E2" w:rsidTr="007564E2">
        <w:trPr>
          <w:trHeight w:val="2220"/>
        </w:trPr>
        <w:tc>
          <w:tcPr>
            <w:tcW w:w="3131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1B0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носителя информации на лицо, замещающее должность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DBD - диски</w:t>
            </w:r>
          </w:p>
        </w:tc>
        <w:tc>
          <w:tcPr>
            <w:tcW w:w="1925" w:type="dxa"/>
            <w:gridSpan w:val="7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1B098A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  <w:r w:rsidR="006E7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исходя из характера работы</w:t>
            </w:r>
          </w:p>
        </w:tc>
        <w:tc>
          <w:tcPr>
            <w:tcW w:w="1802" w:type="dxa"/>
            <w:gridSpan w:val="2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564E2" w:rsidTr="007564E2">
        <w:trPr>
          <w:trHeight w:val="2220"/>
        </w:trPr>
        <w:tc>
          <w:tcPr>
            <w:tcW w:w="31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работники   (секретарь,</w:t>
            </w:r>
            <w:r w:rsidR="001B0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делопроизводитель,</w:t>
            </w:r>
            <w:r w:rsidR="001B0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бухгалтер)</w:t>
            </w:r>
          </w:p>
        </w:tc>
        <w:tc>
          <w:tcPr>
            <w:tcW w:w="1439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носителя информации на лицо, замещающее должность</w:t>
            </w:r>
          </w:p>
        </w:tc>
        <w:tc>
          <w:tcPr>
            <w:tcW w:w="1274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DBD - диски</w:t>
            </w:r>
          </w:p>
        </w:tc>
        <w:tc>
          <w:tcPr>
            <w:tcW w:w="1925" w:type="dxa"/>
            <w:gridSpan w:val="7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1B098A" w:rsidRDefault="001B098A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  <w:p w:rsidR="006E73D9" w:rsidRDefault="001B098A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мере необходимости</w:t>
            </w:r>
            <w:r w:rsidR="006E7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исходя из характера работы</w:t>
            </w:r>
          </w:p>
        </w:tc>
        <w:tc>
          <w:tcPr>
            <w:tcW w:w="1802" w:type="dxa"/>
            <w:gridSpan w:val="2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564E2" w:rsidTr="007564E2">
        <w:trPr>
          <w:trHeight w:val="375"/>
        </w:trPr>
        <w:tc>
          <w:tcPr>
            <w:tcW w:w="3131" w:type="dxa"/>
            <w:gridSpan w:val="4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gridSpan w:val="4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gridSpan w:val="3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gridSpan w:val="7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2" w:type="dxa"/>
            <w:gridSpan w:val="2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564E2" w:rsidTr="007564E2">
        <w:trPr>
          <w:trHeight w:val="315"/>
        </w:trPr>
        <w:tc>
          <w:tcPr>
            <w:tcW w:w="7769" w:type="dxa"/>
            <w:gridSpan w:val="18"/>
            <w:noWrap/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 носителями информации понимается USB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-накопитель, </w:t>
            </w:r>
          </w:p>
        </w:tc>
        <w:tc>
          <w:tcPr>
            <w:tcW w:w="1802" w:type="dxa"/>
            <w:gridSpan w:val="2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1543CF" w:rsidTr="007564E2">
        <w:trPr>
          <w:trHeight w:val="315"/>
        </w:trPr>
        <w:tc>
          <w:tcPr>
            <w:tcW w:w="4570" w:type="dxa"/>
            <w:gridSpan w:val="8"/>
            <w:noWrap/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выносной жесткий диск.</w:t>
            </w:r>
          </w:p>
        </w:tc>
        <w:tc>
          <w:tcPr>
            <w:tcW w:w="955" w:type="dxa"/>
            <w:gridSpan w:val="2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44" w:type="dxa"/>
            <w:gridSpan w:val="8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2" w:type="dxa"/>
            <w:gridSpan w:val="2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19C5" w:rsidTr="007564E2">
        <w:trPr>
          <w:trHeight w:val="375"/>
        </w:trPr>
        <w:tc>
          <w:tcPr>
            <w:tcW w:w="3669" w:type="dxa"/>
            <w:gridSpan w:val="6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gridSpan w:val="2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gridSpan w:val="2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44" w:type="dxa"/>
            <w:gridSpan w:val="8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2" w:type="dxa"/>
            <w:gridSpan w:val="2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6E73D9" w:rsidTr="007564E2">
        <w:trPr>
          <w:trHeight w:val="390"/>
        </w:trPr>
        <w:tc>
          <w:tcPr>
            <w:tcW w:w="9571" w:type="dxa"/>
            <w:gridSpan w:val="20"/>
            <w:noWrap/>
            <w:vAlign w:val="center"/>
            <w:hideMark/>
          </w:tcPr>
          <w:p w:rsidR="006E73D9" w:rsidRPr="007564E2" w:rsidRDefault="006E73D9" w:rsidP="007564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564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Норматив на приобретение расходных материалов для различных</w:t>
            </w:r>
          </w:p>
        </w:tc>
      </w:tr>
      <w:tr w:rsidR="007564E2" w:rsidTr="007564E2">
        <w:trPr>
          <w:trHeight w:val="390"/>
        </w:trPr>
        <w:tc>
          <w:tcPr>
            <w:tcW w:w="7187" w:type="dxa"/>
            <w:gridSpan w:val="15"/>
            <w:noWrap/>
            <w:vAlign w:val="center"/>
            <w:hideMark/>
          </w:tcPr>
          <w:p w:rsidR="006E73D9" w:rsidRPr="007564E2" w:rsidRDefault="006E73D9" w:rsidP="007564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564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типов принтеров, </w:t>
            </w:r>
            <w:r w:rsidR="005D5B5A" w:rsidRPr="007564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64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многофункциональных устройств,</w:t>
            </w:r>
          </w:p>
        </w:tc>
        <w:tc>
          <w:tcPr>
            <w:tcW w:w="2384" w:type="dxa"/>
            <w:gridSpan w:val="5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5D5B5A" w:rsidTr="007564E2">
        <w:trPr>
          <w:trHeight w:val="390"/>
        </w:trPr>
        <w:tc>
          <w:tcPr>
            <w:tcW w:w="6177" w:type="dxa"/>
            <w:gridSpan w:val="12"/>
            <w:noWrap/>
            <w:vAlign w:val="center"/>
            <w:hideMark/>
          </w:tcPr>
          <w:p w:rsidR="006E73D9" w:rsidRPr="007564E2" w:rsidRDefault="006E73D9" w:rsidP="007564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564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копировальных аппаратов (оргтехники)</w:t>
            </w:r>
          </w:p>
        </w:tc>
        <w:tc>
          <w:tcPr>
            <w:tcW w:w="1010" w:type="dxa"/>
            <w:gridSpan w:val="3"/>
            <w:noWrap/>
            <w:vAlign w:val="center"/>
            <w:hideMark/>
          </w:tcPr>
          <w:p w:rsidR="006E73D9" w:rsidRPr="007564E2" w:rsidRDefault="006E73D9" w:rsidP="007564E2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84" w:type="dxa"/>
            <w:gridSpan w:val="5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19C5" w:rsidTr="007564E2">
        <w:trPr>
          <w:trHeight w:val="330"/>
        </w:trPr>
        <w:tc>
          <w:tcPr>
            <w:tcW w:w="2872" w:type="dxa"/>
            <w:gridSpan w:val="2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gridSpan w:val="6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gridSpan w:val="4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gridSpan w:val="3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84" w:type="dxa"/>
            <w:gridSpan w:val="5"/>
            <w:noWrap/>
            <w:vAlign w:val="center"/>
            <w:hideMark/>
          </w:tcPr>
          <w:p w:rsidR="006E73D9" w:rsidRDefault="001543CF" w:rsidP="001543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Таблица </w:t>
            </w:r>
            <w:r w:rsidR="006E7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919C5" w:rsidTr="007564E2">
        <w:trPr>
          <w:trHeight w:val="960"/>
        </w:trPr>
        <w:tc>
          <w:tcPr>
            <w:tcW w:w="287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расходного материала</w:t>
            </w:r>
          </w:p>
        </w:tc>
        <w:tc>
          <w:tcPr>
            <w:tcW w:w="1698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расходных материалов</w:t>
            </w:r>
          </w:p>
        </w:tc>
        <w:tc>
          <w:tcPr>
            <w:tcW w:w="160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</w:t>
            </w:r>
          </w:p>
        </w:tc>
        <w:tc>
          <w:tcPr>
            <w:tcW w:w="101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расходного материала</w:t>
            </w:r>
          </w:p>
        </w:tc>
        <w:tc>
          <w:tcPr>
            <w:tcW w:w="238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8919C5" w:rsidTr="007564E2">
        <w:trPr>
          <w:trHeight w:val="3480"/>
        </w:trPr>
        <w:tc>
          <w:tcPr>
            <w:tcW w:w="2872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лазерного принтера, многофункционального устройства, копировального аппарата</w:t>
            </w:r>
          </w:p>
        </w:tc>
        <w:tc>
          <w:tcPr>
            <w:tcW w:w="1698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 единиц включительно на каждый персональный принтер (персональное МФУ) либо на сетевой принтер (сетевое МФУ)</w:t>
            </w:r>
          </w:p>
        </w:tc>
        <w:tc>
          <w:tcPr>
            <w:tcW w:w="1607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 страниц (без повторной заправки) до 15 заправок включительно</w:t>
            </w:r>
          </w:p>
        </w:tc>
        <w:tc>
          <w:tcPr>
            <w:tcW w:w="1010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1000 руб. за ед.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черно-белой печати</w:t>
            </w:r>
          </w:p>
        </w:tc>
      </w:tr>
      <w:tr w:rsidR="008919C5" w:rsidTr="007564E2">
        <w:trPr>
          <w:trHeight w:val="375"/>
        </w:trPr>
        <w:tc>
          <w:tcPr>
            <w:tcW w:w="2872" w:type="dxa"/>
            <w:gridSpan w:val="2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gridSpan w:val="6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gridSpan w:val="4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gridSpan w:val="3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84" w:type="dxa"/>
            <w:gridSpan w:val="5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19C5" w:rsidTr="007564E2">
        <w:trPr>
          <w:trHeight w:val="330"/>
        </w:trPr>
        <w:tc>
          <w:tcPr>
            <w:tcW w:w="2872" w:type="dxa"/>
            <w:gridSpan w:val="2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gridSpan w:val="6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gridSpan w:val="4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gridSpan w:val="3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84" w:type="dxa"/>
            <w:gridSpan w:val="5"/>
            <w:noWrap/>
            <w:vAlign w:val="center"/>
            <w:hideMark/>
          </w:tcPr>
          <w:p w:rsidR="005D5B5A" w:rsidRDefault="005D5B5A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5B5A" w:rsidRDefault="005D5B5A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5B5A" w:rsidRDefault="005D5B5A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5B5A" w:rsidRDefault="005D5B5A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5B5A" w:rsidRDefault="005D5B5A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4E2" w:rsidRDefault="007564E2" w:rsidP="005D5B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E73D9" w:rsidRDefault="006E73D9" w:rsidP="005D5B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Таблица 5</w:t>
            </w:r>
          </w:p>
        </w:tc>
      </w:tr>
      <w:tr w:rsidR="008919C5" w:rsidTr="007564E2">
        <w:trPr>
          <w:trHeight w:val="960"/>
        </w:trPr>
        <w:tc>
          <w:tcPr>
            <w:tcW w:w="287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 предметов</w:t>
            </w:r>
          </w:p>
        </w:tc>
        <w:tc>
          <w:tcPr>
            <w:tcW w:w="1698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60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01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в годах</w:t>
            </w:r>
          </w:p>
        </w:tc>
        <w:tc>
          <w:tcPr>
            <w:tcW w:w="238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6E73D9" w:rsidTr="007564E2">
        <w:trPr>
          <w:trHeight w:val="330"/>
        </w:trPr>
        <w:tc>
          <w:tcPr>
            <w:tcW w:w="9571" w:type="dxa"/>
            <w:gridSpan w:val="2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</w:tc>
      </w:tr>
      <w:tr w:rsidR="008919C5" w:rsidTr="007564E2">
        <w:trPr>
          <w:trHeight w:val="1275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Гарнитур кабинетный или набор однотипной мебели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гарнитур или набор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8919C5" w:rsidTr="007564E2">
        <w:trPr>
          <w:trHeight w:val="330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компьютерный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8919C5" w:rsidTr="007564E2">
        <w:trPr>
          <w:trHeight w:val="330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приставной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8919C5" w:rsidTr="007564E2">
        <w:trPr>
          <w:trHeight w:val="960"/>
        </w:trPr>
        <w:tc>
          <w:tcPr>
            <w:tcW w:w="36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для проведения заседаний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5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Секция (вставка для стола)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 для посетителей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10 включительно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6E73D9" w:rsidTr="007564E2">
        <w:trPr>
          <w:trHeight w:val="330"/>
        </w:trPr>
        <w:tc>
          <w:tcPr>
            <w:tcW w:w="9571" w:type="dxa"/>
            <w:gridSpan w:val="2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предметы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руководителя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Портьеры (жалюзи)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окно</w:t>
            </w:r>
          </w:p>
        </w:tc>
      </w:tr>
      <w:tr w:rsidR="008919C5" w:rsidTr="007564E2">
        <w:trPr>
          <w:trHeight w:val="330"/>
        </w:trPr>
        <w:tc>
          <w:tcPr>
            <w:tcW w:w="36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Часы настенные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5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8919C5" w:rsidTr="007564E2">
        <w:trPr>
          <w:trHeight w:val="330"/>
        </w:trPr>
        <w:tc>
          <w:tcPr>
            <w:tcW w:w="36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6E73D9" w:rsidTr="007564E2">
        <w:trPr>
          <w:trHeight w:val="330"/>
        </w:trPr>
        <w:tc>
          <w:tcPr>
            <w:tcW w:w="9571" w:type="dxa"/>
            <w:gridSpan w:val="20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5D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</w:t>
            </w:r>
          </w:p>
        </w:tc>
      </w:tr>
      <w:tr w:rsidR="008919C5" w:rsidTr="007564E2">
        <w:trPr>
          <w:trHeight w:val="330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компьютерный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8919C5" w:rsidTr="007564E2">
        <w:trPr>
          <w:trHeight w:val="330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офисное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6E73D9" w:rsidTr="007564E2">
        <w:trPr>
          <w:trHeight w:val="330"/>
        </w:trPr>
        <w:tc>
          <w:tcPr>
            <w:tcW w:w="9571" w:type="dxa"/>
            <w:gridSpan w:val="2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предметы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документов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 включительно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8919C5" w:rsidTr="007564E2">
        <w:trPr>
          <w:trHeight w:val="330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8919C5" w:rsidTr="007564E2">
        <w:trPr>
          <w:trHeight w:val="330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Мебель для класса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интерактивная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Мед.кабинет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(оборудование)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учреждение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single" w:sz="4" w:space="0" w:color="auto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по предмету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8919C5" w:rsidTr="007564E2">
        <w:trPr>
          <w:trHeight w:val="330"/>
        </w:trPr>
        <w:tc>
          <w:tcPr>
            <w:tcW w:w="366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раздаточный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single" w:sz="8" w:space="0" w:color="auto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учреждение</w:t>
            </w:r>
          </w:p>
        </w:tc>
      </w:tr>
      <w:tr w:rsidR="008919C5" w:rsidTr="007564E2">
        <w:trPr>
          <w:trHeight w:val="330"/>
        </w:trPr>
        <w:tc>
          <w:tcPr>
            <w:tcW w:w="36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Водонагреватель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5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учреждение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993300"/>
            </w:tcBorders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Холодильная камера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учреждение</w:t>
            </w:r>
          </w:p>
        </w:tc>
      </w:tr>
      <w:tr w:rsidR="008919C5" w:rsidTr="007564E2">
        <w:trPr>
          <w:trHeight w:val="330"/>
        </w:trPr>
        <w:tc>
          <w:tcPr>
            <w:tcW w:w="36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Эл.плита</w:t>
            </w:r>
            <w:proofErr w:type="spellEnd"/>
          </w:p>
        </w:tc>
        <w:tc>
          <w:tcPr>
            <w:tcW w:w="9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учреждение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 Мультимедиа 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8919C5" w:rsidTr="007564E2">
        <w:trPr>
          <w:trHeight w:val="330"/>
        </w:trPr>
        <w:tc>
          <w:tcPr>
            <w:tcW w:w="36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Экран настенный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8919C5" w:rsidTr="007564E2">
        <w:trPr>
          <w:trHeight w:val="960"/>
        </w:trPr>
        <w:tc>
          <w:tcPr>
            <w:tcW w:w="366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Комплект инвентаря для кухни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учреждение</w:t>
            </w:r>
          </w:p>
        </w:tc>
      </w:tr>
      <w:tr w:rsidR="008919C5" w:rsidTr="007564E2">
        <w:trPr>
          <w:trHeight w:val="960"/>
        </w:trPr>
        <w:tc>
          <w:tcPr>
            <w:tcW w:w="366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спортивного инвентаря 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учреждение</w:t>
            </w:r>
          </w:p>
        </w:tc>
      </w:tr>
      <w:tr w:rsidR="008919C5" w:rsidTr="007564E2">
        <w:trPr>
          <w:trHeight w:val="330"/>
        </w:trPr>
        <w:tc>
          <w:tcPr>
            <w:tcW w:w="36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Учебники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ученика</w:t>
            </w:r>
          </w:p>
        </w:tc>
      </w:tr>
      <w:tr w:rsidR="006E73D9" w:rsidTr="007564E2">
        <w:trPr>
          <w:trHeight w:val="315"/>
        </w:trPr>
        <w:tc>
          <w:tcPr>
            <w:tcW w:w="9571" w:type="dxa"/>
            <w:gridSpan w:val="20"/>
            <w:noWrap/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приобретение мебели осуществляются в пределах лимитов </w:t>
            </w:r>
          </w:p>
        </w:tc>
      </w:tr>
      <w:tr w:rsidR="001543CF" w:rsidTr="007564E2">
        <w:trPr>
          <w:trHeight w:val="315"/>
        </w:trPr>
        <w:tc>
          <w:tcPr>
            <w:tcW w:w="4570" w:type="dxa"/>
            <w:gridSpan w:val="8"/>
            <w:noWrap/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бюджетных ассигнований.</w:t>
            </w:r>
          </w:p>
        </w:tc>
        <w:tc>
          <w:tcPr>
            <w:tcW w:w="955" w:type="dxa"/>
            <w:gridSpan w:val="2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gridSpan w:val="5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84" w:type="dxa"/>
            <w:gridSpan w:val="5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19C5" w:rsidTr="007564E2">
        <w:trPr>
          <w:trHeight w:val="375"/>
        </w:trPr>
        <w:tc>
          <w:tcPr>
            <w:tcW w:w="3669" w:type="dxa"/>
            <w:gridSpan w:val="6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gridSpan w:val="2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gridSpan w:val="2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gridSpan w:val="5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84" w:type="dxa"/>
            <w:gridSpan w:val="5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6E73D9" w:rsidTr="007564E2">
        <w:trPr>
          <w:trHeight w:val="390"/>
        </w:trPr>
        <w:tc>
          <w:tcPr>
            <w:tcW w:w="9571" w:type="dxa"/>
            <w:gridSpan w:val="20"/>
            <w:noWrap/>
            <w:vAlign w:val="center"/>
            <w:hideMark/>
          </w:tcPr>
          <w:p w:rsidR="006E73D9" w:rsidRPr="007564E2" w:rsidRDefault="006E73D9" w:rsidP="007564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564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Норматив на приобретение канцелярских принадлежностей</w:t>
            </w:r>
          </w:p>
        </w:tc>
      </w:tr>
      <w:tr w:rsidR="006E73D9" w:rsidTr="007564E2">
        <w:trPr>
          <w:trHeight w:val="390"/>
        </w:trPr>
        <w:tc>
          <w:tcPr>
            <w:tcW w:w="9571" w:type="dxa"/>
            <w:gridSpan w:val="20"/>
            <w:noWrap/>
            <w:vAlign w:val="center"/>
            <w:hideMark/>
          </w:tcPr>
          <w:p w:rsidR="006E73D9" w:rsidRPr="007564E2" w:rsidRDefault="006E73D9" w:rsidP="007564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564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(на одного работника расчетной численности персонала)</w:t>
            </w:r>
          </w:p>
        </w:tc>
      </w:tr>
      <w:tr w:rsidR="008919C5" w:rsidTr="007564E2">
        <w:trPr>
          <w:trHeight w:val="390"/>
        </w:trPr>
        <w:tc>
          <w:tcPr>
            <w:tcW w:w="3669" w:type="dxa"/>
            <w:gridSpan w:val="6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gridSpan w:val="2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gridSpan w:val="2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gridSpan w:val="5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84" w:type="dxa"/>
            <w:gridSpan w:val="5"/>
            <w:noWrap/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6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9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9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66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получения</w:t>
            </w:r>
          </w:p>
        </w:tc>
        <w:tc>
          <w:tcPr>
            <w:tcW w:w="238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8919C5" w:rsidTr="007564E2">
        <w:trPr>
          <w:trHeight w:val="330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Антистеплер</w:t>
            </w:r>
            <w:proofErr w:type="spellEnd"/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19C5" w:rsidTr="007564E2">
        <w:trPr>
          <w:trHeight w:val="894"/>
        </w:trPr>
        <w:tc>
          <w:tcPr>
            <w:tcW w:w="36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для записей непроклеенный цветной 9 х 9 х 5 см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месяца</w:t>
            </w:r>
          </w:p>
        </w:tc>
        <w:tc>
          <w:tcPr>
            <w:tcW w:w="2384" w:type="dxa"/>
            <w:gridSpan w:val="5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1463"/>
        </w:trPr>
        <w:tc>
          <w:tcPr>
            <w:tcW w:w="36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офисная, формат А4, белая, класс "А", плотность 80 г/м2, белизна 161%, листов в пачке 500, яркость 98, для лазерных принтеров, копировальных аппаратов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960"/>
        </w:trPr>
        <w:tc>
          <w:tcPr>
            <w:tcW w:w="3669" w:type="dxa"/>
            <w:gridSpan w:val="6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Бумага офисная, формат А3, белая, класс "А"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для факса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 на 1 аппарат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Дырокол на 10 листов с линейкой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5 лет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330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Ежедневник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 д/бумаг (по размеру)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месяца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936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Закладки самоклеящиеся 5 цветов по 20 листов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19C5" w:rsidTr="007564E2">
        <w:trPr>
          <w:trHeight w:val="965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Закладки самоклеящиеся 12 мм, 4 цветов по 35 листов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19C5" w:rsidTr="007564E2">
        <w:trPr>
          <w:trHeight w:val="330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Календарь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Календарь квартальный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4" w:type="dxa"/>
            <w:gridSpan w:val="5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Календарь на пружине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Карандаш черно</w:t>
            </w:r>
            <w:r w:rsidR="00756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графитный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Клей-карандаш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месяца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Клей ПВА 85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6 месяцев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Конверт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Корректирующая жидкость 20 мл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месяца</w:t>
            </w:r>
          </w:p>
        </w:tc>
        <w:tc>
          <w:tcPr>
            <w:tcW w:w="2384" w:type="dxa"/>
            <w:gridSpan w:val="5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19C5" w:rsidTr="007564E2">
        <w:trPr>
          <w:trHeight w:val="1020"/>
        </w:trPr>
        <w:tc>
          <w:tcPr>
            <w:tcW w:w="36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Ластик особо мягкий виниловый ластик для черно</w:t>
            </w:r>
            <w:r w:rsidR="00756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графитовых карандашей 50 x 18 x 23 мм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6 месяцев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19C5" w:rsidTr="007564E2">
        <w:trPr>
          <w:trHeight w:val="823"/>
        </w:trPr>
        <w:tc>
          <w:tcPr>
            <w:tcW w:w="3669" w:type="dxa"/>
            <w:gridSpan w:val="6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Лента упаковочная, 50 мм x 60 м прозрачная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19C5" w:rsidTr="007564E2">
        <w:trPr>
          <w:trHeight w:val="678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Лента прозрачная, канцелярская клейкая, 19 мм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Линейка, шкала - 30 см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4" w:type="dxa"/>
            <w:gridSpan w:val="5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Линейка, шкала - 40 см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  <w:tr w:rsidR="008919C5" w:rsidTr="007564E2">
        <w:trPr>
          <w:trHeight w:val="972"/>
        </w:trPr>
        <w:tc>
          <w:tcPr>
            <w:tcW w:w="3669" w:type="dxa"/>
            <w:gridSpan w:val="6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Листки для заметок с клеевым краем, размер 40 x 50 мм x 100 л.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6 месяцев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19C5" w:rsidTr="007564E2">
        <w:trPr>
          <w:trHeight w:val="960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Лотки для бумаги, горизонтальные 3-уровневые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года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цветной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330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Ножницы 17 см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года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19C5" w:rsidTr="007564E2">
        <w:trPr>
          <w:trHeight w:val="330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Ножницы 17,5 см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года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19C5" w:rsidTr="007564E2">
        <w:trPr>
          <w:trHeight w:val="960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Обложка для переплета А4, 100 шт.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6 месяцев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архивная, картон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на 2 кольцах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с зажимом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960"/>
        </w:trPr>
        <w:tc>
          <w:tcPr>
            <w:tcW w:w="36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- конверт-регистр с кнопкой, ф. А4, 0,18 мм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2" w:type="dxa"/>
            <w:gridSpan w:val="5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4" w:type="dxa"/>
            <w:gridSpan w:val="5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Папка-регистратор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960"/>
        </w:trPr>
        <w:tc>
          <w:tcPr>
            <w:tcW w:w="366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Папка-уголок 0,15 мм, ф. А4, пластик, гладкая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19C5" w:rsidTr="007564E2">
        <w:trPr>
          <w:trHeight w:val="1275"/>
        </w:trPr>
        <w:tc>
          <w:tcPr>
            <w:tcW w:w="36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файл-вкладыш А4, Эконом, 100 шт./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960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Подставка для канцелярских мелочей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года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  <w:tr w:rsidR="008919C5" w:rsidTr="007564E2">
        <w:trPr>
          <w:trHeight w:val="1275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автоматическая шариковая, синяя, черная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Ручка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цветная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Салфетки для оргтехники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960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Скобы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степлера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размеру)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Скоросшиватель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6 месяцев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Скоросшиватель Дело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gridSpan w:val="5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6 месяцев</w:t>
            </w:r>
          </w:p>
        </w:tc>
        <w:tc>
          <w:tcPr>
            <w:tcW w:w="2384" w:type="dxa"/>
            <w:gridSpan w:val="5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Скоросшиватель на пружине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6 месяцев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Скоросшиватель пластиковый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6 месяцев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960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Скрепки канцелярские (по размеру)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6 месяцев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Степлер</w:t>
            </w:r>
            <w:proofErr w:type="spellEnd"/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Стержень цветной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Тетрадь (в ассортименте)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6 месяцев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958"/>
        </w:trPr>
        <w:tc>
          <w:tcPr>
            <w:tcW w:w="3669" w:type="dxa"/>
            <w:gridSpan w:val="6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Точилка для карандашей пластиковая с контейнером для стружки, двухсекционная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19C5" w:rsidTr="007564E2">
        <w:tc>
          <w:tcPr>
            <w:tcW w:w="3669" w:type="dxa"/>
            <w:gridSpan w:val="6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19C5" w:rsidTr="007564E2">
        <w:trPr>
          <w:trHeight w:val="390"/>
        </w:trPr>
        <w:tc>
          <w:tcPr>
            <w:tcW w:w="36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подушка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919C5" w:rsidTr="007564E2">
        <w:tc>
          <w:tcPr>
            <w:tcW w:w="366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19C5" w:rsidTr="007564E2">
        <w:trPr>
          <w:trHeight w:val="960"/>
        </w:trPr>
        <w:tc>
          <w:tcPr>
            <w:tcW w:w="366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штемпельная,цвет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краски -синий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960"/>
        </w:trPr>
        <w:tc>
          <w:tcPr>
            <w:tcW w:w="36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Краски в наборе 12 цветов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ребенка и более по мере необходимости</w:t>
            </w:r>
          </w:p>
        </w:tc>
      </w:tr>
      <w:tr w:rsidR="008919C5" w:rsidTr="007564E2">
        <w:trPr>
          <w:trHeight w:val="960"/>
        </w:trPr>
        <w:tc>
          <w:tcPr>
            <w:tcW w:w="36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Карандаши цветные в наборе 12 цветов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ребенка и более по мере необходимости</w:t>
            </w:r>
          </w:p>
        </w:tc>
      </w:tr>
      <w:tr w:rsidR="006E73D9" w:rsidTr="007564E2">
        <w:trPr>
          <w:trHeight w:val="315"/>
        </w:trPr>
        <w:tc>
          <w:tcPr>
            <w:tcW w:w="9571" w:type="dxa"/>
            <w:gridSpan w:val="20"/>
            <w:noWrap/>
            <w:vAlign w:val="center"/>
            <w:hideMark/>
          </w:tcPr>
          <w:p w:rsidR="005D5B5A" w:rsidRDefault="005D5B5A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5B5A" w:rsidRDefault="005D5B5A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Указанный перечень, наименование канцелярских принадлежностей, </w:t>
            </w:r>
          </w:p>
        </w:tc>
      </w:tr>
      <w:tr w:rsidR="007564E2" w:rsidTr="007564E2">
        <w:trPr>
          <w:trHeight w:val="315"/>
        </w:trPr>
        <w:tc>
          <w:tcPr>
            <w:tcW w:w="7187" w:type="dxa"/>
            <w:gridSpan w:val="15"/>
            <w:noWrap/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количество, период получения могут уточняться в соответствии с </w:t>
            </w:r>
          </w:p>
        </w:tc>
        <w:tc>
          <w:tcPr>
            <w:tcW w:w="2384" w:type="dxa"/>
            <w:gridSpan w:val="5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564E2" w:rsidTr="007564E2">
        <w:trPr>
          <w:trHeight w:val="315"/>
        </w:trPr>
        <w:tc>
          <w:tcPr>
            <w:tcW w:w="7187" w:type="dxa"/>
            <w:gridSpan w:val="15"/>
            <w:noWrap/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потребностью работников, исходя из характера работы.</w:t>
            </w:r>
          </w:p>
        </w:tc>
        <w:tc>
          <w:tcPr>
            <w:tcW w:w="2384" w:type="dxa"/>
            <w:gridSpan w:val="5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564E2" w:rsidTr="007564E2">
        <w:trPr>
          <w:trHeight w:val="315"/>
        </w:trPr>
        <w:tc>
          <w:tcPr>
            <w:tcW w:w="7187" w:type="dxa"/>
            <w:gridSpan w:val="15"/>
            <w:noWrap/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приобретение канцелярских принадлежностей </w:t>
            </w:r>
          </w:p>
        </w:tc>
        <w:tc>
          <w:tcPr>
            <w:tcW w:w="2384" w:type="dxa"/>
            <w:gridSpan w:val="5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564E2" w:rsidTr="007564E2">
        <w:trPr>
          <w:trHeight w:val="315"/>
        </w:trPr>
        <w:tc>
          <w:tcPr>
            <w:tcW w:w="7187" w:type="dxa"/>
            <w:gridSpan w:val="15"/>
            <w:noWrap/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осуществляются в пределах лимитов бюджетных ассигнований.</w:t>
            </w:r>
          </w:p>
        </w:tc>
        <w:tc>
          <w:tcPr>
            <w:tcW w:w="2384" w:type="dxa"/>
            <w:gridSpan w:val="5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19C5" w:rsidTr="007564E2">
        <w:trPr>
          <w:trHeight w:val="375"/>
        </w:trPr>
        <w:tc>
          <w:tcPr>
            <w:tcW w:w="3669" w:type="dxa"/>
            <w:gridSpan w:val="6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gridSpan w:val="2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gridSpan w:val="2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gridSpan w:val="5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84" w:type="dxa"/>
            <w:gridSpan w:val="5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564E2" w:rsidTr="007564E2">
        <w:trPr>
          <w:trHeight w:val="390"/>
        </w:trPr>
        <w:tc>
          <w:tcPr>
            <w:tcW w:w="7187" w:type="dxa"/>
            <w:gridSpan w:val="15"/>
            <w:noWrap/>
            <w:vAlign w:val="center"/>
            <w:hideMark/>
          </w:tcPr>
          <w:p w:rsidR="005D5B5A" w:rsidRDefault="005D5B5A" w:rsidP="006E73D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D5B5A" w:rsidRDefault="005D5B5A" w:rsidP="006E73D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7564E2" w:rsidRDefault="007564E2" w:rsidP="006E73D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6E73D9" w:rsidRPr="007564E2" w:rsidRDefault="006E73D9" w:rsidP="007564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564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Норматив на приобретение хозяйственных товаров</w:t>
            </w:r>
          </w:p>
        </w:tc>
        <w:tc>
          <w:tcPr>
            <w:tcW w:w="2384" w:type="dxa"/>
            <w:gridSpan w:val="5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1543CF" w:rsidTr="007564E2">
        <w:trPr>
          <w:trHeight w:val="390"/>
        </w:trPr>
        <w:tc>
          <w:tcPr>
            <w:tcW w:w="4570" w:type="dxa"/>
            <w:gridSpan w:val="8"/>
            <w:noWrap/>
            <w:vAlign w:val="center"/>
            <w:hideMark/>
          </w:tcPr>
          <w:p w:rsidR="006E73D9" w:rsidRPr="007564E2" w:rsidRDefault="006E73D9" w:rsidP="007564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564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и принадлежностей</w:t>
            </w:r>
          </w:p>
        </w:tc>
        <w:tc>
          <w:tcPr>
            <w:tcW w:w="955" w:type="dxa"/>
            <w:gridSpan w:val="2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gridSpan w:val="5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84" w:type="dxa"/>
            <w:gridSpan w:val="5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19C5" w:rsidTr="007564E2">
        <w:trPr>
          <w:trHeight w:val="405"/>
        </w:trPr>
        <w:tc>
          <w:tcPr>
            <w:tcW w:w="3669" w:type="dxa"/>
            <w:gridSpan w:val="6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gridSpan w:val="2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gridSpan w:val="2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gridSpan w:val="5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84" w:type="dxa"/>
            <w:gridSpan w:val="5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662" w:type="dxa"/>
            <w:gridSpan w:val="5"/>
            <w:tcBorders>
              <w:top w:val="single" w:sz="8" w:space="0" w:color="auto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получения</w:t>
            </w:r>
          </w:p>
        </w:tc>
        <w:tc>
          <w:tcPr>
            <w:tcW w:w="23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8919C5" w:rsidTr="007564E2">
        <w:trPr>
          <w:trHeight w:val="1125"/>
        </w:trPr>
        <w:tc>
          <w:tcPr>
            <w:tcW w:w="366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Мыло хозяйственное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кусок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класс</w:t>
            </w:r>
          </w:p>
        </w:tc>
        <w:tc>
          <w:tcPr>
            <w:tcW w:w="23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c>
          <w:tcPr>
            <w:tcW w:w="36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Мыло туалетное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кусок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класс</w:t>
            </w:r>
          </w:p>
        </w:tc>
        <w:tc>
          <w:tcPr>
            <w:tcW w:w="23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кальцинир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6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класс</w:t>
            </w:r>
          </w:p>
        </w:tc>
        <w:tc>
          <w:tcPr>
            <w:tcW w:w="238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Стиральный порошок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класс</w:t>
            </w:r>
          </w:p>
        </w:tc>
        <w:tc>
          <w:tcPr>
            <w:tcW w:w="23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Моющие средства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пачка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класс</w:t>
            </w:r>
          </w:p>
        </w:tc>
        <w:tc>
          <w:tcPr>
            <w:tcW w:w="2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1155"/>
        </w:trPr>
        <w:tc>
          <w:tcPr>
            <w:tcW w:w="366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Горчица порошковая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кг.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66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класс</w:t>
            </w:r>
          </w:p>
        </w:tc>
        <w:tc>
          <w:tcPr>
            <w:tcW w:w="23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более по мере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необходимос</w:t>
            </w:r>
            <w:proofErr w:type="spellEnd"/>
          </w:p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</w:p>
        </w:tc>
      </w:tr>
      <w:tr w:rsidR="008919C5" w:rsidTr="007564E2">
        <w:tc>
          <w:tcPr>
            <w:tcW w:w="36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Хлорная известь,</w:t>
            </w:r>
            <w:r w:rsidR="005D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хлорамин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кг.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6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класс</w:t>
            </w:r>
          </w:p>
        </w:tc>
        <w:tc>
          <w:tcPr>
            <w:tcW w:w="2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Ткань для мытья полов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кг.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класс</w:t>
            </w:r>
          </w:p>
        </w:tc>
        <w:tc>
          <w:tcPr>
            <w:tcW w:w="238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960"/>
        </w:trPr>
        <w:tc>
          <w:tcPr>
            <w:tcW w:w="36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Щетки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4 месяца на 1 класс</w:t>
            </w:r>
          </w:p>
        </w:tc>
        <w:tc>
          <w:tcPr>
            <w:tcW w:w="23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Веники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класс</w:t>
            </w:r>
          </w:p>
        </w:tc>
        <w:tc>
          <w:tcPr>
            <w:tcW w:w="238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Метла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класс</w:t>
            </w:r>
          </w:p>
        </w:tc>
        <w:tc>
          <w:tcPr>
            <w:tcW w:w="23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</w:t>
            </w:r>
            <w:r w:rsidR="005D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класс</w:t>
            </w:r>
          </w:p>
        </w:tc>
        <w:tc>
          <w:tcPr>
            <w:tcW w:w="238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</w:t>
            </w:r>
            <w:r w:rsidR="005D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 дневного света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класс</w:t>
            </w:r>
          </w:p>
        </w:tc>
        <w:tc>
          <w:tcPr>
            <w:tcW w:w="23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Туалетная бумага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класс</w:t>
            </w:r>
          </w:p>
        </w:tc>
        <w:tc>
          <w:tcPr>
            <w:tcW w:w="2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посуды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год на 1 ученика </w:t>
            </w:r>
          </w:p>
        </w:tc>
        <w:tc>
          <w:tcPr>
            <w:tcW w:w="2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6E73D9" w:rsidTr="007564E2">
        <w:trPr>
          <w:trHeight w:val="330"/>
        </w:trPr>
        <w:tc>
          <w:tcPr>
            <w:tcW w:w="957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Pr="001F4A81" w:rsidRDefault="006E73D9" w:rsidP="006E73D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                  </w:t>
            </w:r>
            <w:r w:rsidRPr="001F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Для стирки белья в прачечную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Мыло хозяйственное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кусок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группу</w:t>
            </w:r>
          </w:p>
        </w:tc>
        <w:tc>
          <w:tcPr>
            <w:tcW w:w="2384" w:type="dxa"/>
            <w:gridSpan w:val="5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кальцинир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кг.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группу</w:t>
            </w:r>
          </w:p>
        </w:tc>
        <w:tc>
          <w:tcPr>
            <w:tcW w:w="238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1095"/>
        </w:trPr>
        <w:tc>
          <w:tcPr>
            <w:tcW w:w="366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Стиральный порошок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кг.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группу</w:t>
            </w:r>
          </w:p>
        </w:tc>
        <w:tc>
          <w:tcPr>
            <w:tcW w:w="2384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c>
          <w:tcPr>
            <w:tcW w:w="36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84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Хлорная известь,</w:t>
            </w:r>
            <w:r w:rsidR="008C6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хлорамин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кг.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месяц 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</w:t>
            </w:r>
            <w:r w:rsidR="008C6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группу</w:t>
            </w:r>
          </w:p>
        </w:tc>
        <w:tc>
          <w:tcPr>
            <w:tcW w:w="2384" w:type="dxa"/>
            <w:gridSpan w:val="5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</w:t>
            </w:r>
            <w:r w:rsidR="008C6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 дневного света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группу</w:t>
            </w:r>
          </w:p>
        </w:tc>
        <w:tc>
          <w:tcPr>
            <w:tcW w:w="2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6E73D9" w:rsidTr="007564E2">
        <w:trPr>
          <w:trHeight w:val="330"/>
        </w:trPr>
        <w:tc>
          <w:tcPr>
            <w:tcW w:w="957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73D9" w:rsidRPr="001F4A81" w:rsidRDefault="006E73D9" w:rsidP="006E73D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F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                                       Для уборки служебных помещений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Мыло хозяйственное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кусок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месяц </w:t>
            </w:r>
          </w:p>
        </w:tc>
        <w:tc>
          <w:tcPr>
            <w:tcW w:w="238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Мыло туалетное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кусок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месяц </w:t>
            </w:r>
          </w:p>
        </w:tc>
        <w:tc>
          <w:tcPr>
            <w:tcW w:w="23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Стиральный порошок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месяц </w:t>
            </w:r>
          </w:p>
        </w:tc>
        <w:tc>
          <w:tcPr>
            <w:tcW w:w="2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Моющие средства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пачка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месяц </w:t>
            </w:r>
          </w:p>
        </w:tc>
        <w:tc>
          <w:tcPr>
            <w:tcW w:w="2384" w:type="dxa"/>
            <w:gridSpan w:val="5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Хлорная известь,</w:t>
            </w:r>
            <w:r w:rsidR="008C6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хлорамин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кг.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месяц </w:t>
            </w:r>
          </w:p>
        </w:tc>
        <w:tc>
          <w:tcPr>
            <w:tcW w:w="2384" w:type="dxa"/>
            <w:gridSpan w:val="5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Ткань для мытья полов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кг.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6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месяц </w:t>
            </w:r>
          </w:p>
        </w:tc>
        <w:tc>
          <w:tcPr>
            <w:tcW w:w="2384" w:type="dxa"/>
            <w:gridSpan w:val="5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Щетки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месяц </w:t>
            </w:r>
          </w:p>
        </w:tc>
        <w:tc>
          <w:tcPr>
            <w:tcW w:w="2384" w:type="dxa"/>
            <w:gridSpan w:val="5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Веники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месяц </w:t>
            </w:r>
          </w:p>
        </w:tc>
        <w:tc>
          <w:tcPr>
            <w:tcW w:w="2384" w:type="dxa"/>
            <w:gridSpan w:val="5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Метла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месяц </w:t>
            </w:r>
          </w:p>
        </w:tc>
        <w:tc>
          <w:tcPr>
            <w:tcW w:w="23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</w:t>
            </w:r>
            <w:r w:rsidR="008C6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месяц 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</w:t>
            </w:r>
            <w:r w:rsidR="008C6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 дневного света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месяц 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Туалетная бумага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месяц </w:t>
            </w:r>
          </w:p>
        </w:tc>
        <w:tc>
          <w:tcPr>
            <w:tcW w:w="23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6E73D9" w:rsidTr="007564E2">
        <w:trPr>
          <w:trHeight w:val="330"/>
        </w:trPr>
        <w:tc>
          <w:tcPr>
            <w:tcW w:w="957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73D9" w:rsidRPr="001F4A81" w:rsidRDefault="006E73D9" w:rsidP="006E73D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F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                                       Для пищеблока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посуды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класс</w:t>
            </w:r>
          </w:p>
        </w:tc>
        <w:tc>
          <w:tcPr>
            <w:tcW w:w="2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кастрюль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класс</w:t>
            </w:r>
          </w:p>
        </w:tc>
        <w:tc>
          <w:tcPr>
            <w:tcW w:w="2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Мыло хозяйственное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кусок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класс</w:t>
            </w:r>
          </w:p>
        </w:tc>
        <w:tc>
          <w:tcPr>
            <w:tcW w:w="2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Мыло туалетное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кусок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класс</w:t>
            </w:r>
          </w:p>
        </w:tc>
        <w:tc>
          <w:tcPr>
            <w:tcW w:w="2384" w:type="dxa"/>
            <w:gridSpan w:val="5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1110"/>
        </w:trPr>
        <w:tc>
          <w:tcPr>
            <w:tcW w:w="366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кальцинир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класс</w:t>
            </w:r>
          </w:p>
        </w:tc>
        <w:tc>
          <w:tcPr>
            <w:tcW w:w="23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c>
          <w:tcPr>
            <w:tcW w:w="36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Стиральный порошок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6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класс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Моющие средства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пачка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класс</w:t>
            </w:r>
          </w:p>
        </w:tc>
        <w:tc>
          <w:tcPr>
            <w:tcW w:w="2384" w:type="dxa"/>
            <w:gridSpan w:val="5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Горчица порошковая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кг.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6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класс</w:t>
            </w:r>
          </w:p>
        </w:tc>
        <w:tc>
          <w:tcPr>
            <w:tcW w:w="238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1125"/>
        </w:trPr>
        <w:tc>
          <w:tcPr>
            <w:tcW w:w="366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Хлорная известь,</w:t>
            </w:r>
            <w:r w:rsidR="008C6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хлорамин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кг.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66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класс</w:t>
            </w:r>
          </w:p>
        </w:tc>
        <w:tc>
          <w:tcPr>
            <w:tcW w:w="238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c>
          <w:tcPr>
            <w:tcW w:w="366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19C5" w:rsidTr="007564E2">
        <w:trPr>
          <w:trHeight w:val="2228"/>
        </w:trPr>
        <w:tc>
          <w:tcPr>
            <w:tcW w:w="36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Ткань для мытья полов</w:t>
            </w:r>
          </w:p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Щетки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кг.</w:t>
            </w:r>
          </w:p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класс</w:t>
            </w:r>
          </w:p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класс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</w:t>
            </w:r>
            <w:r w:rsidR="008C6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класс</w:t>
            </w:r>
          </w:p>
        </w:tc>
        <w:tc>
          <w:tcPr>
            <w:tcW w:w="238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645"/>
        </w:trPr>
        <w:tc>
          <w:tcPr>
            <w:tcW w:w="36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</w:t>
            </w:r>
            <w:r w:rsidR="008C6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 дневного света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класс</w:t>
            </w:r>
          </w:p>
        </w:tc>
        <w:tc>
          <w:tcPr>
            <w:tcW w:w="23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8919C5" w:rsidTr="007564E2">
        <w:trPr>
          <w:trHeight w:val="1590"/>
        </w:trPr>
        <w:tc>
          <w:tcPr>
            <w:tcW w:w="36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Медикаменты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месяц </w:t>
            </w:r>
          </w:p>
        </w:tc>
        <w:tc>
          <w:tcPr>
            <w:tcW w:w="2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 не более 1000 руб.</w:t>
            </w:r>
            <w:r w:rsidR="001B0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год на 1 класс</w:t>
            </w:r>
          </w:p>
        </w:tc>
      </w:tr>
      <w:tr w:rsidR="006E73D9" w:rsidTr="007564E2">
        <w:trPr>
          <w:trHeight w:val="330"/>
        </w:trPr>
        <w:tc>
          <w:tcPr>
            <w:tcW w:w="9571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73D9" w:rsidRPr="001F4A81" w:rsidRDefault="006E73D9" w:rsidP="006E73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F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Спец. одежда и обувь</w:t>
            </w:r>
          </w:p>
        </w:tc>
      </w:tr>
      <w:tr w:rsidR="008919C5" w:rsidTr="007564E2">
        <w:trPr>
          <w:trHeight w:val="1920"/>
        </w:trPr>
        <w:tc>
          <w:tcPr>
            <w:tcW w:w="36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Специальной одежды, специальной обуви и других средств индивидуальной защиты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соответствие с типовыми нормами</w:t>
            </w:r>
          </w:p>
        </w:tc>
      </w:tr>
      <w:tr w:rsidR="008919C5" w:rsidTr="007564E2">
        <w:trPr>
          <w:trHeight w:val="315"/>
        </w:trPr>
        <w:tc>
          <w:tcPr>
            <w:tcW w:w="3669" w:type="dxa"/>
            <w:gridSpan w:val="6"/>
            <w:noWrap/>
            <w:vAlign w:val="bottom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gridSpan w:val="2"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gridSpan w:val="2"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gridSpan w:val="5"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84" w:type="dxa"/>
            <w:gridSpan w:val="5"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6E73D9" w:rsidTr="007564E2">
        <w:trPr>
          <w:trHeight w:val="315"/>
        </w:trPr>
        <w:tc>
          <w:tcPr>
            <w:tcW w:w="9571" w:type="dxa"/>
            <w:gridSpan w:val="20"/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Расчетная потребность формируется исходя из характера работы и устанавливается для всех лиц, замещающих должности и (или) штатные единицы в размере не более 1000 руб. в год на единицу. Приобретение хозяйственных товаров и принадлежностей осуществляется в пределах доведенных лимитов бюджетных ассигнований.</w:t>
            </w:r>
          </w:p>
        </w:tc>
      </w:tr>
      <w:tr w:rsidR="007564E2" w:rsidRPr="001F4A81" w:rsidTr="007564E2">
        <w:trPr>
          <w:trHeight w:val="390"/>
        </w:trPr>
        <w:tc>
          <w:tcPr>
            <w:tcW w:w="7187" w:type="dxa"/>
            <w:gridSpan w:val="15"/>
            <w:noWrap/>
            <w:vAlign w:val="center"/>
          </w:tcPr>
          <w:p w:rsidR="006E73D9" w:rsidRPr="001F4A81" w:rsidRDefault="006E73D9" w:rsidP="006E73D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F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Норматив на приобретение иных товаров и услуг</w:t>
            </w:r>
          </w:p>
        </w:tc>
        <w:tc>
          <w:tcPr>
            <w:tcW w:w="2384" w:type="dxa"/>
            <w:gridSpan w:val="5"/>
            <w:noWrap/>
            <w:vAlign w:val="center"/>
            <w:hideMark/>
          </w:tcPr>
          <w:p w:rsidR="006E73D9" w:rsidRPr="001F4A81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6E73D9" w:rsidRPr="001F4A81" w:rsidTr="007564E2">
        <w:trPr>
          <w:trHeight w:val="390"/>
        </w:trPr>
        <w:tc>
          <w:tcPr>
            <w:tcW w:w="9571" w:type="dxa"/>
            <w:gridSpan w:val="20"/>
            <w:vAlign w:val="center"/>
            <w:hideMark/>
          </w:tcPr>
          <w:p w:rsidR="006E73D9" w:rsidRPr="001F4A81" w:rsidRDefault="006E73D9" w:rsidP="006E73D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F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1) Норматив на приобретение ноутбуков </w:t>
            </w:r>
          </w:p>
        </w:tc>
      </w:tr>
      <w:tr w:rsidR="008919C5" w:rsidTr="007564E2">
        <w:trPr>
          <w:trHeight w:val="405"/>
        </w:trPr>
        <w:tc>
          <w:tcPr>
            <w:tcW w:w="3669" w:type="dxa"/>
            <w:gridSpan w:val="6"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gridSpan w:val="2"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gridSpan w:val="2"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gridSpan w:val="5"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84" w:type="dxa"/>
            <w:gridSpan w:val="5"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19C5" w:rsidTr="007564E2">
        <w:trPr>
          <w:trHeight w:val="960"/>
        </w:trPr>
        <w:tc>
          <w:tcPr>
            <w:tcW w:w="3669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должностей</w:t>
            </w:r>
          </w:p>
        </w:tc>
        <w:tc>
          <w:tcPr>
            <w:tcW w:w="9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оргтехники</w:t>
            </w:r>
          </w:p>
        </w:tc>
        <w:tc>
          <w:tcPr>
            <w:tcW w:w="9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в годах</w:t>
            </w:r>
          </w:p>
        </w:tc>
        <w:tc>
          <w:tcPr>
            <w:tcW w:w="166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Стоимость, тыс. руб.</w:t>
            </w:r>
          </w:p>
        </w:tc>
        <w:tc>
          <w:tcPr>
            <w:tcW w:w="238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8919C5" w:rsidTr="007564E2">
        <w:trPr>
          <w:trHeight w:val="1590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 на лицо, замещающее должность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30,0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19C5" w:rsidTr="007564E2">
        <w:trPr>
          <w:trHeight w:val="1590"/>
        </w:trPr>
        <w:tc>
          <w:tcPr>
            <w:tcW w:w="366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1F4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 на лицо, замещающее должность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30,0</w:t>
            </w:r>
          </w:p>
        </w:tc>
        <w:tc>
          <w:tcPr>
            <w:tcW w:w="2384" w:type="dxa"/>
            <w:gridSpan w:val="5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кабинет</w:t>
            </w:r>
          </w:p>
        </w:tc>
      </w:tr>
      <w:tr w:rsidR="008919C5" w:rsidTr="007564E2">
        <w:trPr>
          <w:trHeight w:val="1590"/>
        </w:trPr>
        <w:tc>
          <w:tcPr>
            <w:tcW w:w="36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работники   (секретарь,</w:t>
            </w:r>
            <w:r w:rsidR="001F4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делопроизводитель,</w:t>
            </w:r>
            <w:r w:rsidR="001F4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бухгалтер)</w:t>
            </w:r>
          </w:p>
        </w:tc>
        <w:tc>
          <w:tcPr>
            <w:tcW w:w="90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 на лицо, замещающее должность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62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30,0</w:t>
            </w:r>
          </w:p>
        </w:tc>
        <w:tc>
          <w:tcPr>
            <w:tcW w:w="2384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64E2" w:rsidTr="007564E2">
        <w:trPr>
          <w:trHeight w:val="315"/>
        </w:trPr>
        <w:tc>
          <w:tcPr>
            <w:tcW w:w="7187" w:type="dxa"/>
            <w:gridSpan w:val="15"/>
            <w:noWrap/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Расчетная потребность формируется исходя из характера работы.</w:t>
            </w:r>
          </w:p>
        </w:tc>
        <w:tc>
          <w:tcPr>
            <w:tcW w:w="2384" w:type="dxa"/>
            <w:gridSpan w:val="5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6E73D9" w:rsidTr="007564E2">
        <w:trPr>
          <w:trHeight w:val="390"/>
        </w:trPr>
        <w:tc>
          <w:tcPr>
            <w:tcW w:w="9571" w:type="dxa"/>
            <w:gridSpan w:val="20"/>
            <w:noWrap/>
            <w:vAlign w:val="center"/>
            <w:hideMark/>
          </w:tcPr>
          <w:p w:rsidR="006E73D9" w:rsidRPr="001F4A81" w:rsidRDefault="006E73D9" w:rsidP="006E73D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F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2) Норматив на приобретение аппаратов факсимильной связи </w:t>
            </w:r>
          </w:p>
        </w:tc>
      </w:tr>
      <w:tr w:rsidR="008919C5" w:rsidTr="007564E2">
        <w:trPr>
          <w:trHeight w:val="960"/>
        </w:trPr>
        <w:tc>
          <w:tcPr>
            <w:tcW w:w="340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должностей</w:t>
            </w:r>
          </w:p>
        </w:tc>
        <w:tc>
          <w:tcPr>
            <w:tcW w:w="116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оргтехники</w:t>
            </w:r>
          </w:p>
        </w:tc>
        <w:tc>
          <w:tcPr>
            <w:tcW w:w="2117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в годах</w:t>
            </w:r>
          </w:p>
        </w:tc>
        <w:tc>
          <w:tcPr>
            <w:tcW w:w="95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Стоимость, тыс.</w:t>
            </w:r>
            <w:r w:rsidR="001B0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92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8919C5" w:rsidTr="007564E2">
        <w:trPr>
          <w:trHeight w:val="159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 на лицо, замещающее должность</w:t>
            </w:r>
          </w:p>
        </w:tc>
        <w:tc>
          <w:tcPr>
            <w:tcW w:w="2117" w:type="dxa"/>
            <w:gridSpan w:val="6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10,0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73D9" w:rsidTr="007564E2">
        <w:trPr>
          <w:trHeight w:val="390"/>
        </w:trPr>
        <w:tc>
          <w:tcPr>
            <w:tcW w:w="9571" w:type="dxa"/>
            <w:gridSpan w:val="20"/>
            <w:noWrap/>
            <w:vAlign w:val="center"/>
            <w:hideMark/>
          </w:tcPr>
          <w:p w:rsidR="003358F4" w:rsidRPr="001F4A81" w:rsidRDefault="003358F4" w:rsidP="006E73D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6E73D9" w:rsidRPr="001F4A81" w:rsidRDefault="006E73D9" w:rsidP="006E73D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F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3) Норматив на приобретение мониторов и системных блоков </w:t>
            </w:r>
          </w:p>
        </w:tc>
      </w:tr>
      <w:tr w:rsidR="008919C5" w:rsidTr="001F4A81">
        <w:trPr>
          <w:trHeight w:val="405"/>
        </w:trPr>
        <w:tc>
          <w:tcPr>
            <w:tcW w:w="3085" w:type="dxa"/>
            <w:gridSpan w:val="3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gridSpan w:val="5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75" w:type="dxa"/>
            <w:gridSpan w:val="5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6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19C5" w:rsidTr="001F4A81">
        <w:trPr>
          <w:trHeight w:val="960"/>
        </w:trPr>
        <w:tc>
          <w:tcPr>
            <w:tcW w:w="308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должностей</w:t>
            </w:r>
          </w:p>
        </w:tc>
        <w:tc>
          <w:tcPr>
            <w:tcW w:w="148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оргтехники</w:t>
            </w:r>
          </w:p>
        </w:tc>
        <w:tc>
          <w:tcPr>
            <w:tcW w:w="177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в годах</w:t>
            </w:r>
          </w:p>
        </w:tc>
        <w:tc>
          <w:tcPr>
            <w:tcW w:w="1701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Стоимость, тыс.</w:t>
            </w:r>
            <w:r w:rsidR="001B0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8919C5" w:rsidTr="001F4A81">
        <w:trPr>
          <w:trHeight w:val="1590"/>
        </w:trPr>
        <w:tc>
          <w:tcPr>
            <w:tcW w:w="3085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</w:tc>
        <w:tc>
          <w:tcPr>
            <w:tcW w:w="1485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 на лицо, замещающее должность</w:t>
            </w:r>
          </w:p>
        </w:tc>
        <w:tc>
          <w:tcPr>
            <w:tcW w:w="1775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701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10,0</w:t>
            </w:r>
          </w:p>
        </w:tc>
        <w:tc>
          <w:tcPr>
            <w:tcW w:w="15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19C5" w:rsidTr="001F4A81">
        <w:trPr>
          <w:trHeight w:val="1590"/>
        </w:trPr>
        <w:tc>
          <w:tcPr>
            <w:tcW w:w="3085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1F4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</w:t>
            </w:r>
          </w:p>
        </w:tc>
        <w:tc>
          <w:tcPr>
            <w:tcW w:w="1485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 на лицо, замещающее должность</w:t>
            </w:r>
          </w:p>
        </w:tc>
        <w:tc>
          <w:tcPr>
            <w:tcW w:w="1775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701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10,0</w:t>
            </w:r>
          </w:p>
        </w:tc>
        <w:tc>
          <w:tcPr>
            <w:tcW w:w="15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кабинет</w:t>
            </w:r>
          </w:p>
        </w:tc>
      </w:tr>
      <w:tr w:rsidR="008919C5" w:rsidTr="001F4A81">
        <w:trPr>
          <w:trHeight w:val="1590"/>
        </w:trPr>
        <w:tc>
          <w:tcPr>
            <w:tcW w:w="3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работники 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секретарь,делопроизводитель,бухгалтер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85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 на лицо, замещающее должность</w:t>
            </w:r>
          </w:p>
        </w:tc>
        <w:tc>
          <w:tcPr>
            <w:tcW w:w="1775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701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10,0</w:t>
            </w:r>
          </w:p>
        </w:tc>
        <w:tc>
          <w:tcPr>
            <w:tcW w:w="15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19C5" w:rsidTr="001F4A81">
        <w:trPr>
          <w:trHeight w:val="315"/>
        </w:trPr>
        <w:tc>
          <w:tcPr>
            <w:tcW w:w="3085" w:type="dxa"/>
            <w:gridSpan w:val="3"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gridSpan w:val="5"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75" w:type="dxa"/>
            <w:gridSpan w:val="5"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6"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564E2" w:rsidTr="001F4A81">
        <w:trPr>
          <w:trHeight w:val="315"/>
        </w:trPr>
        <w:tc>
          <w:tcPr>
            <w:tcW w:w="8046" w:type="dxa"/>
            <w:gridSpan w:val="19"/>
            <w:noWrap/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Расчетная потребность формируется исходя из характера работы.</w:t>
            </w:r>
          </w:p>
        </w:tc>
        <w:tc>
          <w:tcPr>
            <w:tcW w:w="1525" w:type="dxa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564E2" w:rsidTr="001F4A81">
        <w:trPr>
          <w:trHeight w:val="390"/>
        </w:trPr>
        <w:tc>
          <w:tcPr>
            <w:tcW w:w="8046" w:type="dxa"/>
            <w:gridSpan w:val="19"/>
            <w:noWrap/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4) Норматив на приобретение калькуляторов</w:t>
            </w:r>
          </w:p>
        </w:tc>
        <w:tc>
          <w:tcPr>
            <w:tcW w:w="1525" w:type="dxa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19C5" w:rsidTr="001F4A81">
        <w:trPr>
          <w:trHeight w:val="390"/>
        </w:trPr>
        <w:tc>
          <w:tcPr>
            <w:tcW w:w="3085" w:type="dxa"/>
            <w:gridSpan w:val="3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gridSpan w:val="5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75" w:type="dxa"/>
            <w:gridSpan w:val="5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6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19C5" w:rsidTr="001F4A81">
        <w:trPr>
          <w:trHeight w:val="960"/>
        </w:trPr>
        <w:tc>
          <w:tcPr>
            <w:tcW w:w="308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должностей</w:t>
            </w:r>
          </w:p>
        </w:tc>
        <w:tc>
          <w:tcPr>
            <w:tcW w:w="148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оргтехники</w:t>
            </w:r>
          </w:p>
        </w:tc>
        <w:tc>
          <w:tcPr>
            <w:tcW w:w="177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в годах</w:t>
            </w:r>
          </w:p>
        </w:tc>
        <w:tc>
          <w:tcPr>
            <w:tcW w:w="1701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Стоимость, тыс.</w:t>
            </w:r>
            <w:r w:rsidR="001B0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8919C5" w:rsidTr="001F4A81">
        <w:trPr>
          <w:trHeight w:val="1590"/>
        </w:trPr>
        <w:tc>
          <w:tcPr>
            <w:tcW w:w="3085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</w:tc>
        <w:tc>
          <w:tcPr>
            <w:tcW w:w="1485" w:type="dxa"/>
            <w:gridSpan w:val="5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 на лицо, замещающее должность</w:t>
            </w:r>
          </w:p>
        </w:tc>
        <w:tc>
          <w:tcPr>
            <w:tcW w:w="1775" w:type="dxa"/>
            <w:gridSpan w:val="5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701" w:type="dxa"/>
            <w:gridSpan w:val="6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1,0</w:t>
            </w:r>
          </w:p>
        </w:tc>
        <w:tc>
          <w:tcPr>
            <w:tcW w:w="1525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19C5" w:rsidTr="001F4A81">
        <w:trPr>
          <w:trHeight w:val="1590"/>
        </w:trPr>
        <w:tc>
          <w:tcPr>
            <w:tcW w:w="3085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74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</w:t>
            </w:r>
          </w:p>
        </w:tc>
        <w:tc>
          <w:tcPr>
            <w:tcW w:w="1485" w:type="dxa"/>
            <w:gridSpan w:val="5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 на лицо, замещающее должность</w:t>
            </w:r>
          </w:p>
        </w:tc>
        <w:tc>
          <w:tcPr>
            <w:tcW w:w="1775" w:type="dxa"/>
            <w:gridSpan w:val="5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1,0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кабинет</w:t>
            </w:r>
          </w:p>
        </w:tc>
      </w:tr>
      <w:tr w:rsidR="008919C5" w:rsidTr="001F4A81">
        <w:trPr>
          <w:trHeight w:val="1590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FCE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работники   (секретарь,</w:t>
            </w:r>
            <w:r w:rsidR="00F04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делопроизводитель,</w:t>
            </w:r>
          </w:p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бухгалтер)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 на лицо, замещающее должность</w:t>
            </w:r>
          </w:p>
        </w:tc>
        <w:tc>
          <w:tcPr>
            <w:tcW w:w="1775" w:type="dxa"/>
            <w:gridSpan w:val="5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73D9" w:rsidTr="007564E2">
        <w:trPr>
          <w:trHeight w:val="315"/>
        </w:trPr>
        <w:tc>
          <w:tcPr>
            <w:tcW w:w="9571" w:type="dxa"/>
            <w:gridSpan w:val="20"/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приобретение иных товаров и услуг осуществляются в пределах доведенных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лимитов бюджетных ассигнований.</w:t>
            </w:r>
          </w:p>
        </w:tc>
      </w:tr>
      <w:tr w:rsidR="008919C5" w:rsidTr="007564E2">
        <w:trPr>
          <w:trHeight w:val="300"/>
        </w:trPr>
        <w:tc>
          <w:tcPr>
            <w:tcW w:w="3669" w:type="dxa"/>
            <w:gridSpan w:val="6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gridSpan w:val="2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gridSpan w:val="2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gridSpan w:val="5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84" w:type="dxa"/>
            <w:gridSpan w:val="5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6E73D9" w:rsidTr="007564E2">
        <w:trPr>
          <w:trHeight w:val="390"/>
        </w:trPr>
        <w:tc>
          <w:tcPr>
            <w:tcW w:w="9571" w:type="dxa"/>
            <w:gridSpan w:val="20"/>
            <w:noWrap/>
            <w:vAlign w:val="center"/>
            <w:hideMark/>
          </w:tcPr>
          <w:p w:rsidR="006E73D9" w:rsidRDefault="006E73D9" w:rsidP="006E73D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5) Норматив на приобретение телефонных  аппаратов </w:t>
            </w:r>
          </w:p>
        </w:tc>
      </w:tr>
      <w:tr w:rsidR="008919C5" w:rsidTr="001F4A81">
        <w:trPr>
          <w:trHeight w:val="390"/>
        </w:trPr>
        <w:tc>
          <w:tcPr>
            <w:tcW w:w="3085" w:type="dxa"/>
            <w:gridSpan w:val="3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gridSpan w:val="5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75" w:type="dxa"/>
            <w:gridSpan w:val="5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6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6E73D9" w:rsidRDefault="006E73D9" w:rsidP="006E73D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19C5" w:rsidTr="001F4A81">
        <w:trPr>
          <w:trHeight w:val="960"/>
        </w:trPr>
        <w:tc>
          <w:tcPr>
            <w:tcW w:w="308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должностей</w:t>
            </w:r>
          </w:p>
        </w:tc>
        <w:tc>
          <w:tcPr>
            <w:tcW w:w="148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оргтехники</w:t>
            </w:r>
          </w:p>
        </w:tc>
        <w:tc>
          <w:tcPr>
            <w:tcW w:w="177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в годах</w:t>
            </w:r>
          </w:p>
        </w:tc>
        <w:tc>
          <w:tcPr>
            <w:tcW w:w="1701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Стоимость, тыс.</w:t>
            </w:r>
            <w:r w:rsidR="00403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8919C5" w:rsidTr="001F4A81">
        <w:trPr>
          <w:trHeight w:val="1590"/>
        </w:trPr>
        <w:tc>
          <w:tcPr>
            <w:tcW w:w="3085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1F4A81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школы, зам.</w:t>
            </w:r>
            <w:r w:rsidR="00F04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  <w:r w:rsidR="001F4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</w:t>
            </w:r>
          </w:p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секретарь,</w:t>
            </w:r>
            <w:r w:rsidR="00F04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</w:t>
            </w:r>
          </w:p>
        </w:tc>
        <w:tc>
          <w:tcPr>
            <w:tcW w:w="1485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 на лицо, замещающее должность</w:t>
            </w:r>
          </w:p>
        </w:tc>
        <w:tc>
          <w:tcPr>
            <w:tcW w:w="1775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701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1,0</w:t>
            </w:r>
          </w:p>
        </w:tc>
        <w:tc>
          <w:tcPr>
            <w:tcW w:w="15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E73D9" w:rsidRDefault="006E73D9" w:rsidP="006E73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D0D3A" w:rsidRDefault="009D0D3A" w:rsidP="00C92D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3D9" w:rsidRDefault="006E73D9" w:rsidP="006E73D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9D0D3A" w:rsidRDefault="009D0D3A" w:rsidP="00C92D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D3A" w:rsidRDefault="009D0D3A" w:rsidP="00C92D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D3A" w:rsidRDefault="009D0D3A" w:rsidP="00C92D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D3A" w:rsidRDefault="009D0D3A" w:rsidP="00C92D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D3A" w:rsidRDefault="009D0D3A" w:rsidP="00C92D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D3A" w:rsidRDefault="009D0D3A" w:rsidP="00C92D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D3A" w:rsidRDefault="009D0D3A" w:rsidP="00C92D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D3A" w:rsidRDefault="009D0D3A" w:rsidP="00C92D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D3A" w:rsidRDefault="009D0D3A" w:rsidP="00C92D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D3A" w:rsidRDefault="009D0D3A" w:rsidP="00C92D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D3A" w:rsidRDefault="009D0D3A" w:rsidP="00C92D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D3A" w:rsidRDefault="009D0D3A" w:rsidP="00C92D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D3A" w:rsidRDefault="009D0D3A" w:rsidP="00C92D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D3A" w:rsidRDefault="009D0D3A" w:rsidP="00C92D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D3A" w:rsidRDefault="009D0D3A" w:rsidP="00C92D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202" w:rsidRDefault="00403202" w:rsidP="00403202">
      <w:pPr>
        <w:rPr>
          <w:rFonts w:ascii="Times New Roman" w:hAnsi="Times New Roman" w:cs="Times New Roman"/>
          <w:sz w:val="28"/>
          <w:szCs w:val="28"/>
        </w:rPr>
      </w:pPr>
    </w:p>
    <w:p w:rsidR="001F4A81" w:rsidRDefault="001F4A81" w:rsidP="004032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4A81" w:rsidRDefault="001F4A81" w:rsidP="004032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4A81" w:rsidRDefault="001F4A81" w:rsidP="004032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4A81" w:rsidRDefault="001F4A81" w:rsidP="004032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4A81" w:rsidRDefault="001F4A81" w:rsidP="004032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4A81" w:rsidRDefault="001F4A81" w:rsidP="004032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4A81" w:rsidRDefault="001F4A81" w:rsidP="004032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4A81" w:rsidRDefault="001F4A81" w:rsidP="004032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4A81" w:rsidRDefault="001F4A81" w:rsidP="004032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4A81" w:rsidRDefault="001F4A81" w:rsidP="004032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4A81" w:rsidRDefault="001F4A81" w:rsidP="004032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4A81" w:rsidRDefault="001F4A81" w:rsidP="004032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4A81" w:rsidRDefault="001F4A81" w:rsidP="004032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4A81" w:rsidRDefault="001F4A81" w:rsidP="004032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0D3A" w:rsidRDefault="009D0D3A" w:rsidP="004032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D0D3A" w:rsidRDefault="009D0D3A" w:rsidP="009D0D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отдела образования</w:t>
      </w:r>
    </w:p>
    <w:p w:rsidR="009D0D3A" w:rsidRDefault="009D0D3A" w:rsidP="009D0D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29.04.2016 № 76/4</w:t>
      </w:r>
    </w:p>
    <w:p w:rsidR="009D0D3A" w:rsidRPr="00C92D4A" w:rsidRDefault="009D0D3A" w:rsidP="009D0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4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D0D3A" w:rsidRDefault="009D0D3A" w:rsidP="009D0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4A">
        <w:rPr>
          <w:rFonts w:ascii="Times New Roman" w:hAnsi="Times New Roman" w:cs="Times New Roman"/>
          <w:b/>
          <w:sz w:val="28"/>
          <w:szCs w:val="28"/>
        </w:rPr>
        <w:t xml:space="preserve">нормативов затрат на обеспечение функций </w:t>
      </w:r>
    </w:p>
    <w:p w:rsidR="00994B22" w:rsidRDefault="009D0D3A" w:rsidP="00F85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3A">
        <w:rPr>
          <w:rFonts w:ascii="Times New Roman" w:hAnsi="Times New Roman" w:cs="Times New Roman"/>
          <w:b/>
          <w:sz w:val="28"/>
          <w:szCs w:val="28"/>
        </w:rPr>
        <w:t>МКУДО ЦДО</w:t>
      </w:r>
    </w:p>
    <w:p w:rsidR="00F8556A" w:rsidRDefault="00F8556A" w:rsidP="00F85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11"/>
        <w:gridCol w:w="1752"/>
        <w:gridCol w:w="1684"/>
        <w:gridCol w:w="1297"/>
        <w:gridCol w:w="86"/>
        <w:gridCol w:w="140"/>
        <w:gridCol w:w="1570"/>
      </w:tblGrid>
      <w:tr w:rsidR="00D928A0" w:rsidTr="00F8556A">
        <w:trPr>
          <w:trHeight w:val="390"/>
        </w:trPr>
        <w:tc>
          <w:tcPr>
            <w:tcW w:w="9240" w:type="dxa"/>
            <w:gridSpan w:val="7"/>
            <w:noWrap/>
            <w:vAlign w:val="bottom"/>
            <w:hideMark/>
          </w:tcPr>
          <w:p w:rsidR="00D928A0" w:rsidRPr="001F4A81" w:rsidRDefault="00D928A0" w:rsidP="001F4A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F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Нормативы количества абонентских номеров пользовательского</w:t>
            </w:r>
          </w:p>
        </w:tc>
      </w:tr>
      <w:tr w:rsidR="00D928A0" w:rsidTr="00F8556A">
        <w:trPr>
          <w:trHeight w:val="390"/>
        </w:trPr>
        <w:tc>
          <w:tcPr>
            <w:tcW w:w="9240" w:type="dxa"/>
            <w:gridSpan w:val="7"/>
            <w:noWrap/>
            <w:vAlign w:val="bottom"/>
            <w:hideMark/>
          </w:tcPr>
          <w:p w:rsidR="00D928A0" w:rsidRPr="001F4A81" w:rsidRDefault="00D928A0" w:rsidP="001F4A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F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(оконечного) оборудования, подключенного к сети подвижной</w:t>
            </w:r>
          </w:p>
        </w:tc>
      </w:tr>
      <w:tr w:rsidR="00D928A0" w:rsidTr="00F8556A">
        <w:trPr>
          <w:trHeight w:val="390"/>
        </w:trPr>
        <w:tc>
          <w:tcPr>
            <w:tcW w:w="9240" w:type="dxa"/>
            <w:gridSpan w:val="7"/>
            <w:noWrap/>
            <w:vAlign w:val="bottom"/>
            <w:hideMark/>
          </w:tcPr>
          <w:p w:rsidR="00D928A0" w:rsidRPr="001F4A81" w:rsidRDefault="00D928A0" w:rsidP="001F4A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F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связи, цены услуг подвижной связи, количества SIM-карт,</w:t>
            </w:r>
          </w:p>
        </w:tc>
      </w:tr>
      <w:tr w:rsidR="00D928A0" w:rsidTr="00F8556A">
        <w:trPr>
          <w:trHeight w:val="390"/>
        </w:trPr>
        <w:tc>
          <w:tcPr>
            <w:tcW w:w="7444" w:type="dxa"/>
            <w:gridSpan w:val="4"/>
            <w:noWrap/>
            <w:vAlign w:val="bottom"/>
            <w:hideMark/>
          </w:tcPr>
          <w:p w:rsidR="00D928A0" w:rsidRPr="001F4A81" w:rsidRDefault="00D928A0" w:rsidP="001F4A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F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количества и цены средств подвижной связи</w:t>
            </w:r>
          </w:p>
        </w:tc>
        <w:tc>
          <w:tcPr>
            <w:tcW w:w="1796" w:type="dxa"/>
            <w:gridSpan w:val="3"/>
            <w:noWrap/>
            <w:vAlign w:val="bottom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928A0" w:rsidTr="00F8556A">
        <w:trPr>
          <w:trHeight w:val="390"/>
        </w:trPr>
        <w:tc>
          <w:tcPr>
            <w:tcW w:w="2711" w:type="dxa"/>
            <w:noWrap/>
            <w:vAlign w:val="bottom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noWrap/>
            <w:vAlign w:val="bottom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noWrap/>
            <w:vAlign w:val="bottom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  <w:gridSpan w:val="3"/>
            <w:noWrap/>
            <w:vAlign w:val="bottom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1</w:t>
            </w:r>
          </w:p>
        </w:tc>
      </w:tr>
      <w:tr w:rsidR="00D928A0" w:rsidTr="00F8556A">
        <w:trPr>
          <w:trHeight w:val="1275"/>
        </w:trPr>
        <w:tc>
          <w:tcPr>
            <w:tcW w:w="2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должностей</w:t>
            </w:r>
          </w:p>
        </w:tc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средств связи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SIM-карт</w:t>
            </w:r>
          </w:p>
        </w:tc>
        <w:tc>
          <w:tcPr>
            <w:tcW w:w="1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абонентских номеров</w:t>
            </w:r>
          </w:p>
        </w:tc>
        <w:tc>
          <w:tcPr>
            <w:tcW w:w="179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услуги подвижной связи</w:t>
            </w:r>
          </w:p>
        </w:tc>
      </w:tr>
      <w:tr w:rsidR="00D928A0" w:rsidTr="00F8556A">
        <w:trPr>
          <w:trHeight w:val="1725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в расчете на лицо, замещающее должность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на количество средств связи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на количество средств связи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200 руб. в месяц</w:t>
            </w:r>
          </w:p>
        </w:tc>
      </w:tr>
      <w:tr w:rsidR="00D928A0" w:rsidTr="00F8556A">
        <w:trPr>
          <w:trHeight w:val="375"/>
        </w:trPr>
        <w:tc>
          <w:tcPr>
            <w:tcW w:w="2711" w:type="dxa"/>
            <w:noWrap/>
            <w:vAlign w:val="bottom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noWrap/>
            <w:vAlign w:val="bottom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noWrap/>
            <w:vAlign w:val="bottom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  <w:gridSpan w:val="3"/>
            <w:noWrap/>
            <w:vAlign w:val="bottom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928A0" w:rsidTr="00F8556A">
        <w:trPr>
          <w:trHeight w:val="315"/>
        </w:trPr>
        <w:tc>
          <w:tcPr>
            <w:tcW w:w="9240" w:type="dxa"/>
            <w:gridSpan w:val="7"/>
            <w:noWrap/>
            <w:vAlign w:val="bottom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1 средства подвижной связи не более 5,0 тыс. рублей </w:t>
            </w:r>
          </w:p>
        </w:tc>
      </w:tr>
      <w:tr w:rsidR="00D928A0" w:rsidTr="00F8556A">
        <w:trPr>
          <w:trHeight w:val="315"/>
        </w:trPr>
        <w:tc>
          <w:tcPr>
            <w:tcW w:w="9240" w:type="dxa"/>
            <w:gridSpan w:val="7"/>
            <w:noWrap/>
            <w:vAlign w:val="bottom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включительно за 1 ед.</w:t>
            </w:r>
            <w:r w:rsidR="00F8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расчете на лицо, замещающую главную должность.</w:t>
            </w:r>
          </w:p>
        </w:tc>
      </w:tr>
      <w:tr w:rsidR="00D928A0" w:rsidTr="00F8556A">
        <w:trPr>
          <w:trHeight w:val="375"/>
        </w:trPr>
        <w:tc>
          <w:tcPr>
            <w:tcW w:w="2711" w:type="dxa"/>
            <w:noWrap/>
            <w:vAlign w:val="bottom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noWrap/>
            <w:vAlign w:val="bottom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noWrap/>
            <w:vAlign w:val="bottom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  <w:gridSpan w:val="3"/>
            <w:noWrap/>
            <w:vAlign w:val="bottom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928A0" w:rsidTr="00F8556A">
        <w:trPr>
          <w:trHeight w:val="390"/>
        </w:trPr>
        <w:tc>
          <w:tcPr>
            <w:tcW w:w="9240" w:type="dxa"/>
            <w:gridSpan w:val="7"/>
            <w:noWrap/>
            <w:vAlign w:val="bottom"/>
          </w:tcPr>
          <w:p w:rsidR="00D928A0" w:rsidRPr="001F4A81" w:rsidRDefault="00D928A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F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Норматив на приобретение принтеров, многофункциональных</w:t>
            </w:r>
          </w:p>
        </w:tc>
      </w:tr>
      <w:tr w:rsidR="00D928A0" w:rsidTr="00F8556A">
        <w:trPr>
          <w:trHeight w:val="390"/>
        </w:trPr>
        <w:tc>
          <w:tcPr>
            <w:tcW w:w="9240" w:type="dxa"/>
            <w:gridSpan w:val="7"/>
            <w:noWrap/>
            <w:vAlign w:val="bottom"/>
            <w:hideMark/>
          </w:tcPr>
          <w:p w:rsidR="00D928A0" w:rsidRPr="001F4A81" w:rsidRDefault="00D928A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F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устройств и копировальных аппаратов (оргтехники)</w:t>
            </w:r>
          </w:p>
        </w:tc>
      </w:tr>
      <w:tr w:rsidR="00D928A0" w:rsidTr="00F8556A">
        <w:trPr>
          <w:trHeight w:val="390"/>
        </w:trPr>
        <w:tc>
          <w:tcPr>
            <w:tcW w:w="2711" w:type="dxa"/>
            <w:noWrap/>
            <w:vAlign w:val="bottom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noWrap/>
            <w:vAlign w:val="bottom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noWrap/>
            <w:vAlign w:val="bottom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gridSpan w:val="2"/>
            <w:noWrap/>
            <w:vAlign w:val="bottom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gridSpan w:val="2"/>
            <w:noWrap/>
            <w:vAlign w:val="bottom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2</w:t>
            </w:r>
          </w:p>
        </w:tc>
      </w:tr>
      <w:tr w:rsidR="00D928A0" w:rsidTr="00F8556A">
        <w:trPr>
          <w:trHeight w:val="960"/>
        </w:trPr>
        <w:tc>
          <w:tcPr>
            <w:tcW w:w="2711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должностей</w:t>
            </w:r>
          </w:p>
        </w:tc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оргтехники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в годах</w:t>
            </w:r>
          </w:p>
        </w:tc>
        <w:tc>
          <w:tcPr>
            <w:tcW w:w="1383" w:type="dxa"/>
            <w:gridSpan w:val="2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Стоимость, тыс.</w:t>
            </w:r>
            <w:r w:rsidR="00B74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710" w:type="dxa"/>
            <w:gridSpan w:val="2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D928A0" w:rsidTr="00F8556A">
        <w:trPr>
          <w:trHeight w:val="2670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персональных принтеров (персональных МФУ) на лицо, замещающую должность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15,0 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28A0" w:rsidTr="00F8556A">
        <w:trPr>
          <w:trHeight w:val="4395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F8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персональных принтеров (персональных МФУ) либо подключение к сетевому принтеру (сетевому МФУ) на лицо, замещающую должность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383" w:type="dxa"/>
            <w:gridSpan w:val="2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000001"/>
            </w:tcBorders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до 15,0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28A0" w:rsidTr="00F8556A">
        <w:trPr>
          <w:trHeight w:val="3795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56A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работники   (секретарь,</w:t>
            </w:r>
            <w:r w:rsidR="00F8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делопроизводитель,</w:t>
            </w:r>
          </w:p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персональных принтеров (персональных МФУ) либо подключение к сетевому принтеру (сетевому МФУ) штатную единицу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15,0 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28A0" w:rsidTr="00F8556A">
        <w:trPr>
          <w:trHeight w:val="375"/>
        </w:trPr>
        <w:tc>
          <w:tcPr>
            <w:tcW w:w="2711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gridSpan w:val="2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gridSpan w:val="2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928A0" w:rsidTr="00F8556A">
        <w:trPr>
          <w:trHeight w:val="390"/>
        </w:trPr>
        <w:tc>
          <w:tcPr>
            <w:tcW w:w="9240" w:type="dxa"/>
            <w:gridSpan w:val="7"/>
            <w:noWrap/>
            <w:vAlign w:val="center"/>
          </w:tcPr>
          <w:p w:rsidR="00D928A0" w:rsidRPr="001F4A81" w:rsidRDefault="00D928A0" w:rsidP="001F4A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F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Норматив на приобретение носителей информации</w:t>
            </w:r>
          </w:p>
        </w:tc>
      </w:tr>
      <w:tr w:rsidR="00D928A0" w:rsidTr="00F8556A">
        <w:trPr>
          <w:trHeight w:val="390"/>
        </w:trPr>
        <w:tc>
          <w:tcPr>
            <w:tcW w:w="2711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  <w:gridSpan w:val="3"/>
            <w:noWrap/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3</w:t>
            </w:r>
          </w:p>
        </w:tc>
      </w:tr>
      <w:tr w:rsidR="00D928A0" w:rsidTr="00F8556A">
        <w:trPr>
          <w:trHeight w:val="1275"/>
        </w:trPr>
        <w:tc>
          <w:tcPr>
            <w:tcW w:w="2711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 w:rsidP="00F85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должностей</w:t>
            </w:r>
          </w:p>
        </w:tc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 w:rsidP="00F85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носителей информации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 w:rsidP="00F85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носителей информации</w:t>
            </w:r>
          </w:p>
        </w:tc>
        <w:tc>
          <w:tcPr>
            <w:tcW w:w="1297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D928A0" w:rsidRDefault="00D928A0" w:rsidP="00F85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  <w:tc>
          <w:tcPr>
            <w:tcW w:w="1796" w:type="dxa"/>
            <w:gridSpan w:val="3"/>
            <w:noWrap/>
            <w:vAlign w:val="center"/>
            <w:hideMark/>
          </w:tcPr>
          <w:p w:rsidR="00D928A0" w:rsidRDefault="00D928A0" w:rsidP="00F8556A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928A0" w:rsidTr="00F8556A">
        <w:trPr>
          <w:trHeight w:val="2220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 w:rsidP="00F85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 w:rsidP="00F85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носителя информации на лицо, замещающее должность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000001"/>
            </w:tcBorders>
            <w:vAlign w:val="center"/>
            <w:hideMark/>
          </w:tcPr>
          <w:p w:rsidR="00D928A0" w:rsidRDefault="00D928A0" w:rsidP="00F85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DBD - диски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 w:rsidP="00F85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необходимости, исходя из характера работы</w:t>
            </w:r>
          </w:p>
        </w:tc>
        <w:tc>
          <w:tcPr>
            <w:tcW w:w="1796" w:type="dxa"/>
            <w:gridSpan w:val="3"/>
            <w:noWrap/>
            <w:vAlign w:val="center"/>
            <w:hideMark/>
          </w:tcPr>
          <w:p w:rsidR="00D928A0" w:rsidRDefault="00D928A0" w:rsidP="00F8556A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928A0" w:rsidTr="00F8556A">
        <w:trPr>
          <w:trHeight w:val="222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Пед.работники</w:t>
            </w:r>
            <w:proofErr w:type="spellEnd"/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носителя информации на лицо, замещающее должность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DBD - диски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необходимости, исходя из характера работы</w:t>
            </w:r>
          </w:p>
        </w:tc>
        <w:tc>
          <w:tcPr>
            <w:tcW w:w="1796" w:type="dxa"/>
            <w:gridSpan w:val="3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928A0" w:rsidTr="00F8556A">
        <w:trPr>
          <w:trHeight w:val="222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работники   (секретарь,</w:t>
            </w:r>
            <w:r w:rsidR="00B74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делопроизводитель,</w:t>
            </w:r>
            <w:r w:rsidR="00B74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бухгалтер)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носителя информации на лицо, замещающее должность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DBD - диски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необходимости, исходя из характера работы</w:t>
            </w:r>
          </w:p>
        </w:tc>
        <w:tc>
          <w:tcPr>
            <w:tcW w:w="1796" w:type="dxa"/>
            <w:gridSpan w:val="3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928A0" w:rsidTr="00F8556A">
        <w:trPr>
          <w:trHeight w:val="315"/>
        </w:trPr>
        <w:tc>
          <w:tcPr>
            <w:tcW w:w="9240" w:type="dxa"/>
            <w:gridSpan w:val="7"/>
            <w:noWrap/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 носителями информации понимается USB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-накопитель, </w:t>
            </w:r>
          </w:p>
        </w:tc>
      </w:tr>
      <w:tr w:rsidR="00D928A0" w:rsidTr="00F8556A">
        <w:trPr>
          <w:trHeight w:val="315"/>
        </w:trPr>
        <w:tc>
          <w:tcPr>
            <w:tcW w:w="4463" w:type="dxa"/>
            <w:gridSpan w:val="2"/>
            <w:noWrap/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выносной жесткий диск.</w:t>
            </w:r>
          </w:p>
        </w:tc>
        <w:tc>
          <w:tcPr>
            <w:tcW w:w="1684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  <w:gridSpan w:val="3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928A0" w:rsidTr="00F8556A">
        <w:trPr>
          <w:trHeight w:val="480"/>
        </w:trPr>
        <w:tc>
          <w:tcPr>
            <w:tcW w:w="9240" w:type="dxa"/>
            <w:gridSpan w:val="7"/>
            <w:noWrap/>
            <w:vAlign w:val="center"/>
          </w:tcPr>
          <w:p w:rsidR="00F8556A" w:rsidRPr="001F4A81" w:rsidRDefault="00F8556A" w:rsidP="00F855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D928A0" w:rsidRPr="001F4A81" w:rsidRDefault="00D928A0" w:rsidP="00F855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F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Норматив на приобретение  расходных  материалов  для  различных</w:t>
            </w:r>
          </w:p>
        </w:tc>
      </w:tr>
      <w:tr w:rsidR="00D928A0" w:rsidTr="00F8556A">
        <w:trPr>
          <w:trHeight w:val="465"/>
        </w:trPr>
        <w:tc>
          <w:tcPr>
            <w:tcW w:w="9240" w:type="dxa"/>
            <w:gridSpan w:val="7"/>
            <w:noWrap/>
            <w:vAlign w:val="center"/>
            <w:hideMark/>
          </w:tcPr>
          <w:p w:rsidR="00D928A0" w:rsidRPr="001F4A81" w:rsidRDefault="00D928A0" w:rsidP="00F855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F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типов принтеров, многофункциональных устройств,</w:t>
            </w:r>
          </w:p>
        </w:tc>
      </w:tr>
      <w:tr w:rsidR="00D928A0" w:rsidTr="00F8556A">
        <w:trPr>
          <w:trHeight w:val="330"/>
        </w:trPr>
        <w:tc>
          <w:tcPr>
            <w:tcW w:w="7444" w:type="dxa"/>
            <w:gridSpan w:val="4"/>
            <w:noWrap/>
            <w:vAlign w:val="center"/>
            <w:hideMark/>
          </w:tcPr>
          <w:p w:rsidR="00D928A0" w:rsidRPr="001F4A81" w:rsidRDefault="00D928A0" w:rsidP="00F855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F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копировальных аппаратов (оргтехники)</w:t>
            </w:r>
          </w:p>
        </w:tc>
        <w:tc>
          <w:tcPr>
            <w:tcW w:w="1796" w:type="dxa"/>
            <w:gridSpan w:val="3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928A0" w:rsidTr="00F8556A">
        <w:trPr>
          <w:trHeight w:val="495"/>
        </w:trPr>
        <w:tc>
          <w:tcPr>
            <w:tcW w:w="2711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  <w:gridSpan w:val="3"/>
            <w:noWrap/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4</w:t>
            </w:r>
          </w:p>
        </w:tc>
      </w:tr>
      <w:tr w:rsidR="00D928A0" w:rsidTr="00F8556A">
        <w:trPr>
          <w:trHeight w:val="1275"/>
        </w:trPr>
        <w:tc>
          <w:tcPr>
            <w:tcW w:w="2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расходного материала</w:t>
            </w:r>
          </w:p>
        </w:tc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расходных материалов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</w:t>
            </w:r>
          </w:p>
        </w:tc>
        <w:tc>
          <w:tcPr>
            <w:tcW w:w="1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расходного материала</w:t>
            </w:r>
          </w:p>
        </w:tc>
        <w:tc>
          <w:tcPr>
            <w:tcW w:w="179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D928A0" w:rsidTr="00F8556A">
        <w:trPr>
          <w:trHeight w:val="3960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лазерного принтера, многофункционального устройства, копировального аппарата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 единиц включительно на каждый персональный принтер (персональное МФУ) либо на сетевой принтер (сетевое МФУ)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 страниц (без повторной заправки) до 15 заправок включительно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1000 руб. за ед.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черно-белой печати</w:t>
            </w:r>
          </w:p>
        </w:tc>
      </w:tr>
      <w:tr w:rsidR="00D928A0" w:rsidTr="00F8556A">
        <w:trPr>
          <w:trHeight w:val="510"/>
        </w:trPr>
        <w:tc>
          <w:tcPr>
            <w:tcW w:w="2711" w:type="dxa"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  <w:gridSpan w:val="3"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928A0" w:rsidTr="00F8556A">
        <w:trPr>
          <w:trHeight w:val="510"/>
        </w:trPr>
        <w:tc>
          <w:tcPr>
            <w:tcW w:w="2711" w:type="dxa"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  <w:gridSpan w:val="3"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928A0" w:rsidTr="00F8556A">
        <w:trPr>
          <w:trHeight w:val="510"/>
        </w:trPr>
        <w:tc>
          <w:tcPr>
            <w:tcW w:w="2711" w:type="dxa"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  <w:gridSpan w:val="3"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928A0" w:rsidTr="00F8556A">
        <w:trPr>
          <w:trHeight w:val="495"/>
        </w:trPr>
        <w:tc>
          <w:tcPr>
            <w:tcW w:w="6147" w:type="dxa"/>
            <w:gridSpan w:val="3"/>
            <w:vAlign w:val="center"/>
            <w:hideMark/>
          </w:tcPr>
          <w:p w:rsidR="001F4A81" w:rsidRDefault="001F4A81" w:rsidP="00F855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F4A81" w:rsidRDefault="001F4A81" w:rsidP="00F855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928A0" w:rsidRPr="001F4A81" w:rsidRDefault="00D928A0" w:rsidP="00F855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F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Норматив на приобретение мебели</w:t>
            </w:r>
          </w:p>
        </w:tc>
        <w:tc>
          <w:tcPr>
            <w:tcW w:w="1297" w:type="dxa"/>
            <w:vAlign w:val="bottom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  <w:gridSpan w:val="3"/>
            <w:vAlign w:val="bottom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928A0" w:rsidTr="00F8556A">
        <w:trPr>
          <w:trHeight w:val="480"/>
        </w:trPr>
        <w:tc>
          <w:tcPr>
            <w:tcW w:w="2711" w:type="dxa"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  <w:gridSpan w:val="3"/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5</w:t>
            </w:r>
          </w:p>
        </w:tc>
      </w:tr>
      <w:tr w:rsidR="00D928A0" w:rsidTr="00F8556A">
        <w:trPr>
          <w:trHeight w:val="960"/>
        </w:trPr>
        <w:tc>
          <w:tcPr>
            <w:tcW w:w="2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предметов</w:t>
            </w:r>
          </w:p>
        </w:tc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в годах</w:t>
            </w:r>
          </w:p>
        </w:tc>
        <w:tc>
          <w:tcPr>
            <w:tcW w:w="179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D928A0" w:rsidTr="00F8556A">
        <w:trPr>
          <w:trHeight w:val="330"/>
        </w:trPr>
        <w:tc>
          <w:tcPr>
            <w:tcW w:w="924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</w:tr>
      <w:tr w:rsidR="00D928A0" w:rsidTr="00F8556A">
        <w:trPr>
          <w:trHeight w:val="1590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Гарнитур кабинетный или набор однотипной мебели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гарнитур или набор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D928A0" w:rsidTr="00F8556A">
        <w:trPr>
          <w:trHeight w:val="645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D928A0" w:rsidTr="00F8556A">
        <w:trPr>
          <w:trHeight w:val="645"/>
        </w:trPr>
        <w:tc>
          <w:tcPr>
            <w:tcW w:w="271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компьютерный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D928A0" w:rsidTr="00F8556A">
        <w:trPr>
          <w:trHeight w:val="330"/>
        </w:trPr>
        <w:tc>
          <w:tcPr>
            <w:tcW w:w="2711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приставной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D928A0" w:rsidTr="00F8556A">
        <w:trPr>
          <w:trHeight w:val="960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для проведения заседаний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96" w:type="dxa"/>
            <w:gridSpan w:val="3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D928A0" w:rsidTr="00F8556A">
        <w:trPr>
          <w:trHeight w:val="75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Секция (вставка для стола)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D928A0" w:rsidTr="00F8556A">
        <w:trPr>
          <w:trHeight w:val="960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 для посетителей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10 включительно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D928A0" w:rsidTr="00F8556A">
        <w:trPr>
          <w:trHeight w:val="330"/>
        </w:trPr>
        <w:tc>
          <w:tcPr>
            <w:tcW w:w="924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предметы</w:t>
            </w:r>
          </w:p>
        </w:tc>
      </w:tr>
      <w:tr w:rsidR="00D928A0" w:rsidTr="00F8556A">
        <w:trPr>
          <w:trHeight w:val="645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руководителя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D928A0" w:rsidTr="00F8556A">
        <w:trPr>
          <w:trHeight w:val="645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Портьеры (жалюзи)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окно</w:t>
            </w:r>
          </w:p>
        </w:tc>
      </w:tr>
      <w:tr w:rsidR="00D928A0" w:rsidTr="00F8556A">
        <w:trPr>
          <w:trHeight w:val="330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Часы настенные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D928A0" w:rsidTr="00F8556A">
        <w:trPr>
          <w:trHeight w:val="330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D928A0" w:rsidTr="00F8556A">
        <w:trPr>
          <w:trHeight w:val="330"/>
        </w:trPr>
        <w:tc>
          <w:tcPr>
            <w:tcW w:w="924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Пед.работники</w:t>
            </w:r>
            <w:proofErr w:type="spellEnd"/>
          </w:p>
        </w:tc>
      </w:tr>
      <w:tr w:rsidR="00D928A0" w:rsidTr="00F8556A">
        <w:trPr>
          <w:trHeight w:val="645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28A0" w:rsidTr="00F8556A">
        <w:trPr>
          <w:trHeight w:val="645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компьютерный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28A0" w:rsidTr="00F8556A">
        <w:trPr>
          <w:trHeight w:val="330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офисное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28A0" w:rsidTr="00F8556A">
        <w:trPr>
          <w:trHeight w:val="330"/>
        </w:trPr>
        <w:tc>
          <w:tcPr>
            <w:tcW w:w="924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предметы</w:t>
            </w:r>
          </w:p>
        </w:tc>
      </w:tr>
      <w:tr w:rsidR="00D928A0" w:rsidTr="00F8556A">
        <w:trPr>
          <w:trHeight w:val="960"/>
        </w:trPr>
        <w:tc>
          <w:tcPr>
            <w:tcW w:w="2711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документов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 включительно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D928A0" w:rsidTr="00F8556A">
        <w:trPr>
          <w:trHeight w:val="645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Шкаф для одежды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96" w:type="dxa"/>
            <w:gridSpan w:val="3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D928A0" w:rsidTr="00F8556A">
        <w:trPr>
          <w:trHeight w:val="96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для кабинета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           (для занятий с воспитан.)</w:t>
            </w:r>
          </w:p>
        </w:tc>
      </w:tr>
      <w:tr w:rsidR="00D928A0" w:rsidTr="00F8556A">
        <w:trPr>
          <w:trHeight w:val="960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интерактивная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           (для занятий с воспитан.)</w:t>
            </w:r>
          </w:p>
        </w:tc>
      </w:tr>
      <w:tr w:rsidR="00D928A0" w:rsidTr="00F8556A">
        <w:trPr>
          <w:trHeight w:val="960"/>
        </w:trPr>
        <w:tc>
          <w:tcPr>
            <w:tcW w:w="2711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по предмету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           (для занятий с воспитан.)</w:t>
            </w:r>
          </w:p>
        </w:tc>
      </w:tr>
      <w:tr w:rsidR="00D928A0" w:rsidTr="00F8556A">
        <w:trPr>
          <w:trHeight w:val="645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Эл.плита</w:t>
            </w:r>
            <w:proofErr w:type="spellEnd"/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учреждение</w:t>
            </w:r>
          </w:p>
        </w:tc>
      </w:tr>
      <w:tr w:rsidR="00D928A0" w:rsidTr="00F8556A">
        <w:trPr>
          <w:trHeight w:val="960"/>
        </w:trPr>
        <w:tc>
          <w:tcPr>
            <w:tcW w:w="2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 Мультимедиа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           (для занятий с воспитан.)</w:t>
            </w:r>
          </w:p>
        </w:tc>
      </w:tr>
      <w:tr w:rsidR="00D928A0" w:rsidTr="00F8556A">
        <w:trPr>
          <w:trHeight w:val="96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Экран настенный</w:t>
            </w: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           (для занятий с воспитан.)</w:t>
            </w:r>
          </w:p>
        </w:tc>
      </w:tr>
      <w:tr w:rsidR="00D928A0" w:rsidTr="00F8556A">
        <w:trPr>
          <w:trHeight w:val="960"/>
        </w:trPr>
        <w:tc>
          <w:tcPr>
            <w:tcW w:w="271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спортивного инвентаря </w:t>
            </w: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учреждение</w:t>
            </w:r>
          </w:p>
        </w:tc>
      </w:tr>
      <w:tr w:rsidR="00D928A0" w:rsidTr="00F8556A">
        <w:trPr>
          <w:trHeight w:val="330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74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раб.</w:t>
            </w:r>
          </w:p>
        </w:tc>
      </w:tr>
      <w:tr w:rsidR="00D928A0" w:rsidTr="00F8556A">
        <w:trPr>
          <w:trHeight w:val="315"/>
        </w:trPr>
        <w:tc>
          <w:tcPr>
            <w:tcW w:w="9240" w:type="dxa"/>
            <w:gridSpan w:val="7"/>
            <w:noWrap/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приобретение мебели осуществляются в пределах лимитов </w:t>
            </w:r>
          </w:p>
        </w:tc>
      </w:tr>
      <w:tr w:rsidR="00D928A0" w:rsidTr="00F8556A">
        <w:trPr>
          <w:trHeight w:val="315"/>
        </w:trPr>
        <w:tc>
          <w:tcPr>
            <w:tcW w:w="4463" w:type="dxa"/>
            <w:gridSpan w:val="2"/>
            <w:noWrap/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бюджетных ассигнований.</w:t>
            </w:r>
          </w:p>
        </w:tc>
        <w:tc>
          <w:tcPr>
            <w:tcW w:w="1684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  <w:gridSpan w:val="3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928A0" w:rsidTr="00F8556A">
        <w:trPr>
          <w:trHeight w:val="375"/>
        </w:trPr>
        <w:tc>
          <w:tcPr>
            <w:tcW w:w="2711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  <w:gridSpan w:val="3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928A0" w:rsidTr="00F8556A">
        <w:trPr>
          <w:trHeight w:val="390"/>
        </w:trPr>
        <w:tc>
          <w:tcPr>
            <w:tcW w:w="9240" w:type="dxa"/>
            <w:gridSpan w:val="7"/>
            <w:noWrap/>
            <w:vAlign w:val="center"/>
            <w:hideMark/>
          </w:tcPr>
          <w:p w:rsidR="00D928A0" w:rsidRPr="001F4A81" w:rsidRDefault="00D928A0" w:rsidP="001F4A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F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Норматив на приобретение канцелярских принадлежностей</w:t>
            </w:r>
          </w:p>
        </w:tc>
      </w:tr>
      <w:tr w:rsidR="00D928A0" w:rsidTr="00F8556A">
        <w:trPr>
          <w:trHeight w:val="390"/>
        </w:trPr>
        <w:tc>
          <w:tcPr>
            <w:tcW w:w="9240" w:type="dxa"/>
            <w:gridSpan w:val="7"/>
            <w:noWrap/>
            <w:vAlign w:val="center"/>
            <w:hideMark/>
          </w:tcPr>
          <w:p w:rsidR="00D928A0" w:rsidRPr="001F4A81" w:rsidRDefault="00D928A0" w:rsidP="001F4A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F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(на одного работника расчетной численности персонала)</w:t>
            </w:r>
          </w:p>
        </w:tc>
      </w:tr>
      <w:tr w:rsidR="00D928A0" w:rsidTr="00F8556A">
        <w:trPr>
          <w:trHeight w:val="390"/>
        </w:trPr>
        <w:tc>
          <w:tcPr>
            <w:tcW w:w="2711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  <w:gridSpan w:val="3"/>
            <w:noWrap/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6</w:t>
            </w:r>
          </w:p>
        </w:tc>
      </w:tr>
      <w:tr w:rsidR="00D928A0" w:rsidTr="00F8556A">
        <w:trPr>
          <w:trHeight w:val="645"/>
        </w:trPr>
        <w:tc>
          <w:tcPr>
            <w:tcW w:w="2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получения</w:t>
            </w:r>
          </w:p>
        </w:tc>
        <w:tc>
          <w:tcPr>
            <w:tcW w:w="179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D928A0" w:rsidTr="00F8556A">
        <w:trPr>
          <w:trHeight w:val="330"/>
        </w:trPr>
        <w:tc>
          <w:tcPr>
            <w:tcW w:w="2711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Антистеплер</w:t>
            </w:r>
            <w:proofErr w:type="spellEnd"/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28A0" w:rsidTr="00F8556A">
        <w:trPr>
          <w:trHeight w:val="1275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для записей непроклеенный цветной 9 х 9 х 5 см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месяца</w:t>
            </w:r>
          </w:p>
        </w:tc>
        <w:tc>
          <w:tcPr>
            <w:tcW w:w="1796" w:type="dxa"/>
            <w:gridSpan w:val="3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D928A0" w:rsidTr="00F8556A">
        <w:trPr>
          <w:trHeight w:val="3069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Бумага офисная, формат А4, белая, класс "А", плотность 80 г/м2, белизна 161%, листов в пачке 500, яркость 98, для лазерных принтеров, копировальных аппаратов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D928A0" w:rsidTr="00F8556A">
        <w:trPr>
          <w:trHeight w:val="96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офисная, формат А3, белая, класс "А"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D928A0" w:rsidTr="00F8556A">
        <w:trPr>
          <w:trHeight w:val="645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для факса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 на 1 аппарат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D928A0" w:rsidTr="00F8556A">
        <w:trPr>
          <w:trHeight w:val="960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Дырокол на 10 листов с линейкой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5 лет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D928A0" w:rsidTr="00F8556A">
        <w:trPr>
          <w:trHeight w:val="330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Ежедневник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28A0" w:rsidTr="00F8556A">
        <w:trPr>
          <w:trHeight w:val="645"/>
        </w:trPr>
        <w:tc>
          <w:tcPr>
            <w:tcW w:w="271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 д/бумаг (по размеру)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месяца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D928A0" w:rsidTr="00F8556A">
        <w:trPr>
          <w:trHeight w:val="1275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Закладки самоклеящиеся 5 цветов по 20 листов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28A0" w:rsidTr="00F8556A">
        <w:trPr>
          <w:trHeight w:val="1275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Закладки самоклеящиеся 12 мм, 4 цветов по 35 листов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28A0" w:rsidTr="00F8556A">
        <w:trPr>
          <w:trHeight w:val="330"/>
        </w:trPr>
        <w:tc>
          <w:tcPr>
            <w:tcW w:w="2711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Календарь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28A0" w:rsidTr="00F8556A">
        <w:trPr>
          <w:trHeight w:val="645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Календарь квартальный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796" w:type="dxa"/>
            <w:gridSpan w:val="3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28A0" w:rsidTr="00F8556A">
        <w:trPr>
          <w:trHeight w:val="645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Календарь на пружине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28A0" w:rsidTr="00F8556A">
        <w:trPr>
          <w:trHeight w:val="765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Карандаш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чернографитный</w:t>
            </w:r>
            <w:proofErr w:type="spellEnd"/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28A0" w:rsidTr="00F8556A">
        <w:trPr>
          <w:trHeight w:val="645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Клей-карандаш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месяца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D928A0" w:rsidTr="00F8556A">
        <w:trPr>
          <w:trHeight w:val="645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Клей ПВА 85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6 месяцев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28A0" w:rsidTr="00F8556A">
        <w:trPr>
          <w:trHeight w:val="645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Конверт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D928A0" w:rsidTr="00F8556A">
        <w:trPr>
          <w:trHeight w:val="645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Корректирующая жидкость 20 мл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месяца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28A0" w:rsidTr="00F8556A">
        <w:trPr>
          <w:trHeight w:val="2220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Ластик особо мягкий виниловый ластик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чернографитовых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карандашей 50 x 18 x 23 мм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6 месяцев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28A0" w:rsidTr="00F8556A">
        <w:trPr>
          <w:trHeight w:val="1275"/>
        </w:trPr>
        <w:tc>
          <w:tcPr>
            <w:tcW w:w="2711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Лента упаковочная, 50 мм x 60 м прозрачная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28A0" w:rsidTr="00F8556A">
        <w:trPr>
          <w:trHeight w:val="1275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Лента прозрачная, канцелярская клейкая, 19 мм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796" w:type="dxa"/>
            <w:gridSpan w:val="3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28A0" w:rsidTr="00F8556A">
        <w:trPr>
          <w:trHeight w:val="645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Линейка, шкала - 30 см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28A0" w:rsidTr="00F8556A">
        <w:trPr>
          <w:trHeight w:val="645"/>
        </w:trPr>
        <w:tc>
          <w:tcPr>
            <w:tcW w:w="2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Линейка, шкала - 40 см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D928A0" w:rsidTr="00F8556A">
        <w:trPr>
          <w:trHeight w:val="1590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Листки для заметок с клеевым краем, размер 40 x 50 мм x 100 л.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6 месяцев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28A0" w:rsidTr="00F8556A">
        <w:trPr>
          <w:trHeight w:val="1275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Лотки для бумаги, горизонтальные 3-уровневые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года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28A0" w:rsidTr="00F8556A">
        <w:trPr>
          <w:trHeight w:val="780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цветной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D928A0" w:rsidTr="00F8556A">
        <w:trPr>
          <w:trHeight w:val="330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Ножницы 17 см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года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28A0" w:rsidTr="00F8556A">
        <w:trPr>
          <w:trHeight w:val="420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Ножницы 17,5 см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года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28A0" w:rsidTr="00F8556A">
        <w:trPr>
          <w:trHeight w:val="960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Обложка для переплета А4, 100 шт.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6 месяцев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28A0" w:rsidTr="00F8556A">
        <w:trPr>
          <w:trHeight w:val="645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архивная, картон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28A0" w:rsidTr="00F8556A">
        <w:trPr>
          <w:trHeight w:val="690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на 2 кольцах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D928A0" w:rsidTr="00F8556A">
        <w:trPr>
          <w:trHeight w:val="780"/>
        </w:trPr>
        <w:tc>
          <w:tcPr>
            <w:tcW w:w="2711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Папка с зажимом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D928A0" w:rsidTr="00F8556A">
        <w:trPr>
          <w:trHeight w:val="1275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- конверт-регистр с кнопкой, ф. А4, 0,18 мм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796" w:type="dxa"/>
            <w:gridSpan w:val="3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28A0" w:rsidTr="00F8556A">
        <w:trPr>
          <w:trHeight w:val="825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Папка-регистратор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D928A0" w:rsidTr="00F8556A">
        <w:trPr>
          <w:trHeight w:val="960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Папка-уголок 0,15 мм, ф. А4, пластик, гладкая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28A0" w:rsidTr="00F8556A">
        <w:trPr>
          <w:trHeight w:val="1275"/>
        </w:trPr>
        <w:tc>
          <w:tcPr>
            <w:tcW w:w="2711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файл-вкладыш А4, Эконом, 100 шт./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D928A0" w:rsidTr="00F8556A">
        <w:trPr>
          <w:trHeight w:val="960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Подставка для канцелярских мелочей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года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D928A0" w:rsidTr="00F8556A">
        <w:trPr>
          <w:trHeight w:val="1275"/>
        </w:trPr>
        <w:tc>
          <w:tcPr>
            <w:tcW w:w="2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автоматическая шариковая, синяя, черная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D928A0" w:rsidTr="00F8556A">
        <w:trPr>
          <w:trHeight w:val="780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Ручка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цветная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D928A0" w:rsidTr="00F8556A">
        <w:trPr>
          <w:trHeight w:val="780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Салфетки для оргтехники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D928A0" w:rsidTr="00F8556A">
        <w:trPr>
          <w:trHeight w:val="1125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Скобы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степлера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размеру)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D928A0" w:rsidTr="00F8556A">
        <w:trPr>
          <w:trHeight w:val="690"/>
        </w:trPr>
        <w:tc>
          <w:tcPr>
            <w:tcW w:w="2711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Скоросшиватель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6 месяцев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D928A0" w:rsidTr="00F8556A">
        <w:trPr>
          <w:trHeight w:val="750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Скоросшиватель Дело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6 месяцев</w:t>
            </w:r>
          </w:p>
        </w:tc>
        <w:tc>
          <w:tcPr>
            <w:tcW w:w="1796" w:type="dxa"/>
            <w:gridSpan w:val="3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D928A0" w:rsidTr="00F8556A">
        <w:trPr>
          <w:trHeight w:val="75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Скоросшиватель на пружине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6 месяцев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D928A0" w:rsidTr="00F8556A">
        <w:trPr>
          <w:trHeight w:val="735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Скоросшиватель пластиковый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6 месяцев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D928A0" w:rsidTr="00F8556A">
        <w:trPr>
          <w:trHeight w:val="1095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Скрепки канцелярские (по размеру)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6 месяцев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D928A0" w:rsidTr="00F8556A">
        <w:trPr>
          <w:trHeight w:val="735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Степлер</w:t>
            </w:r>
            <w:proofErr w:type="spellEnd"/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D928A0" w:rsidTr="00F8556A">
        <w:trPr>
          <w:trHeight w:val="840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Стержень цветной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D928A0" w:rsidTr="00F8556A">
        <w:trPr>
          <w:trHeight w:val="870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Тетрадь (в ассортименте)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6 месяцев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D928A0" w:rsidTr="00F8556A">
        <w:trPr>
          <w:trHeight w:val="1905"/>
        </w:trPr>
        <w:tc>
          <w:tcPr>
            <w:tcW w:w="2711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Точилка для карандашей пластиковая с контейнером для стружки, двухсекционная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28A0" w:rsidTr="00F8556A">
        <w:trPr>
          <w:trHeight w:val="330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подушка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28A0" w:rsidRDefault="00D928A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928A0" w:rsidTr="00F8556A">
        <w:trPr>
          <w:trHeight w:val="96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штемпельная,цвет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краски -синий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D928A0" w:rsidTr="00F8556A">
        <w:trPr>
          <w:trHeight w:val="1140"/>
        </w:trPr>
        <w:tc>
          <w:tcPr>
            <w:tcW w:w="2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Краски в наборе 12 цветов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ребенка и более по мере необходимости</w:t>
            </w:r>
          </w:p>
        </w:tc>
      </w:tr>
      <w:tr w:rsidR="00D928A0" w:rsidTr="00F8556A">
        <w:trPr>
          <w:trHeight w:val="1275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Карандаши цветные в наборе 12 цветов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ребенка и более по мере необходимости</w:t>
            </w:r>
          </w:p>
        </w:tc>
      </w:tr>
      <w:tr w:rsidR="00D928A0" w:rsidTr="00F8556A">
        <w:trPr>
          <w:trHeight w:val="315"/>
        </w:trPr>
        <w:tc>
          <w:tcPr>
            <w:tcW w:w="9240" w:type="dxa"/>
            <w:gridSpan w:val="7"/>
            <w:noWrap/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Указанный перечень, наименование канцелярских принадлежностей, </w:t>
            </w:r>
          </w:p>
        </w:tc>
      </w:tr>
      <w:tr w:rsidR="00D928A0" w:rsidTr="00F8556A">
        <w:trPr>
          <w:trHeight w:val="315"/>
        </w:trPr>
        <w:tc>
          <w:tcPr>
            <w:tcW w:w="9240" w:type="dxa"/>
            <w:gridSpan w:val="7"/>
            <w:noWrap/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количество, период получения могут уточняться в соответствии с </w:t>
            </w:r>
          </w:p>
        </w:tc>
      </w:tr>
      <w:tr w:rsidR="00D928A0" w:rsidTr="00F8556A">
        <w:trPr>
          <w:trHeight w:val="315"/>
        </w:trPr>
        <w:tc>
          <w:tcPr>
            <w:tcW w:w="7444" w:type="dxa"/>
            <w:gridSpan w:val="4"/>
            <w:noWrap/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потребностью работников, исходя из характера работы.</w:t>
            </w:r>
          </w:p>
        </w:tc>
        <w:tc>
          <w:tcPr>
            <w:tcW w:w="1796" w:type="dxa"/>
            <w:gridSpan w:val="3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928A0" w:rsidTr="00F8556A">
        <w:trPr>
          <w:trHeight w:val="315"/>
        </w:trPr>
        <w:tc>
          <w:tcPr>
            <w:tcW w:w="7444" w:type="dxa"/>
            <w:gridSpan w:val="4"/>
            <w:noWrap/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приобретение канцелярских принадлежностей </w:t>
            </w:r>
          </w:p>
        </w:tc>
        <w:tc>
          <w:tcPr>
            <w:tcW w:w="1796" w:type="dxa"/>
            <w:gridSpan w:val="3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928A0" w:rsidTr="00F8556A">
        <w:trPr>
          <w:trHeight w:val="315"/>
        </w:trPr>
        <w:tc>
          <w:tcPr>
            <w:tcW w:w="7444" w:type="dxa"/>
            <w:gridSpan w:val="4"/>
            <w:noWrap/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осуществляются в пределах лимитов бюджетных ассигнований.</w:t>
            </w:r>
          </w:p>
        </w:tc>
        <w:tc>
          <w:tcPr>
            <w:tcW w:w="1796" w:type="dxa"/>
            <w:gridSpan w:val="3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928A0" w:rsidTr="00F8556A">
        <w:trPr>
          <w:trHeight w:val="375"/>
        </w:trPr>
        <w:tc>
          <w:tcPr>
            <w:tcW w:w="2711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  <w:gridSpan w:val="3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928A0" w:rsidTr="00F8556A">
        <w:trPr>
          <w:trHeight w:val="390"/>
        </w:trPr>
        <w:tc>
          <w:tcPr>
            <w:tcW w:w="9240" w:type="dxa"/>
            <w:gridSpan w:val="7"/>
            <w:noWrap/>
            <w:vAlign w:val="center"/>
            <w:hideMark/>
          </w:tcPr>
          <w:p w:rsidR="00D928A0" w:rsidRPr="001F4A81" w:rsidRDefault="00D928A0" w:rsidP="001F4A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F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Норматив на приобретение хозяйственных товаров</w:t>
            </w:r>
          </w:p>
        </w:tc>
      </w:tr>
      <w:tr w:rsidR="00D928A0" w:rsidTr="00F8556A">
        <w:trPr>
          <w:trHeight w:val="390"/>
        </w:trPr>
        <w:tc>
          <w:tcPr>
            <w:tcW w:w="4463" w:type="dxa"/>
            <w:gridSpan w:val="2"/>
            <w:noWrap/>
            <w:vAlign w:val="center"/>
            <w:hideMark/>
          </w:tcPr>
          <w:p w:rsidR="00D928A0" w:rsidRPr="001F4A81" w:rsidRDefault="00D928A0" w:rsidP="001F4A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F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 принадлежностей</w:t>
            </w:r>
          </w:p>
        </w:tc>
        <w:tc>
          <w:tcPr>
            <w:tcW w:w="1684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  <w:gridSpan w:val="3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928A0" w:rsidTr="00F8556A">
        <w:trPr>
          <w:trHeight w:val="405"/>
        </w:trPr>
        <w:tc>
          <w:tcPr>
            <w:tcW w:w="2711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  <w:gridSpan w:val="3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928A0" w:rsidTr="00F8556A">
        <w:trPr>
          <w:trHeight w:val="645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получения</w:t>
            </w:r>
          </w:p>
        </w:tc>
        <w:tc>
          <w:tcPr>
            <w:tcW w:w="1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D928A0" w:rsidTr="00F8556A">
        <w:trPr>
          <w:trHeight w:val="960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Мыло хозяйственное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кусок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учреждение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D928A0" w:rsidTr="00F8556A">
        <w:trPr>
          <w:trHeight w:val="960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Мыло туалетное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кусок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учреждение</w:t>
            </w:r>
          </w:p>
        </w:tc>
        <w:tc>
          <w:tcPr>
            <w:tcW w:w="1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D928A0" w:rsidTr="00F8556A">
        <w:trPr>
          <w:trHeight w:val="960"/>
        </w:trPr>
        <w:tc>
          <w:tcPr>
            <w:tcW w:w="271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кальцинир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учреждение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D928A0" w:rsidTr="00F8556A">
        <w:trPr>
          <w:trHeight w:val="960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Стиральный порошок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учреждение</w:t>
            </w:r>
          </w:p>
        </w:tc>
        <w:tc>
          <w:tcPr>
            <w:tcW w:w="1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D928A0" w:rsidTr="00F8556A">
        <w:trPr>
          <w:trHeight w:val="96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Моющие средства</w:t>
            </w: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пачка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учреждение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D928A0" w:rsidTr="00F8556A">
        <w:trPr>
          <w:trHeight w:val="96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Хлорная известь,</w:t>
            </w:r>
            <w:r w:rsidR="006A2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хлорамин</w:t>
            </w: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учреждение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D928A0" w:rsidTr="00F8556A">
        <w:trPr>
          <w:trHeight w:val="1035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Ткань для мытья полов</w:t>
            </w: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учреждение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D928A0" w:rsidTr="00F8556A">
        <w:trPr>
          <w:trHeight w:val="60"/>
        </w:trPr>
        <w:tc>
          <w:tcPr>
            <w:tcW w:w="27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928A0" w:rsidTr="00F8556A">
        <w:trPr>
          <w:trHeight w:val="960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Щетки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4 месяца на 1 учреждение</w:t>
            </w:r>
          </w:p>
        </w:tc>
        <w:tc>
          <w:tcPr>
            <w:tcW w:w="1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D928A0" w:rsidTr="00F8556A">
        <w:trPr>
          <w:trHeight w:val="960"/>
        </w:trPr>
        <w:tc>
          <w:tcPr>
            <w:tcW w:w="271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Веники</w:t>
            </w: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учреждение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D928A0" w:rsidTr="00F8556A">
        <w:trPr>
          <w:trHeight w:val="960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Метла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учреждение</w:t>
            </w:r>
          </w:p>
        </w:tc>
        <w:tc>
          <w:tcPr>
            <w:tcW w:w="1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D928A0" w:rsidTr="00F8556A">
        <w:trPr>
          <w:trHeight w:val="96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</w:t>
            </w:r>
            <w:r w:rsidR="006A2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</w:t>
            </w: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учреждение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D928A0" w:rsidTr="00F8556A">
        <w:trPr>
          <w:trHeight w:val="96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</w:t>
            </w:r>
            <w:r w:rsidR="006A2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 дневного света</w:t>
            </w: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учреждение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D928A0" w:rsidTr="00F8556A">
        <w:trPr>
          <w:trHeight w:val="96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Туалетная бумага</w:t>
            </w: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учреждение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D928A0" w:rsidTr="00F8556A">
        <w:trPr>
          <w:trHeight w:val="159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Медикаменты</w:t>
            </w: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учреждение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 не более 1000 руб.</w:t>
            </w:r>
            <w:r w:rsidR="006A2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год на 1 учреж</w:t>
            </w:r>
            <w:r w:rsidR="006A2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ение</w:t>
            </w:r>
          </w:p>
        </w:tc>
      </w:tr>
      <w:tr w:rsidR="00D928A0" w:rsidTr="00F8556A">
        <w:trPr>
          <w:trHeight w:val="330"/>
        </w:trPr>
        <w:tc>
          <w:tcPr>
            <w:tcW w:w="92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928A0" w:rsidRPr="001F4A81" w:rsidRDefault="00D928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F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Спец.</w:t>
            </w:r>
            <w:r w:rsidR="006A247F" w:rsidRPr="001F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1F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одежда и обувь</w:t>
            </w:r>
          </w:p>
        </w:tc>
      </w:tr>
      <w:tr w:rsidR="00D928A0" w:rsidTr="00F8556A">
        <w:trPr>
          <w:trHeight w:val="222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специальной одежды, специальной обуви и других средств индивидуальной защиты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6A24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</w:t>
            </w:r>
            <w:r w:rsidR="00D92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типовыми нормами</w:t>
            </w:r>
          </w:p>
        </w:tc>
      </w:tr>
      <w:tr w:rsidR="00D928A0" w:rsidTr="00F8556A">
        <w:trPr>
          <w:trHeight w:val="315"/>
        </w:trPr>
        <w:tc>
          <w:tcPr>
            <w:tcW w:w="9240" w:type="dxa"/>
            <w:gridSpan w:val="7"/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Расчетная потребность формируется исходя из характера работы и устанавливается для всех лиц, замещающих должности и (или) штатные единицы в размере не более 1000 руб. в год на единицу. Приобретение хозяйственных товаров и принадлежностей осуществляется в пределах доведенных лимитов бюджетных ассигнований.</w:t>
            </w:r>
          </w:p>
        </w:tc>
      </w:tr>
      <w:tr w:rsidR="00D928A0" w:rsidTr="00F8556A">
        <w:trPr>
          <w:trHeight w:val="375"/>
        </w:trPr>
        <w:tc>
          <w:tcPr>
            <w:tcW w:w="2711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  <w:gridSpan w:val="3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928A0" w:rsidTr="00F8556A">
        <w:trPr>
          <w:trHeight w:val="390"/>
        </w:trPr>
        <w:tc>
          <w:tcPr>
            <w:tcW w:w="7444" w:type="dxa"/>
            <w:gridSpan w:val="4"/>
            <w:noWrap/>
            <w:vAlign w:val="center"/>
            <w:hideMark/>
          </w:tcPr>
          <w:p w:rsidR="00D928A0" w:rsidRPr="001F4A81" w:rsidRDefault="00D928A0" w:rsidP="001F4A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F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Норматив на приобретение иных товаров и услуг</w:t>
            </w:r>
          </w:p>
        </w:tc>
        <w:tc>
          <w:tcPr>
            <w:tcW w:w="1796" w:type="dxa"/>
            <w:gridSpan w:val="3"/>
            <w:noWrap/>
            <w:vAlign w:val="center"/>
            <w:hideMark/>
          </w:tcPr>
          <w:p w:rsidR="00D928A0" w:rsidRPr="001F4A81" w:rsidRDefault="00D928A0" w:rsidP="001F4A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928A0" w:rsidTr="00F8556A">
        <w:trPr>
          <w:trHeight w:val="390"/>
        </w:trPr>
        <w:tc>
          <w:tcPr>
            <w:tcW w:w="9240" w:type="dxa"/>
            <w:gridSpan w:val="7"/>
            <w:vAlign w:val="center"/>
            <w:hideMark/>
          </w:tcPr>
          <w:p w:rsidR="00D928A0" w:rsidRPr="001F4A81" w:rsidRDefault="00D928A0" w:rsidP="001F4A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F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1) Норматив на приобретение ноутбуков</w:t>
            </w:r>
          </w:p>
        </w:tc>
      </w:tr>
      <w:tr w:rsidR="00D928A0" w:rsidTr="006A247F">
        <w:trPr>
          <w:trHeight w:val="405"/>
        </w:trPr>
        <w:tc>
          <w:tcPr>
            <w:tcW w:w="2711" w:type="dxa"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gridSpan w:val="3"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928A0" w:rsidTr="006A247F">
        <w:trPr>
          <w:trHeight w:val="960"/>
        </w:trPr>
        <w:tc>
          <w:tcPr>
            <w:tcW w:w="2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должностей</w:t>
            </w:r>
          </w:p>
        </w:tc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оргтехники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в годах</w:t>
            </w:r>
          </w:p>
        </w:tc>
        <w:tc>
          <w:tcPr>
            <w:tcW w:w="15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Стоимость, тыс.</w:t>
            </w:r>
            <w:r w:rsidR="006A2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D928A0" w:rsidTr="006A247F">
        <w:trPr>
          <w:trHeight w:val="1590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 на лицо, замещающее должность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523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30,0</w:t>
            </w:r>
          </w:p>
        </w:tc>
        <w:tc>
          <w:tcPr>
            <w:tcW w:w="1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28A0" w:rsidTr="006A247F">
        <w:trPr>
          <w:trHeight w:val="1590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74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 на лицо, замещающее должность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523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30,0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28A0" w:rsidTr="006A247F">
        <w:trPr>
          <w:trHeight w:val="1590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работники   (секретарь,</w:t>
            </w:r>
            <w:r w:rsidR="006C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делопроизводитель,</w:t>
            </w:r>
            <w:r w:rsidR="006C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бухгалтер)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 на лицо, замещающее должность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523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30,0</w:t>
            </w:r>
          </w:p>
        </w:tc>
        <w:tc>
          <w:tcPr>
            <w:tcW w:w="1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28A0" w:rsidTr="00F8556A">
        <w:trPr>
          <w:trHeight w:val="315"/>
        </w:trPr>
        <w:tc>
          <w:tcPr>
            <w:tcW w:w="9240" w:type="dxa"/>
            <w:gridSpan w:val="7"/>
            <w:noWrap/>
            <w:vAlign w:val="center"/>
            <w:hideMark/>
          </w:tcPr>
          <w:p w:rsidR="001F4A81" w:rsidRDefault="001F4A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Расчетная потребность формируется исходя из характера работы.</w:t>
            </w:r>
          </w:p>
        </w:tc>
      </w:tr>
      <w:tr w:rsidR="00D928A0" w:rsidTr="00F8556A">
        <w:trPr>
          <w:trHeight w:val="390"/>
        </w:trPr>
        <w:tc>
          <w:tcPr>
            <w:tcW w:w="9240" w:type="dxa"/>
            <w:gridSpan w:val="7"/>
            <w:noWrap/>
            <w:vAlign w:val="center"/>
            <w:hideMark/>
          </w:tcPr>
          <w:p w:rsidR="001F4A81" w:rsidRDefault="001F4A81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1F4A81" w:rsidRDefault="001F4A81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1F4A81" w:rsidRDefault="001F4A81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D928A0" w:rsidRPr="001F4A81" w:rsidRDefault="00D928A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F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2) Норматив на приобретение аппаратов факсимильной связи </w:t>
            </w:r>
          </w:p>
        </w:tc>
      </w:tr>
      <w:tr w:rsidR="00D928A0" w:rsidTr="006C46F1">
        <w:trPr>
          <w:trHeight w:val="390"/>
        </w:trPr>
        <w:tc>
          <w:tcPr>
            <w:tcW w:w="2711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gridSpan w:val="3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928A0" w:rsidTr="006C46F1">
        <w:trPr>
          <w:trHeight w:val="960"/>
        </w:trPr>
        <w:tc>
          <w:tcPr>
            <w:tcW w:w="2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должностей</w:t>
            </w:r>
          </w:p>
        </w:tc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оргтехники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в годах</w:t>
            </w:r>
          </w:p>
        </w:tc>
        <w:tc>
          <w:tcPr>
            <w:tcW w:w="15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Стоимость, тыс.</w:t>
            </w:r>
            <w:r w:rsidR="006C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D928A0" w:rsidTr="006C46F1">
        <w:trPr>
          <w:trHeight w:val="1590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 на лицо, замещающее должность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523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10,0</w:t>
            </w:r>
          </w:p>
        </w:tc>
        <w:tc>
          <w:tcPr>
            <w:tcW w:w="1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28A0" w:rsidTr="006C46F1">
        <w:trPr>
          <w:trHeight w:val="375"/>
        </w:trPr>
        <w:tc>
          <w:tcPr>
            <w:tcW w:w="2711" w:type="dxa"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gridSpan w:val="3"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928A0" w:rsidTr="00F8556A">
        <w:trPr>
          <w:trHeight w:val="390"/>
        </w:trPr>
        <w:tc>
          <w:tcPr>
            <w:tcW w:w="9240" w:type="dxa"/>
            <w:gridSpan w:val="7"/>
            <w:noWrap/>
            <w:vAlign w:val="center"/>
            <w:hideMark/>
          </w:tcPr>
          <w:p w:rsidR="00D928A0" w:rsidRPr="001F4A81" w:rsidRDefault="00D928A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F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3) Норматив на приобретение мониторов и системных блоков </w:t>
            </w:r>
          </w:p>
        </w:tc>
      </w:tr>
      <w:tr w:rsidR="00D928A0" w:rsidTr="006C46F1">
        <w:trPr>
          <w:trHeight w:val="405"/>
        </w:trPr>
        <w:tc>
          <w:tcPr>
            <w:tcW w:w="2711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gridSpan w:val="3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928A0" w:rsidTr="006C46F1">
        <w:trPr>
          <w:trHeight w:val="960"/>
        </w:trPr>
        <w:tc>
          <w:tcPr>
            <w:tcW w:w="2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должностей</w:t>
            </w:r>
          </w:p>
        </w:tc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оргтехники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в годах</w:t>
            </w:r>
          </w:p>
        </w:tc>
        <w:tc>
          <w:tcPr>
            <w:tcW w:w="15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Стоимость, тыс.</w:t>
            </w:r>
            <w:r w:rsidR="006C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D928A0" w:rsidTr="006C46F1">
        <w:trPr>
          <w:trHeight w:val="1590"/>
        </w:trPr>
        <w:tc>
          <w:tcPr>
            <w:tcW w:w="2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 на лицо, замещающее должность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523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10,0</w:t>
            </w:r>
          </w:p>
        </w:tc>
        <w:tc>
          <w:tcPr>
            <w:tcW w:w="1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28A0" w:rsidTr="006C46F1">
        <w:trPr>
          <w:trHeight w:val="1590"/>
        </w:trPr>
        <w:tc>
          <w:tcPr>
            <w:tcW w:w="271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C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 на лицо, замещающее должность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28A0" w:rsidTr="006C46F1">
        <w:trPr>
          <w:trHeight w:val="1590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работники   (секретарь,</w:t>
            </w:r>
            <w:r w:rsidR="006C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делопроизводитель,</w:t>
            </w:r>
            <w:r w:rsidR="006C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бухгалтер)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 на лицо, замещающее должность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523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10,0</w:t>
            </w:r>
          </w:p>
        </w:tc>
        <w:tc>
          <w:tcPr>
            <w:tcW w:w="1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28A0" w:rsidTr="006C46F1">
        <w:trPr>
          <w:trHeight w:val="315"/>
        </w:trPr>
        <w:tc>
          <w:tcPr>
            <w:tcW w:w="2711" w:type="dxa"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gridSpan w:val="3"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928A0" w:rsidTr="00F8556A">
        <w:trPr>
          <w:trHeight w:val="315"/>
        </w:trPr>
        <w:tc>
          <w:tcPr>
            <w:tcW w:w="9240" w:type="dxa"/>
            <w:gridSpan w:val="7"/>
            <w:noWrap/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Расчетная потребность формируется исходя из характера работы.</w:t>
            </w:r>
          </w:p>
        </w:tc>
      </w:tr>
      <w:tr w:rsidR="00D928A0" w:rsidTr="006C46F1">
        <w:trPr>
          <w:trHeight w:val="375"/>
        </w:trPr>
        <w:tc>
          <w:tcPr>
            <w:tcW w:w="2711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gridSpan w:val="3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928A0" w:rsidTr="006C46F1">
        <w:trPr>
          <w:trHeight w:val="390"/>
        </w:trPr>
        <w:tc>
          <w:tcPr>
            <w:tcW w:w="7670" w:type="dxa"/>
            <w:gridSpan w:val="6"/>
            <w:noWrap/>
            <w:vAlign w:val="center"/>
            <w:hideMark/>
          </w:tcPr>
          <w:p w:rsidR="00D928A0" w:rsidRPr="001F4A81" w:rsidRDefault="00D928A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F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4) Норматив на приобретение калькуляторов</w:t>
            </w:r>
          </w:p>
        </w:tc>
        <w:tc>
          <w:tcPr>
            <w:tcW w:w="1570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928A0" w:rsidTr="006C46F1">
        <w:trPr>
          <w:trHeight w:val="390"/>
        </w:trPr>
        <w:tc>
          <w:tcPr>
            <w:tcW w:w="2711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gridSpan w:val="3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928A0" w:rsidTr="006C46F1">
        <w:trPr>
          <w:trHeight w:val="960"/>
        </w:trPr>
        <w:tc>
          <w:tcPr>
            <w:tcW w:w="2711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должностей</w:t>
            </w:r>
          </w:p>
        </w:tc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оргтехники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в годах</w:t>
            </w:r>
          </w:p>
        </w:tc>
        <w:tc>
          <w:tcPr>
            <w:tcW w:w="1523" w:type="dxa"/>
            <w:gridSpan w:val="3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Стоимость, тыс.</w:t>
            </w:r>
            <w:r w:rsidR="006C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570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D928A0" w:rsidTr="006C46F1">
        <w:trPr>
          <w:trHeight w:val="1590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Директор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 на лицо, замещающее должность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523" w:type="dxa"/>
            <w:gridSpan w:val="3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1,0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28A0" w:rsidTr="006C46F1">
        <w:trPr>
          <w:trHeight w:val="159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C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 на лицо, замещающее должность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523" w:type="dxa"/>
            <w:gridSpan w:val="3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1,0</w:t>
            </w:r>
          </w:p>
        </w:tc>
        <w:tc>
          <w:tcPr>
            <w:tcW w:w="1570" w:type="dxa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28A0" w:rsidTr="006C46F1">
        <w:trPr>
          <w:trHeight w:val="159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работники   (секретарь,</w:t>
            </w:r>
            <w:r w:rsidR="006C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делопроизводитель,</w:t>
            </w:r>
            <w:r w:rsidR="006C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бухгалтер)</w:t>
            </w:r>
          </w:p>
        </w:tc>
        <w:tc>
          <w:tcPr>
            <w:tcW w:w="1752" w:type="dxa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 на лицо, замещающее должность</w:t>
            </w:r>
          </w:p>
        </w:tc>
        <w:tc>
          <w:tcPr>
            <w:tcW w:w="1684" w:type="dxa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523" w:type="dxa"/>
            <w:gridSpan w:val="3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1,0</w:t>
            </w:r>
          </w:p>
        </w:tc>
        <w:tc>
          <w:tcPr>
            <w:tcW w:w="1570" w:type="dxa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28A0" w:rsidTr="00F8556A">
        <w:trPr>
          <w:trHeight w:val="315"/>
        </w:trPr>
        <w:tc>
          <w:tcPr>
            <w:tcW w:w="9240" w:type="dxa"/>
            <w:gridSpan w:val="7"/>
            <w:vAlign w:val="center"/>
            <w:hideMark/>
          </w:tcPr>
          <w:p w:rsidR="00D928A0" w:rsidRDefault="00D92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приобретение иных товаров и услуг осуществляются в пределах доведенных лимитов бюджетных ассигнований.</w:t>
            </w:r>
          </w:p>
        </w:tc>
      </w:tr>
      <w:tr w:rsidR="00D928A0" w:rsidTr="00F8556A">
        <w:trPr>
          <w:trHeight w:val="300"/>
        </w:trPr>
        <w:tc>
          <w:tcPr>
            <w:tcW w:w="2711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  <w:gridSpan w:val="3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928A0" w:rsidTr="00F8556A">
        <w:trPr>
          <w:trHeight w:val="390"/>
        </w:trPr>
        <w:tc>
          <w:tcPr>
            <w:tcW w:w="9240" w:type="dxa"/>
            <w:gridSpan w:val="7"/>
            <w:noWrap/>
            <w:vAlign w:val="center"/>
          </w:tcPr>
          <w:p w:rsidR="00D928A0" w:rsidRPr="001F4A81" w:rsidRDefault="00D928A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F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5) Норматив на приобретение телефонных  аппаратов </w:t>
            </w:r>
          </w:p>
        </w:tc>
      </w:tr>
      <w:tr w:rsidR="00D928A0" w:rsidTr="006C46F1">
        <w:trPr>
          <w:trHeight w:val="390"/>
        </w:trPr>
        <w:tc>
          <w:tcPr>
            <w:tcW w:w="2711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gridSpan w:val="3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noWrap/>
            <w:vAlign w:val="center"/>
            <w:hideMark/>
          </w:tcPr>
          <w:p w:rsidR="00D928A0" w:rsidRDefault="00D928A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928A0" w:rsidTr="006C46F1">
        <w:trPr>
          <w:trHeight w:val="960"/>
        </w:trPr>
        <w:tc>
          <w:tcPr>
            <w:tcW w:w="2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должностей</w:t>
            </w:r>
          </w:p>
        </w:tc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оргтехники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в годах</w:t>
            </w:r>
          </w:p>
        </w:tc>
        <w:tc>
          <w:tcPr>
            <w:tcW w:w="15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Стоимость, тыс.</w:t>
            </w:r>
            <w:r w:rsidR="006C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D928A0" w:rsidTr="006C46F1">
        <w:trPr>
          <w:trHeight w:val="1590"/>
        </w:trPr>
        <w:tc>
          <w:tcPr>
            <w:tcW w:w="271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, зам.</w:t>
            </w:r>
            <w:r w:rsidR="00B74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, секретарь,</w:t>
            </w:r>
            <w:r w:rsidR="00B74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 на лицо, замещающее должность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928A0" w:rsidRDefault="00D92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928A0" w:rsidRDefault="00D928A0" w:rsidP="00D928A0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994B22" w:rsidRDefault="00994B22" w:rsidP="00C92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B22" w:rsidRDefault="00994B22" w:rsidP="00C92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B22" w:rsidRDefault="00994B22" w:rsidP="00C92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B22" w:rsidRDefault="00994B22" w:rsidP="00C92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B22" w:rsidRDefault="00994B22" w:rsidP="00C92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B22" w:rsidRDefault="00994B22" w:rsidP="00C92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B22" w:rsidRDefault="00994B22" w:rsidP="00C92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B22" w:rsidRDefault="00994B22" w:rsidP="00C92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B22" w:rsidRDefault="00994B22" w:rsidP="00C92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B22" w:rsidRDefault="00994B22" w:rsidP="00C92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B22" w:rsidRDefault="00994B22" w:rsidP="00C92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B22" w:rsidRDefault="00994B22" w:rsidP="00C92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B22" w:rsidRDefault="00994B22" w:rsidP="00C92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B22" w:rsidRDefault="00994B22" w:rsidP="00C92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B22" w:rsidRDefault="00994B22" w:rsidP="00C92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A81" w:rsidRDefault="001F4A81" w:rsidP="001F4A81">
      <w:pPr>
        <w:rPr>
          <w:rFonts w:ascii="Times New Roman" w:hAnsi="Times New Roman" w:cs="Times New Roman"/>
          <w:b/>
          <w:sz w:val="28"/>
          <w:szCs w:val="28"/>
        </w:rPr>
      </w:pPr>
    </w:p>
    <w:p w:rsidR="00994B22" w:rsidRDefault="00A236A6" w:rsidP="001F4A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94B22" w:rsidRDefault="00994B22" w:rsidP="00994B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отдела образования</w:t>
      </w:r>
    </w:p>
    <w:p w:rsidR="00994B22" w:rsidRDefault="00994B22" w:rsidP="00994B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29.04.2016 № 76/4</w:t>
      </w:r>
    </w:p>
    <w:p w:rsidR="00994B22" w:rsidRPr="00C92D4A" w:rsidRDefault="00994B22" w:rsidP="00994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4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94B22" w:rsidRDefault="00994B22" w:rsidP="00994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4A">
        <w:rPr>
          <w:rFonts w:ascii="Times New Roman" w:hAnsi="Times New Roman" w:cs="Times New Roman"/>
          <w:b/>
          <w:sz w:val="28"/>
          <w:szCs w:val="28"/>
        </w:rPr>
        <w:t xml:space="preserve">нормативов затрат на обеспечение функций </w:t>
      </w:r>
    </w:p>
    <w:p w:rsidR="00994B22" w:rsidRDefault="00994B22" w:rsidP="00C9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 образования администрации Савинского муниципального района</w:t>
      </w:r>
    </w:p>
    <w:p w:rsidR="006C46F1" w:rsidRDefault="006C46F1" w:rsidP="00C92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78"/>
        <w:gridCol w:w="139"/>
        <w:gridCol w:w="427"/>
        <w:gridCol w:w="889"/>
        <w:gridCol w:w="667"/>
        <w:gridCol w:w="433"/>
        <w:gridCol w:w="652"/>
        <w:gridCol w:w="616"/>
        <w:gridCol w:w="150"/>
        <w:gridCol w:w="283"/>
        <w:gridCol w:w="636"/>
        <w:gridCol w:w="633"/>
        <w:gridCol w:w="150"/>
        <w:gridCol w:w="424"/>
        <w:gridCol w:w="654"/>
        <w:gridCol w:w="623"/>
        <w:gridCol w:w="291"/>
      </w:tblGrid>
      <w:tr w:rsidR="006C46F1" w:rsidTr="00966E6E">
        <w:trPr>
          <w:trHeight w:val="390"/>
        </w:trPr>
        <w:tc>
          <w:tcPr>
            <w:tcW w:w="9945" w:type="dxa"/>
            <w:gridSpan w:val="17"/>
            <w:noWrap/>
            <w:vAlign w:val="bottom"/>
            <w:hideMark/>
          </w:tcPr>
          <w:p w:rsidR="006C46F1" w:rsidRDefault="006C46F1" w:rsidP="006C46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Нормативы количества абонентских номеров пользовательского</w:t>
            </w:r>
          </w:p>
        </w:tc>
      </w:tr>
      <w:tr w:rsidR="006C46F1" w:rsidTr="00966E6E">
        <w:trPr>
          <w:trHeight w:val="390"/>
        </w:trPr>
        <w:tc>
          <w:tcPr>
            <w:tcW w:w="9945" w:type="dxa"/>
            <w:gridSpan w:val="17"/>
            <w:noWrap/>
            <w:vAlign w:val="bottom"/>
            <w:hideMark/>
          </w:tcPr>
          <w:p w:rsidR="006C46F1" w:rsidRDefault="006C46F1" w:rsidP="006C46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(оконечного) оборудования, подключенного к сети подвижной</w:t>
            </w:r>
          </w:p>
        </w:tc>
      </w:tr>
      <w:tr w:rsidR="006C46F1" w:rsidTr="00966E6E">
        <w:trPr>
          <w:trHeight w:val="390"/>
        </w:trPr>
        <w:tc>
          <w:tcPr>
            <w:tcW w:w="9945" w:type="dxa"/>
            <w:gridSpan w:val="17"/>
            <w:noWrap/>
            <w:vAlign w:val="bottom"/>
            <w:hideMark/>
          </w:tcPr>
          <w:p w:rsidR="006C46F1" w:rsidRDefault="006C46F1" w:rsidP="006C46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связи, цены услуг подвижной связи, количества SIM-карт,</w:t>
            </w:r>
          </w:p>
        </w:tc>
      </w:tr>
      <w:tr w:rsidR="006C46F1" w:rsidTr="006E5B9E">
        <w:trPr>
          <w:trHeight w:val="390"/>
        </w:trPr>
        <w:tc>
          <w:tcPr>
            <w:tcW w:w="7803" w:type="dxa"/>
            <w:gridSpan w:val="12"/>
            <w:noWrap/>
            <w:vAlign w:val="bottom"/>
            <w:hideMark/>
          </w:tcPr>
          <w:p w:rsidR="006C46F1" w:rsidRDefault="006C46F1" w:rsidP="006C46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количества и цены средств подвижной связи</w:t>
            </w:r>
          </w:p>
        </w:tc>
        <w:tc>
          <w:tcPr>
            <w:tcW w:w="2142" w:type="dxa"/>
            <w:gridSpan w:val="5"/>
            <w:noWrap/>
            <w:vAlign w:val="bottom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6C46F1" w:rsidTr="006E5B9E">
        <w:trPr>
          <w:trHeight w:val="390"/>
        </w:trPr>
        <w:tc>
          <w:tcPr>
            <w:tcW w:w="2278" w:type="dxa"/>
            <w:noWrap/>
            <w:vAlign w:val="bottom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gridSpan w:val="4"/>
            <w:noWrap/>
            <w:vAlign w:val="bottom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noWrap/>
            <w:vAlign w:val="bottom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gridSpan w:val="4"/>
            <w:noWrap/>
            <w:vAlign w:val="bottom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2" w:type="dxa"/>
            <w:gridSpan w:val="5"/>
            <w:noWrap/>
            <w:vAlign w:val="bottom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1</w:t>
            </w:r>
          </w:p>
        </w:tc>
      </w:tr>
      <w:tr w:rsidR="006C46F1" w:rsidTr="006E5B9E">
        <w:trPr>
          <w:trHeight w:val="960"/>
        </w:trPr>
        <w:tc>
          <w:tcPr>
            <w:tcW w:w="2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должностей</w:t>
            </w:r>
          </w:p>
        </w:tc>
        <w:tc>
          <w:tcPr>
            <w:tcW w:w="212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средств связи</w:t>
            </w:r>
          </w:p>
        </w:tc>
        <w:tc>
          <w:tcPr>
            <w:tcW w:w="170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SIM-карт</w:t>
            </w:r>
          </w:p>
        </w:tc>
        <w:tc>
          <w:tcPr>
            <w:tcW w:w="170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абонентских номеров</w:t>
            </w:r>
          </w:p>
        </w:tc>
        <w:tc>
          <w:tcPr>
            <w:tcW w:w="214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услуги подвижной связи</w:t>
            </w:r>
          </w:p>
        </w:tc>
      </w:tr>
      <w:tr w:rsidR="006C46F1" w:rsidTr="006E5B9E">
        <w:trPr>
          <w:trHeight w:val="1590"/>
        </w:trPr>
        <w:tc>
          <w:tcPr>
            <w:tcW w:w="227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Начальник, ведущие бухгалтера</w:t>
            </w:r>
          </w:p>
        </w:tc>
        <w:tc>
          <w:tcPr>
            <w:tcW w:w="2122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в расчете на лицо, замещающее должность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на количество средств связи</w:t>
            </w:r>
          </w:p>
        </w:tc>
        <w:tc>
          <w:tcPr>
            <w:tcW w:w="1702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на количество средств связи</w:t>
            </w:r>
          </w:p>
        </w:tc>
        <w:tc>
          <w:tcPr>
            <w:tcW w:w="2142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200 руб. в месяц</w:t>
            </w:r>
          </w:p>
        </w:tc>
      </w:tr>
      <w:tr w:rsidR="006C46F1" w:rsidTr="006E5B9E">
        <w:trPr>
          <w:trHeight w:val="315"/>
        </w:trPr>
        <w:tc>
          <w:tcPr>
            <w:tcW w:w="2278" w:type="dxa"/>
            <w:noWrap/>
            <w:vAlign w:val="bottom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gridSpan w:val="4"/>
            <w:noWrap/>
            <w:vAlign w:val="bottom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noWrap/>
            <w:vAlign w:val="bottom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gridSpan w:val="4"/>
            <w:noWrap/>
            <w:vAlign w:val="bottom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2" w:type="dxa"/>
            <w:gridSpan w:val="5"/>
            <w:noWrap/>
            <w:vAlign w:val="bottom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6C46F1" w:rsidTr="006E5B9E">
        <w:trPr>
          <w:trHeight w:val="315"/>
        </w:trPr>
        <w:tc>
          <w:tcPr>
            <w:tcW w:w="7803" w:type="dxa"/>
            <w:gridSpan w:val="12"/>
            <w:noWrap/>
            <w:vAlign w:val="bottom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1 средства подвижной связи не более 5,0 тыс. рублей </w:t>
            </w:r>
          </w:p>
        </w:tc>
        <w:tc>
          <w:tcPr>
            <w:tcW w:w="2142" w:type="dxa"/>
            <w:gridSpan w:val="5"/>
            <w:noWrap/>
            <w:vAlign w:val="bottom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6C46F1" w:rsidTr="00966E6E">
        <w:trPr>
          <w:trHeight w:val="315"/>
        </w:trPr>
        <w:tc>
          <w:tcPr>
            <w:tcW w:w="9945" w:type="dxa"/>
            <w:gridSpan w:val="17"/>
            <w:noWrap/>
            <w:vAlign w:val="bottom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включительно за 1 ед.</w:t>
            </w:r>
            <w:r w:rsidR="00EE6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расчете на лицо, замещающую главную должность.</w:t>
            </w:r>
          </w:p>
        </w:tc>
      </w:tr>
      <w:tr w:rsidR="006C46F1" w:rsidTr="006E5B9E">
        <w:trPr>
          <w:trHeight w:val="375"/>
        </w:trPr>
        <w:tc>
          <w:tcPr>
            <w:tcW w:w="3733" w:type="dxa"/>
            <w:gridSpan w:val="4"/>
            <w:noWrap/>
            <w:vAlign w:val="bottom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gridSpan w:val="3"/>
            <w:noWrap/>
            <w:vAlign w:val="bottom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85" w:type="dxa"/>
            <w:gridSpan w:val="4"/>
            <w:noWrap/>
            <w:vAlign w:val="bottom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61" w:type="dxa"/>
            <w:gridSpan w:val="4"/>
            <w:noWrap/>
            <w:vAlign w:val="bottom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6C46F1" w:rsidTr="00966E6E">
        <w:trPr>
          <w:trHeight w:val="390"/>
        </w:trPr>
        <w:tc>
          <w:tcPr>
            <w:tcW w:w="9945" w:type="dxa"/>
            <w:gridSpan w:val="17"/>
            <w:noWrap/>
            <w:vAlign w:val="bottom"/>
            <w:hideMark/>
          </w:tcPr>
          <w:p w:rsidR="006C46F1" w:rsidRPr="008F5788" w:rsidRDefault="006C46F1" w:rsidP="008F57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F57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Норматив на приобретение принтеров, многофункциональных</w:t>
            </w:r>
          </w:p>
        </w:tc>
      </w:tr>
      <w:tr w:rsidR="006C46F1" w:rsidTr="00966E6E">
        <w:trPr>
          <w:trHeight w:val="390"/>
        </w:trPr>
        <w:tc>
          <w:tcPr>
            <w:tcW w:w="9945" w:type="dxa"/>
            <w:gridSpan w:val="17"/>
            <w:noWrap/>
            <w:vAlign w:val="bottom"/>
            <w:hideMark/>
          </w:tcPr>
          <w:p w:rsidR="006C46F1" w:rsidRPr="008F5788" w:rsidRDefault="006C46F1" w:rsidP="008F57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F57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устройств и копировальных аппаратов (оргтехники)</w:t>
            </w:r>
          </w:p>
        </w:tc>
      </w:tr>
      <w:tr w:rsidR="006C46F1" w:rsidTr="006E5B9E">
        <w:trPr>
          <w:trHeight w:val="390"/>
        </w:trPr>
        <w:tc>
          <w:tcPr>
            <w:tcW w:w="2417" w:type="dxa"/>
            <w:gridSpan w:val="2"/>
            <w:noWrap/>
            <w:vAlign w:val="bottom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6" w:type="dxa"/>
            <w:gridSpan w:val="4"/>
            <w:noWrap/>
            <w:vAlign w:val="bottom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3"/>
            <w:noWrap/>
            <w:vAlign w:val="bottom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gridSpan w:val="4"/>
            <w:noWrap/>
            <w:vAlign w:val="bottom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92" w:type="dxa"/>
            <w:gridSpan w:val="4"/>
            <w:noWrap/>
            <w:vAlign w:val="bottom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2</w:t>
            </w:r>
          </w:p>
        </w:tc>
      </w:tr>
      <w:tr w:rsidR="006C46F1" w:rsidTr="006E5B9E">
        <w:trPr>
          <w:trHeight w:val="960"/>
        </w:trPr>
        <w:tc>
          <w:tcPr>
            <w:tcW w:w="2417" w:type="dxa"/>
            <w:gridSpan w:val="2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должностей</w:t>
            </w:r>
          </w:p>
        </w:tc>
        <w:tc>
          <w:tcPr>
            <w:tcW w:w="2416" w:type="dxa"/>
            <w:gridSpan w:val="4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оргтехники</w:t>
            </w:r>
          </w:p>
        </w:tc>
        <w:tc>
          <w:tcPr>
            <w:tcW w:w="1418" w:type="dxa"/>
            <w:gridSpan w:val="3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в годах</w:t>
            </w:r>
          </w:p>
        </w:tc>
        <w:tc>
          <w:tcPr>
            <w:tcW w:w="1702" w:type="dxa"/>
            <w:gridSpan w:val="4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Стоимость, тыс.</w:t>
            </w:r>
            <w:r w:rsidR="00EE6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992" w:type="dxa"/>
            <w:gridSpan w:val="4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6C46F1" w:rsidTr="006E5B9E">
        <w:trPr>
          <w:trHeight w:val="2850"/>
        </w:trPr>
        <w:tc>
          <w:tcPr>
            <w:tcW w:w="2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Начальник, зам. начальника, зав.</w:t>
            </w:r>
            <w:r w:rsidR="00EE6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методкабинетом,</w:t>
            </w:r>
            <w:r w:rsidR="00EE6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EE6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центра,</w:t>
            </w:r>
            <w:r w:rsidR="00EE6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2416" w:type="dxa"/>
            <w:gridSpan w:val="4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персональных принтеров (персональных МФУ) на лицо, замещающую должность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15,0 </w:t>
            </w:r>
          </w:p>
        </w:tc>
        <w:tc>
          <w:tcPr>
            <w:tcW w:w="1992" w:type="dxa"/>
            <w:gridSpan w:val="4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46F1" w:rsidTr="006E5B9E">
        <w:trPr>
          <w:trHeight w:val="3382"/>
        </w:trPr>
        <w:tc>
          <w:tcPr>
            <w:tcW w:w="2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Работники бухгалтерии, методист, секретарь,</w:t>
            </w:r>
            <w:r w:rsidR="008F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администратор,</w:t>
            </w:r>
            <w:r w:rsidR="008F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персональных принтеров (персональных МФУ) либо подключение к сетевому принтеру (сетевому МФУ) на лицо, замещающую должность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single" w:sz="8" w:space="0" w:color="000001"/>
            </w:tcBorders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до 15,0 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46F1" w:rsidTr="006E5B9E">
        <w:trPr>
          <w:trHeight w:val="375"/>
        </w:trPr>
        <w:tc>
          <w:tcPr>
            <w:tcW w:w="2417" w:type="dxa"/>
            <w:gridSpan w:val="2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6" w:type="dxa"/>
            <w:gridSpan w:val="4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3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gridSpan w:val="4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92" w:type="dxa"/>
            <w:gridSpan w:val="4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6C46F1" w:rsidTr="00966E6E">
        <w:trPr>
          <w:trHeight w:val="390"/>
        </w:trPr>
        <w:tc>
          <w:tcPr>
            <w:tcW w:w="9945" w:type="dxa"/>
            <w:gridSpan w:val="17"/>
            <w:noWrap/>
            <w:vAlign w:val="center"/>
            <w:hideMark/>
          </w:tcPr>
          <w:p w:rsidR="006C46F1" w:rsidRPr="008F5788" w:rsidRDefault="006C46F1" w:rsidP="008F57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F57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Норматив на приобретение носителей информации</w:t>
            </w:r>
          </w:p>
        </w:tc>
      </w:tr>
      <w:tr w:rsidR="006C46F1" w:rsidTr="006E5B9E">
        <w:trPr>
          <w:trHeight w:val="330"/>
        </w:trPr>
        <w:tc>
          <w:tcPr>
            <w:tcW w:w="3733" w:type="dxa"/>
            <w:gridSpan w:val="4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18" w:type="dxa"/>
            <w:gridSpan w:val="5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gridSpan w:val="4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6C46F1" w:rsidRPr="003C5B09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3</w:t>
            </w:r>
          </w:p>
        </w:tc>
        <w:tc>
          <w:tcPr>
            <w:tcW w:w="291" w:type="dxa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6C46F1" w:rsidTr="006E5B9E">
        <w:trPr>
          <w:trHeight w:val="960"/>
        </w:trPr>
        <w:tc>
          <w:tcPr>
            <w:tcW w:w="373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должностей</w:t>
            </w:r>
          </w:p>
        </w:tc>
        <w:tc>
          <w:tcPr>
            <w:tcW w:w="251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носителей информации</w:t>
            </w:r>
          </w:p>
        </w:tc>
        <w:tc>
          <w:tcPr>
            <w:tcW w:w="170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носителей информации</w:t>
            </w:r>
          </w:p>
        </w:tc>
        <w:tc>
          <w:tcPr>
            <w:tcW w:w="170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  <w:tc>
          <w:tcPr>
            <w:tcW w:w="291" w:type="dxa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6C46F1" w:rsidTr="006E5B9E">
        <w:trPr>
          <w:trHeight w:val="2850"/>
        </w:trPr>
        <w:tc>
          <w:tcPr>
            <w:tcW w:w="37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Начальник, зам. начальника, зав.</w:t>
            </w:r>
            <w:r w:rsidR="0096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методкабинетом,</w:t>
            </w:r>
            <w:r w:rsidR="0096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ресур</w:t>
            </w:r>
            <w:r w:rsidR="0096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96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центра,</w:t>
            </w:r>
            <w:r w:rsidR="0096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2518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носителя информации на лицо, замещающее должность</w:t>
            </w:r>
          </w:p>
        </w:tc>
        <w:tc>
          <w:tcPr>
            <w:tcW w:w="1702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DBD - диски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необходимости, исходя из характера работы</w:t>
            </w:r>
          </w:p>
        </w:tc>
        <w:tc>
          <w:tcPr>
            <w:tcW w:w="291" w:type="dxa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6C46F1" w:rsidTr="006E5B9E">
        <w:trPr>
          <w:trHeight w:val="2220"/>
        </w:trPr>
        <w:tc>
          <w:tcPr>
            <w:tcW w:w="37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 бухгалтерии, методист, секретарь,</w:t>
            </w:r>
            <w:r w:rsidR="0096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администратор,</w:t>
            </w:r>
            <w:r w:rsidR="0096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</w:t>
            </w:r>
          </w:p>
        </w:tc>
        <w:tc>
          <w:tcPr>
            <w:tcW w:w="2518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носителя информации на лицо, замещающее должность</w:t>
            </w:r>
          </w:p>
        </w:tc>
        <w:tc>
          <w:tcPr>
            <w:tcW w:w="1702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DBD - диски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необходимости, исходя из характера работы</w:t>
            </w:r>
          </w:p>
        </w:tc>
        <w:tc>
          <w:tcPr>
            <w:tcW w:w="291" w:type="dxa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6C46F1" w:rsidTr="00B74EB7">
        <w:trPr>
          <w:trHeight w:val="315"/>
        </w:trPr>
        <w:tc>
          <w:tcPr>
            <w:tcW w:w="9654" w:type="dxa"/>
            <w:gridSpan w:val="16"/>
            <w:noWrap/>
            <w:vAlign w:val="center"/>
            <w:hideMark/>
          </w:tcPr>
          <w:p w:rsidR="00052D29" w:rsidRDefault="00052D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2D29" w:rsidRDefault="00052D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 носителями информации понимается USB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-накопитель, </w:t>
            </w:r>
          </w:p>
        </w:tc>
        <w:tc>
          <w:tcPr>
            <w:tcW w:w="291" w:type="dxa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6C46F1" w:rsidTr="006E5B9E">
        <w:trPr>
          <w:trHeight w:val="315"/>
        </w:trPr>
        <w:tc>
          <w:tcPr>
            <w:tcW w:w="5485" w:type="dxa"/>
            <w:gridSpan w:val="7"/>
            <w:noWrap/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выносной жесткий диск.</w:t>
            </w:r>
          </w:p>
        </w:tc>
        <w:tc>
          <w:tcPr>
            <w:tcW w:w="1685" w:type="dxa"/>
            <w:gridSpan w:val="4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84" w:type="dxa"/>
            <w:gridSpan w:val="5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1" w:type="dxa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6C46F1" w:rsidTr="00966E6E">
        <w:trPr>
          <w:trHeight w:val="390"/>
        </w:trPr>
        <w:tc>
          <w:tcPr>
            <w:tcW w:w="9945" w:type="dxa"/>
            <w:gridSpan w:val="17"/>
            <w:noWrap/>
            <w:vAlign w:val="center"/>
          </w:tcPr>
          <w:p w:rsidR="00052D29" w:rsidRPr="008F5788" w:rsidRDefault="00052D29" w:rsidP="008F57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052D29" w:rsidRPr="008F5788" w:rsidRDefault="00052D29" w:rsidP="008F57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052D29" w:rsidRPr="008F5788" w:rsidRDefault="00052D29" w:rsidP="008F57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052D29" w:rsidRPr="008F5788" w:rsidRDefault="00052D29" w:rsidP="008F57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052D29" w:rsidRPr="008F5788" w:rsidRDefault="00052D29" w:rsidP="008F57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052D29" w:rsidRPr="008F5788" w:rsidRDefault="00052D29" w:rsidP="008F57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052D29" w:rsidRPr="008F5788" w:rsidRDefault="00052D29" w:rsidP="008F57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052D29" w:rsidRPr="008F5788" w:rsidRDefault="00052D29" w:rsidP="008F57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6C46F1" w:rsidRPr="008F5788" w:rsidRDefault="006C46F1" w:rsidP="008F57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F57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Норматив на приобретение  расходных материалов для  различных</w:t>
            </w:r>
          </w:p>
        </w:tc>
      </w:tr>
      <w:tr w:rsidR="006C46F1" w:rsidTr="00966E6E">
        <w:trPr>
          <w:trHeight w:val="390"/>
        </w:trPr>
        <w:tc>
          <w:tcPr>
            <w:tcW w:w="9945" w:type="dxa"/>
            <w:gridSpan w:val="17"/>
            <w:noWrap/>
            <w:vAlign w:val="center"/>
            <w:hideMark/>
          </w:tcPr>
          <w:p w:rsidR="006C46F1" w:rsidRPr="008F5788" w:rsidRDefault="006C46F1" w:rsidP="008F57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F57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типов принтеров, многофункциональных устройств,</w:t>
            </w:r>
          </w:p>
        </w:tc>
      </w:tr>
      <w:tr w:rsidR="006C46F1" w:rsidTr="006E5B9E">
        <w:trPr>
          <w:trHeight w:val="351"/>
        </w:trPr>
        <w:tc>
          <w:tcPr>
            <w:tcW w:w="9031" w:type="dxa"/>
            <w:gridSpan w:val="15"/>
            <w:noWrap/>
            <w:vAlign w:val="center"/>
            <w:hideMark/>
          </w:tcPr>
          <w:p w:rsidR="006C46F1" w:rsidRPr="008F5788" w:rsidRDefault="006C46F1" w:rsidP="008F57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F57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копировальных аппаратов (оргтехники)</w:t>
            </w:r>
          </w:p>
        </w:tc>
        <w:tc>
          <w:tcPr>
            <w:tcW w:w="914" w:type="dxa"/>
            <w:gridSpan w:val="2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6C46F1" w:rsidTr="006E5B9E">
        <w:trPr>
          <w:trHeight w:val="390"/>
        </w:trPr>
        <w:tc>
          <w:tcPr>
            <w:tcW w:w="3733" w:type="dxa"/>
            <w:gridSpan w:val="4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gridSpan w:val="3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85" w:type="dxa"/>
            <w:gridSpan w:val="4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61" w:type="dxa"/>
            <w:gridSpan w:val="4"/>
            <w:noWrap/>
            <w:vAlign w:val="center"/>
            <w:hideMark/>
          </w:tcPr>
          <w:p w:rsidR="006C46F1" w:rsidRPr="00966E6E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6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4</w:t>
            </w:r>
          </w:p>
        </w:tc>
        <w:tc>
          <w:tcPr>
            <w:tcW w:w="914" w:type="dxa"/>
            <w:gridSpan w:val="2"/>
            <w:noWrap/>
            <w:vAlign w:val="center"/>
            <w:hideMark/>
          </w:tcPr>
          <w:p w:rsidR="006C46F1" w:rsidRPr="00966E6E" w:rsidRDefault="006C46F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C46F1" w:rsidTr="006E5B9E">
        <w:trPr>
          <w:trHeight w:val="960"/>
        </w:trPr>
        <w:tc>
          <w:tcPr>
            <w:tcW w:w="373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расходного материала</w:t>
            </w:r>
          </w:p>
        </w:tc>
        <w:tc>
          <w:tcPr>
            <w:tcW w:w="17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расходных материалов</w:t>
            </w:r>
          </w:p>
        </w:tc>
        <w:tc>
          <w:tcPr>
            <w:tcW w:w="168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</w:t>
            </w:r>
          </w:p>
        </w:tc>
        <w:tc>
          <w:tcPr>
            <w:tcW w:w="186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расходного материала</w:t>
            </w:r>
          </w:p>
        </w:tc>
        <w:tc>
          <w:tcPr>
            <w:tcW w:w="91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6C46F1" w:rsidTr="006E5B9E">
        <w:trPr>
          <w:trHeight w:val="3165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лазерного принтера, многофункционального устройства, копировального аппарата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 единиц включительно на каждый персональный принтер (персональное МФУ) либо на сетевой принтер (сетевое МФУ)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 страниц (без повторной заправки) до 15 заправок включительно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1000 руб. за ед.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черно-белой печати</w:t>
            </w:r>
          </w:p>
        </w:tc>
      </w:tr>
      <w:tr w:rsidR="006C46F1" w:rsidTr="006E5B9E">
        <w:trPr>
          <w:trHeight w:val="390"/>
        </w:trPr>
        <w:tc>
          <w:tcPr>
            <w:tcW w:w="7170" w:type="dxa"/>
            <w:gridSpan w:val="11"/>
            <w:noWrap/>
            <w:vAlign w:val="center"/>
            <w:hideMark/>
          </w:tcPr>
          <w:p w:rsidR="006C46F1" w:rsidRPr="006E5B9E" w:rsidRDefault="006C46F1" w:rsidP="006E5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E5B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Норматив на приобретение мебели</w:t>
            </w:r>
          </w:p>
        </w:tc>
        <w:tc>
          <w:tcPr>
            <w:tcW w:w="1861" w:type="dxa"/>
            <w:gridSpan w:val="4"/>
            <w:noWrap/>
            <w:vAlign w:val="center"/>
            <w:hideMark/>
          </w:tcPr>
          <w:p w:rsidR="006C46F1" w:rsidRPr="006E5B9E" w:rsidRDefault="006C46F1" w:rsidP="006E5B9E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gridSpan w:val="2"/>
            <w:noWrap/>
            <w:vAlign w:val="center"/>
            <w:hideMark/>
          </w:tcPr>
          <w:p w:rsidR="006C46F1" w:rsidRPr="006E5B9E" w:rsidRDefault="006C46F1" w:rsidP="006E5B9E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6C46F1" w:rsidTr="00966E6E">
        <w:trPr>
          <w:trHeight w:val="390"/>
        </w:trPr>
        <w:tc>
          <w:tcPr>
            <w:tcW w:w="9945" w:type="dxa"/>
            <w:gridSpan w:val="17"/>
            <w:noWrap/>
            <w:vAlign w:val="center"/>
            <w:hideMark/>
          </w:tcPr>
          <w:p w:rsidR="006C46F1" w:rsidRPr="006E5B9E" w:rsidRDefault="006C46F1" w:rsidP="006E5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E5B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(на одного работника расчетной численности персонала)</w:t>
            </w:r>
          </w:p>
        </w:tc>
      </w:tr>
      <w:tr w:rsidR="006C46F1" w:rsidTr="006E5B9E">
        <w:trPr>
          <w:trHeight w:val="330"/>
        </w:trPr>
        <w:tc>
          <w:tcPr>
            <w:tcW w:w="3733" w:type="dxa"/>
            <w:gridSpan w:val="4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gridSpan w:val="3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85" w:type="dxa"/>
            <w:gridSpan w:val="4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61" w:type="dxa"/>
            <w:gridSpan w:val="4"/>
            <w:noWrap/>
            <w:vAlign w:val="center"/>
            <w:hideMark/>
          </w:tcPr>
          <w:p w:rsidR="006C46F1" w:rsidRPr="00966E6E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5</w:t>
            </w:r>
          </w:p>
        </w:tc>
        <w:tc>
          <w:tcPr>
            <w:tcW w:w="914" w:type="dxa"/>
            <w:gridSpan w:val="2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6C46F1" w:rsidTr="006E5B9E">
        <w:trPr>
          <w:trHeight w:val="960"/>
        </w:trPr>
        <w:tc>
          <w:tcPr>
            <w:tcW w:w="373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предметов</w:t>
            </w:r>
          </w:p>
        </w:tc>
        <w:tc>
          <w:tcPr>
            <w:tcW w:w="17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68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86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в годах</w:t>
            </w:r>
          </w:p>
        </w:tc>
        <w:tc>
          <w:tcPr>
            <w:tcW w:w="91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6C46F1" w:rsidTr="006E5B9E">
        <w:trPr>
          <w:trHeight w:val="1590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Гарнитур кабинетный или набор однотипной мебели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гарнитур или набор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 руководителя</w:t>
            </w:r>
          </w:p>
        </w:tc>
      </w:tr>
      <w:tr w:rsidR="006C46F1" w:rsidTr="006E5B9E">
        <w:trPr>
          <w:trHeight w:val="645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46F1" w:rsidTr="006E5B9E">
        <w:trPr>
          <w:trHeight w:val="645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компьютерный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46F1" w:rsidTr="006E5B9E">
        <w:trPr>
          <w:trHeight w:val="645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приставной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46F1" w:rsidTr="006E5B9E">
        <w:trPr>
          <w:trHeight w:val="960"/>
        </w:trPr>
        <w:tc>
          <w:tcPr>
            <w:tcW w:w="37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для проведения заседаний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 руководителя</w:t>
            </w:r>
          </w:p>
        </w:tc>
      </w:tr>
      <w:tr w:rsidR="006C46F1" w:rsidTr="006E5B9E">
        <w:trPr>
          <w:trHeight w:val="645"/>
        </w:trPr>
        <w:tc>
          <w:tcPr>
            <w:tcW w:w="37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Секция (вставка для стола)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4" w:type="dxa"/>
            <w:gridSpan w:val="2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6C46F1" w:rsidTr="006E5B9E">
        <w:trPr>
          <w:trHeight w:val="960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Стулья для посетителей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10 включительно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6C46F1" w:rsidTr="00966E6E">
        <w:trPr>
          <w:trHeight w:val="330"/>
        </w:trPr>
        <w:tc>
          <w:tcPr>
            <w:tcW w:w="9945" w:type="dxa"/>
            <w:gridSpan w:val="1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предметы</w:t>
            </w:r>
          </w:p>
        </w:tc>
      </w:tr>
      <w:tr w:rsidR="006C46F1" w:rsidTr="006E5B9E">
        <w:trPr>
          <w:trHeight w:val="645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руководителя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6C46F1" w:rsidTr="006E5B9E">
        <w:trPr>
          <w:trHeight w:val="645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Портьеры (жалюзи)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окно</w:t>
            </w:r>
          </w:p>
        </w:tc>
      </w:tr>
      <w:tr w:rsidR="006C46F1" w:rsidTr="006E5B9E">
        <w:trPr>
          <w:trHeight w:val="330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Часы настенные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6C46F1" w:rsidTr="006E5B9E">
        <w:trPr>
          <w:trHeight w:val="330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6C46F1" w:rsidTr="006E5B9E">
        <w:trPr>
          <w:trHeight w:val="330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офисное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46F1" w:rsidTr="006E5B9E">
        <w:trPr>
          <w:trHeight w:val="690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документов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 включительно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6C46F1" w:rsidTr="006E5B9E">
        <w:trPr>
          <w:trHeight w:val="645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6C46F1" w:rsidTr="00966E6E">
        <w:trPr>
          <w:trHeight w:val="315"/>
        </w:trPr>
        <w:tc>
          <w:tcPr>
            <w:tcW w:w="9945" w:type="dxa"/>
            <w:gridSpan w:val="17"/>
            <w:noWrap/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приобретение мебели осуществляются в пределах лимитов </w:t>
            </w:r>
          </w:p>
        </w:tc>
      </w:tr>
      <w:tr w:rsidR="006C46F1" w:rsidTr="006E5B9E">
        <w:trPr>
          <w:trHeight w:val="315"/>
        </w:trPr>
        <w:tc>
          <w:tcPr>
            <w:tcW w:w="5485" w:type="dxa"/>
            <w:gridSpan w:val="7"/>
            <w:noWrap/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бюджетных ассигнований.</w:t>
            </w:r>
          </w:p>
        </w:tc>
        <w:tc>
          <w:tcPr>
            <w:tcW w:w="1685" w:type="dxa"/>
            <w:gridSpan w:val="4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61" w:type="dxa"/>
            <w:gridSpan w:val="4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gridSpan w:val="2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6C46F1" w:rsidTr="00966E6E">
        <w:trPr>
          <w:trHeight w:val="390"/>
        </w:trPr>
        <w:tc>
          <w:tcPr>
            <w:tcW w:w="9945" w:type="dxa"/>
            <w:gridSpan w:val="17"/>
            <w:noWrap/>
            <w:vAlign w:val="center"/>
          </w:tcPr>
          <w:p w:rsidR="006C46F1" w:rsidRPr="006E5B9E" w:rsidRDefault="006C46F1" w:rsidP="006E5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E5B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Норматив на приобретение канцелярских принадлежностей</w:t>
            </w:r>
          </w:p>
        </w:tc>
      </w:tr>
      <w:tr w:rsidR="006C46F1" w:rsidTr="00966E6E">
        <w:trPr>
          <w:trHeight w:val="316"/>
        </w:trPr>
        <w:tc>
          <w:tcPr>
            <w:tcW w:w="9945" w:type="dxa"/>
            <w:gridSpan w:val="17"/>
            <w:noWrap/>
            <w:vAlign w:val="center"/>
            <w:hideMark/>
          </w:tcPr>
          <w:p w:rsidR="006C46F1" w:rsidRPr="006E5B9E" w:rsidRDefault="006C46F1" w:rsidP="006E5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E5B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(на одного работника расчетной численности персонала)</w:t>
            </w:r>
          </w:p>
        </w:tc>
      </w:tr>
      <w:tr w:rsidR="006C46F1" w:rsidTr="006E5B9E">
        <w:trPr>
          <w:trHeight w:val="390"/>
        </w:trPr>
        <w:tc>
          <w:tcPr>
            <w:tcW w:w="3733" w:type="dxa"/>
            <w:gridSpan w:val="4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gridSpan w:val="3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85" w:type="dxa"/>
            <w:gridSpan w:val="4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61" w:type="dxa"/>
            <w:gridSpan w:val="4"/>
            <w:noWrap/>
            <w:vAlign w:val="center"/>
            <w:hideMark/>
          </w:tcPr>
          <w:p w:rsidR="006C46F1" w:rsidRDefault="006C46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Таблица 6</w:t>
            </w:r>
          </w:p>
        </w:tc>
        <w:tc>
          <w:tcPr>
            <w:tcW w:w="914" w:type="dxa"/>
            <w:gridSpan w:val="2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6C46F1" w:rsidTr="006E5B9E">
        <w:trPr>
          <w:trHeight w:val="645"/>
        </w:trPr>
        <w:tc>
          <w:tcPr>
            <w:tcW w:w="373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7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68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86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получения</w:t>
            </w:r>
          </w:p>
        </w:tc>
        <w:tc>
          <w:tcPr>
            <w:tcW w:w="91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6C46F1" w:rsidTr="006E5B9E">
        <w:trPr>
          <w:trHeight w:val="330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Антистеплер</w:t>
            </w:r>
            <w:proofErr w:type="spellEnd"/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46F1" w:rsidTr="006E5B9E">
        <w:trPr>
          <w:trHeight w:val="1590"/>
        </w:trPr>
        <w:tc>
          <w:tcPr>
            <w:tcW w:w="37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для записей непроклеенный цветной 9 х 9 х 5 см</w:t>
            </w:r>
          </w:p>
        </w:tc>
        <w:tc>
          <w:tcPr>
            <w:tcW w:w="1752" w:type="dxa"/>
            <w:gridSpan w:val="3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</w:p>
        </w:tc>
        <w:tc>
          <w:tcPr>
            <w:tcW w:w="1685" w:type="dxa"/>
            <w:gridSpan w:val="4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1" w:type="dxa"/>
            <w:gridSpan w:val="4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месяца</w:t>
            </w:r>
          </w:p>
        </w:tc>
        <w:tc>
          <w:tcPr>
            <w:tcW w:w="914" w:type="dxa"/>
            <w:gridSpan w:val="2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6C46F1" w:rsidTr="006E5B9E">
        <w:trPr>
          <w:trHeight w:val="2148"/>
        </w:trPr>
        <w:tc>
          <w:tcPr>
            <w:tcW w:w="37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офисная, формат А4, белая, класс "А", плотность 80 г/м2, белизна 161%, листов в пачке 500, яркость 98, для лазерных принтеров, копировальных аппаратов(5 шт.)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6C46F1" w:rsidTr="006E5B9E">
        <w:trPr>
          <w:trHeight w:val="960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офисная, формат А3, белая, класс "А"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более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мере необходимости</w:t>
            </w:r>
          </w:p>
        </w:tc>
      </w:tr>
      <w:tr w:rsidR="006C46F1" w:rsidTr="006E5B9E">
        <w:trPr>
          <w:trHeight w:val="645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Бумага для факса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 на 1 аппарат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6C46F1" w:rsidTr="006E5B9E">
        <w:trPr>
          <w:trHeight w:val="960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Дырокол на 10 листов с линейкой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5 лет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6C46F1" w:rsidTr="006E5B9E">
        <w:trPr>
          <w:trHeight w:val="330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Ежедневник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46F1" w:rsidTr="006E5B9E">
        <w:trPr>
          <w:trHeight w:val="645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 д/бумаг (по размеру)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месяца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6C46F1" w:rsidTr="006E5B9E">
        <w:trPr>
          <w:trHeight w:val="1275"/>
        </w:trPr>
        <w:tc>
          <w:tcPr>
            <w:tcW w:w="3733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Закладки самоклеящиеся 5 цветов по 20 листов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46F1" w:rsidTr="006E5B9E">
        <w:trPr>
          <w:trHeight w:val="1275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Закладки самоклеящиеся 12 мм, 4 цветов по 35 листов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46F1" w:rsidTr="006E5B9E">
        <w:trPr>
          <w:trHeight w:val="330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Календарь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46F1" w:rsidTr="006E5B9E">
        <w:trPr>
          <w:trHeight w:val="645"/>
        </w:trPr>
        <w:tc>
          <w:tcPr>
            <w:tcW w:w="37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Календарь квартальный</w:t>
            </w:r>
          </w:p>
        </w:tc>
        <w:tc>
          <w:tcPr>
            <w:tcW w:w="1752" w:type="dxa"/>
            <w:gridSpan w:val="3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1" w:type="dxa"/>
            <w:gridSpan w:val="4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914" w:type="dxa"/>
            <w:gridSpan w:val="2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46F1" w:rsidTr="006E5B9E">
        <w:trPr>
          <w:trHeight w:val="645"/>
        </w:trPr>
        <w:tc>
          <w:tcPr>
            <w:tcW w:w="37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Календарь на пружине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46F1" w:rsidTr="006E5B9E">
        <w:trPr>
          <w:trHeight w:val="735"/>
        </w:trPr>
        <w:tc>
          <w:tcPr>
            <w:tcW w:w="37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Карандаш черно</w:t>
            </w:r>
            <w:r w:rsidR="0096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графитный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46F1" w:rsidTr="006E5B9E">
        <w:trPr>
          <w:trHeight w:val="645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Клей-карандаш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месяца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6C46F1" w:rsidTr="006E5B9E">
        <w:trPr>
          <w:trHeight w:val="645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Клей ПВА 85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6 месяцев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46F1" w:rsidTr="006E5B9E">
        <w:trPr>
          <w:trHeight w:val="645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Конверт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6C46F1" w:rsidTr="006E5B9E">
        <w:trPr>
          <w:trHeight w:val="960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Корректирующая жидкость 20 мл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месяца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46F1" w:rsidTr="006E5B9E">
        <w:trPr>
          <w:trHeight w:val="2220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Ластик особо мягкий виниловый ластик для черно</w:t>
            </w:r>
            <w:r w:rsidR="00D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графитовых карандашей 50 x 18 x 23 мм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6 месяцев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46F1" w:rsidTr="006E5B9E">
        <w:trPr>
          <w:trHeight w:val="1275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Лента упаковочная, 50 мм x 60 м прозрачная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46F1" w:rsidTr="006E5B9E">
        <w:trPr>
          <w:trHeight w:val="1275"/>
        </w:trPr>
        <w:tc>
          <w:tcPr>
            <w:tcW w:w="3733" w:type="dxa"/>
            <w:gridSpan w:val="4"/>
            <w:tcBorders>
              <w:top w:val="single" w:sz="4" w:space="0" w:color="auto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Лента прозрачная, канцелярская клейкая, 19 мм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46F1" w:rsidTr="006E5B9E">
        <w:trPr>
          <w:trHeight w:val="645"/>
        </w:trPr>
        <w:tc>
          <w:tcPr>
            <w:tcW w:w="37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Линейка, шкала - 30 см</w:t>
            </w:r>
          </w:p>
        </w:tc>
        <w:tc>
          <w:tcPr>
            <w:tcW w:w="1752" w:type="dxa"/>
            <w:gridSpan w:val="3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1" w:type="dxa"/>
            <w:gridSpan w:val="4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914" w:type="dxa"/>
            <w:gridSpan w:val="2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46F1" w:rsidTr="006E5B9E">
        <w:trPr>
          <w:trHeight w:val="645"/>
        </w:trPr>
        <w:tc>
          <w:tcPr>
            <w:tcW w:w="37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Линейка, шкала - 40 см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  <w:tr w:rsidR="006C46F1" w:rsidTr="006E5B9E">
        <w:trPr>
          <w:trHeight w:val="1590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Листки для заметок с клеевым краем, размер 40 x 50 мм x 100 л.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6 месяцев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46F1" w:rsidTr="006E5B9E">
        <w:trPr>
          <w:trHeight w:val="1275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Лотки для бумаги, горизонтальные 3-уровневые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года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46F1" w:rsidTr="006E5B9E">
        <w:trPr>
          <w:trHeight w:val="645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цветной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более по мере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необходимости</w:t>
            </w:r>
          </w:p>
        </w:tc>
      </w:tr>
      <w:tr w:rsidR="006C46F1" w:rsidTr="006E5B9E">
        <w:trPr>
          <w:trHeight w:val="330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Ножницы 17 см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года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46F1" w:rsidTr="006E5B9E">
        <w:trPr>
          <w:trHeight w:val="645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Ножницы 17,5 см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года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46F1" w:rsidTr="006E5B9E">
        <w:trPr>
          <w:trHeight w:val="960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Обложка для переплета А4, 100 шт.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6 месяцев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46F1" w:rsidTr="006E5B9E">
        <w:trPr>
          <w:trHeight w:val="645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архивная, картон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46F1" w:rsidTr="006E5B9E">
        <w:trPr>
          <w:trHeight w:val="645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на 2 кольцах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6C46F1" w:rsidTr="006E5B9E">
        <w:trPr>
          <w:trHeight w:val="645"/>
        </w:trPr>
        <w:tc>
          <w:tcPr>
            <w:tcW w:w="37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с зажимом</w:t>
            </w:r>
          </w:p>
        </w:tc>
        <w:tc>
          <w:tcPr>
            <w:tcW w:w="1752" w:type="dxa"/>
            <w:gridSpan w:val="3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61" w:type="dxa"/>
            <w:gridSpan w:val="4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914" w:type="dxa"/>
            <w:gridSpan w:val="2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6C46F1" w:rsidTr="006E5B9E">
        <w:trPr>
          <w:trHeight w:val="1275"/>
        </w:trPr>
        <w:tc>
          <w:tcPr>
            <w:tcW w:w="37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- конверт-регистр с кнопкой, ф. А4, 0,18 мм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46F1" w:rsidTr="006E5B9E">
        <w:trPr>
          <w:trHeight w:val="645"/>
        </w:trPr>
        <w:tc>
          <w:tcPr>
            <w:tcW w:w="37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Папка-регистратор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6C46F1" w:rsidTr="006E5B9E">
        <w:trPr>
          <w:trHeight w:val="960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Папка-уголок 0,15 мм, ф. А4, пластик, гладкая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46F1" w:rsidTr="006E5B9E">
        <w:trPr>
          <w:trHeight w:val="1275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файл-вкладыш А4, Эконом, 100 шт./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6C46F1" w:rsidTr="006E5B9E">
        <w:trPr>
          <w:trHeight w:val="960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Подставка для канцелярских мелочей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года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  <w:tr w:rsidR="006C46F1" w:rsidTr="006E5B9E">
        <w:trPr>
          <w:trHeight w:val="1275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автоматическая шариковая, синяя, черная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6C46F1" w:rsidTr="006E5B9E">
        <w:trPr>
          <w:trHeight w:val="645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Ручка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цветная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6C46F1" w:rsidTr="006E5B9E">
        <w:trPr>
          <w:trHeight w:val="645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Салфетки для оргтехники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6C46F1" w:rsidTr="006E5B9E">
        <w:trPr>
          <w:trHeight w:val="780"/>
        </w:trPr>
        <w:tc>
          <w:tcPr>
            <w:tcW w:w="3733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Скобы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степлера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размеру)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6C46F1" w:rsidTr="006E5B9E">
        <w:trPr>
          <w:trHeight w:val="645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Скоросшиватель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6 месяцев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6C46F1" w:rsidTr="006E5B9E">
        <w:trPr>
          <w:trHeight w:val="645"/>
        </w:trPr>
        <w:tc>
          <w:tcPr>
            <w:tcW w:w="37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Скоросшиватель Дело</w:t>
            </w:r>
          </w:p>
        </w:tc>
        <w:tc>
          <w:tcPr>
            <w:tcW w:w="1752" w:type="dxa"/>
            <w:gridSpan w:val="3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61" w:type="dxa"/>
            <w:gridSpan w:val="4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6 месяцев</w:t>
            </w:r>
          </w:p>
        </w:tc>
        <w:tc>
          <w:tcPr>
            <w:tcW w:w="914" w:type="dxa"/>
            <w:gridSpan w:val="2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6C46F1" w:rsidTr="006E5B9E">
        <w:trPr>
          <w:trHeight w:val="645"/>
        </w:trPr>
        <w:tc>
          <w:tcPr>
            <w:tcW w:w="37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Скоросшиватель на пружине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6 месяцев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димости</w:t>
            </w:r>
          </w:p>
        </w:tc>
      </w:tr>
      <w:tr w:rsidR="006C46F1" w:rsidTr="006E5B9E">
        <w:trPr>
          <w:trHeight w:val="645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Скоросшиватель пластиковый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6 месяцев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6C46F1" w:rsidTr="006E5B9E">
        <w:trPr>
          <w:trHeight w:val="960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Скрепки канцелярские (по размеру)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6 месяцев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6C46F1" w:rsidTr="006E5B9E">
        <w:trPr>
          <w:trHeight w:val="645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Степлер</w:t>
            </w:r>
            <w:proofErr w:type="spellEnd"/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6C46F1" w:rsidTr="006E5B9E">
        <w:trPr>
          <w:trHeight w:val="645"/>
        </w:trPr>
        <w:tc>
          <w:tcPr>
            <w:tcW w:w="3733" w:type="dxa"/>
            <w:gridSpan w:val="4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Стержень цветной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6C46F1" w:rsidTr="006E5B9E">
        <w:trPr>
          <w:trHeight w:val="645"/>
        </w:trPr>
        <w:tc>
          <w:tcPr>
            <w:tcW w:w="37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Тетрадь (в ассортименте)</w:t>
            </w:r>
          </w:p>
        </w:tc>
        <w:tc>
          <w:tcPr>
            <w:tcW w:w="1752" w:type="dxa"/>
            <w:gridSpan w:val="3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61" w:type="dxa"/>
            <w:gridSpan w:val="4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6 месяцев</w:t>
            </w:r>
          </w:p>
        </w:tc>
        <w:tc>
          <w:tcPr>
            <w:tcW w:w="914" w:type="dxa"/>
            <w:gridSpan w:val="2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6C46F1" w:rsidTr="006E5B9E">
        <w:trPr>
          <w:trHeight w:val="1905"/>
        </w:trPr>
        <w:tc>
          <w:tcPr>
            <w:tcW w:w="37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Точилка для карандашей пластиковая с контейнером для стружки, двухсекционная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46F1" w:rsidTr="006E5B9E">
        <w:trPr>
          <w:trHeight w:val="330"/>
        </w:trPr>
        <w:tc>
          <w:tcPr>
            <w:tcW w:w="37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подушка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46F1" w:rsidRDefault="006C46F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C46F1" w:rsidTr="006E5B9E">
        <w:trPr>
          <w:trHeight w:val="1275"/>
        </w:trPr>
        <w:tc>
          <w:tcPr>
            <w:tcW w:w="37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Краска штемпельная,</w:t>
            </w:r>
            <w:r w:rsidR="0005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краски -</w:t>
            </w:r>
            <w:r w:rsidR="0005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синий</w:t>
            </w:r>
          </w:p>
        </w:tc>
        <w:tc>
          <w:tcPr>
            <w:tcW w:w="1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685" w:type="dxa"/>
            <w:gridSpan w:val="4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</w:t>
            </w:r>
            <w:r w:rsidR="00BE4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6C46F1" w:rsidTr="00966E6E">
        <w:trPr>
          <w:trHeight w:val="315"/>
        </w:trPr>
        <w:tc>
          <w:tcPr>
            <w:tcW w:w="9945" w:type="dxa"/>
            <w:gridSpan w:val="17"/>
            <w:noWrap/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Указанный перечень, наименование канцелярских принадлежностей, </w:t>
            </w:r>
          </w:p>
        </w:tc>
      </w:tr>
      <w:tr w:rsidR="006C46F1" w:rsidTr="006E5B9E">
        <w:trPr>
          <w:trHeight w:val="315"/>
        </w:trPr>
        <w:tc>
          <w:tcPr>
            <w:tcW w:w="9031" w:type="dxa"/>
            <w:gridSpan w:val="15"/>
            <w:noWrap/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количество, период получения могут уточняться в соответствии с </w:t>
            </w:r>
          </w:p>
        </w:tc>
        <w:tc>
          <w:tcPr>
            <w:tcW w:w="914" w:type="dxa"/>
            <w:gridSpan w:val="2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6C46F1" w:rsidTr="006E5B9E">
        <w:trPr>
          <w:trHeight w:val="315"/>
        </w:trPr>
        <w:tc>
          <w:tcPr>
            <w:tcW w:w="9031" w:type="dxa"/>
            <w:gridSpan w:val="15"/>
            <w:noWrap/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потребностью работников, исходя из характера работы.</w:t>
            </w:r>
          </w:p>
        </w:tc>
        <w:tc>
          <w:tcPr>
            <w:tcW w:w="914" w:type="dxa"/>
            <w:gridSpan w:val="2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6C46F1" w:rsidTr="006E5B9E">
        <w:trPr>
          <w:trHeight w:val="315"/>
        </w:trPr>
        <w:tc>
          <w:tcPr>
            <w:tcW w:w="9031" w:type="dxa"/>
            <w:gridSpan w:val="15"/>
            <w:noWrap/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приобретение канцелярских принадлежностей </w:t>
            </w:r>
          </w:p>
        </w:tc>
        <w:tc>
          <w:tcPr>
            <w:tcW w:w="914" w:type="dxa"/>
            <w:gridSpan w:val="2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6C46F1" w:rsidTr="006E5B9E">
        <w:trPr>
          <w:trHeight w:val="315"/>
        </w:trPr>
        <w:tc>
          <w:tcPr>
            <w:tcW w:w="9031" w:type="dxa"/>
            <w:gridSpan w:val="15"/>
            <w:noWrap/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осуществляются в пределах лимитов бюджетных ассигнований.</w:t>
            </w:r>
          </w:p>
        </w:tc>
        <w:tc>
          <w:tcPr>
            <w:tcW w:w="914" w:type="dxa"/>
            <w:gridSpan w:val="2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6C46F1" w:rsidTr="00966E6E">
        <w:trPr>
          <w:trHeight w:val="390"/>
        </w:trPr>
        <w:tc>
          <w:tcPr>
            <w:tcW w:w="9945" w:type="dxa"/>
            <w:gridSpan w:val="17"/>
            <w:noWrap/>
            <w:vAlign w:val="center"/>
            <w:hideMark/>
          </w:tcPr>
          <w:p w:rsidR="006C46F1" w:rsidRPr="006E5B9E" w:rsidRDefault="006C46F1" w:rsidP="00DE1C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E5B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Норматив на приобретение хозяйственных товаров</w:t>
            </w:r>
          </w:p>
        </w:tc>
      </w:tr>
      <w:tr w:rsidR="006C46F1" w:rsidTr="006E5B9E">
        <w:trPr>
          <w:trHeight w:val="390"/>
        </w:trPr>
        <w:tc>
          <w:tcPr>
            <w:tcW w:w="4833" w:type="dxa"/>
            <w:gridSpan w:val="6"/>
            <w:noWrap/>
            <w:vAlign w:val="center"/>
            <w:hideMark/>
          </w:tcPr>
          <w:p w:rsidR="006C46F1" w:rsidRPr="006E5B9E" w:rsidRDefault="006C46F1" w:rsidP="00DE1C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E5B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 принадлежностей</w:t>
            </w:r>
          </w:p>
        </w:tc>
        <w:tc>
          <w:tcPr>
            <w:tcW w:w="1701" w:type="dxa"/>
            <w:gridSpan w:val="4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8" w:type="dxa"/>
            <w:gridSpan w:val="3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B74EB7" w:rsidTr="006E5B9E">
        <w:trPr>
          <w:trHeight w:val="405"/>
        </w:trPr>
        <w:tc>
          <w:tcPr>
            <w:tcW w:w="2844" w:type="dxa"/>
            <w:gridSpan w:val="3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9" w:type="dxa"/>
            <w:gridSpan w:val="3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4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8" w:type="dxa"/>
            <w:gridSpan w:val="3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B74EB7" w:rsidTr="006E5B9E">
        <w:trPr>
          <w:trHeight w:val="645"/>
        </w:trPr>
        <w:tc>
          <w:tcPr>
            <w:tcW w:w="28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989" w:type="dxa"/>
            <w:gridSpan w:val="3"/>
            <w:tcBorders>
              <w:top w:val="single" w:sz="8" w:space="0" w:color="auto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получения</w:t>
            </w:r>
          </w:p>
        </w:tc>
        <w:tc>
          <w:tcPr>
            <w:tcW w:w="15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B74EB7" w:rsidTr="006E5B9E">
        <w:trPr>
          <w:trHeight w:val="645"/>
        </w:trPr>
        <w:tc>
          <w:tcPr>
            <w:tcW w:w="28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Мыло туалетное</w:t>
            </w:r>
          </w:p>
        </w:tc>
        <w:tc>
          <w:tcPr>
            <w:tcW w:w="1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кусок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кабинет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B74EB7" w:rsidTr="006E5B9E">
        <w:trPr>
          <w:trHeight w:val="645"/>
        </w:trPr>
        <w:tc>
          <w:tcPr>
            <w:tcW w:w="28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Моющие средства</w:t>
            </w:r>
          </w:p>
        </w:tc>
        <w:tc>
          <w:tcPr>
            <w:tcW w:w="1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пачка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кабинет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B74EB7" w:rsidTr="006E5B9E">
        <w:trPr>
          <w:trHeight w:val="645"/>
        </w:trPr>
        <w:tc>
          <w:tcPr>
            <w:tcW w:w="28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Веники</w:t>
            </w:r>
          </w:p>
        </w:tc>
        <w:tc>
          <w:tcPr>
            <w:tcW w:w="1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  на 1 кабинет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B74EB7" w:rsidTr="006E5B9E">
        <w:trPr>
          <w:trHeight w:val="645"/>
        </w:trPr>
        <w:tc>
          <w:tcPr>
            <w:tcW w:w="28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</w:t>
            </w:r>
            <w:r w:rsidR="00C47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</w:t>
            </w:r>
          </w:p>
        </w:tc>
        <w:tc>
          <w:tcPr>
            <w:tcW w:w="19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701" w:type="dxa"/>
            <w:gridSpan w:val="4"/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кабинет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B74EB7" w:rsidTr="006E5B9E">
        <w:trPr>
          <w:trHeight w:val="645"/>
        </w:trPr>
        <w:tc>
          <w:tcPr>
            <w:tcW w:w="28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</w:t>
            </w:r>
            <w:r w:rsidR="00C47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 дневного света</w:t>
            </w:r>
          </w:p>
        </w:tc>
        <w:tc>
          <w:tcPr>
            <w:tcW w:w="1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кабинет</w:t>
            </w:r>
          </w:p>
        </w:tc>
        <w:tc>
          <w:tcPr>
            <w:tcW w:w="15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B74EB7" w:rsidTr="006E5B9E">
        <w:trPr>
          <w:trHeight w:val="645"/>
        </w:trPr>
        <w:tc>
          <w:tcPr>
            <w:tcW w:w="28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Туалетная бумага</w:t>
            </w:r>
          </w:p>
        </w:tc>
        <w:tc>
          <w:tcPr>
            <w:tcW w:w="1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на 1 кабинет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6C46F1" w:rsidTr="00966E6E">
        <w:trPr>
          <w:trHeight w:val="330"/>
        </w:trPr>
        <w:tc>
          <w:tcPr>
            <w:tcW w:w="994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C46F1" w:rsidRPr="00277659" w:rsidRDefault="006C46F1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                                        </w:t>
            </w:r>
            <w:r w:rsidRPr="0027765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Для уборки служебных помещений</w:t>
            </w:r>
          </w:p>
        </w:tc>
      </w:tr>
      <w:tr w:rsidR="006C46F1" w:rsidTr="006E5B9E">
        <w:trPr>
          <w:trHeight w:val="645"/>
        </w:trPr>
        <w:tc>
          <w:tcPr>
            <w:tcW w:w="28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Мыло хозяйственное</w:t>
            </w:r>
          </w:p>
        </w:tc>
        <w:tc>
          <w:tcPr>
            <w:tcW w:w="19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кусок</w:t>
            </w:r>
          </w:p>
        </w:tc>
        <w:tc>
          <w:tcPr>
            <w:tcW w:w="1701" w:type="dxa"/>
            <w:gridSpan w:val="4"/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месяц 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6C46F1" w:rsidTr="006E5B9E">
        <w:trPr>
          <w:trHeight w:val="645"/>
        </w:trPr>
        <w:tc>
          <w:tcPr>
            <w:tcW w:w="28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Мыло туалетное</w:t>
            </w:r>
          </w:p>
        </w:tc>
        <w:tc>
          <w:tcPr>
            <w:tcW w:w="1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кусок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месяц </w:t>
            </w:r>
          </w:p>
        </w:tc>
        <w:tc>
          <w:tcPr>
            <w:tcW w:w="15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6C46F1" w:rsidTr="006E5B9E">
        <w:trPr>
          <w:trHeight w:val="645"/>
        </w:trPr>
        <w:tc>
          <w:tcPr>
            <w:tcW w:w="28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Стиральный порошок</w:t>
            </w:r>
          </w:p>
        </w:tc>
        <w:tc>
          <w:tcPr>
            <w:tcW w:w="1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месяц 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6C46F1" w:rsidTr="006E5B9E">
        <w:trPr>
          <w:trHeight w:val="645"/>
        </w:trPr>
        <w:tc>
          <w:tcPr>
            <w:tcW w:w="28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Моющие средства</w:t>
            </w:r>
          </w:p>
        </w:tc>
        <w:tc>
          <w:tcPr>
            <w:tcW w:w="19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пачка</w:t>
            </w:r>
          </w:p>
        </w:tc>
        <w:tc>
          <w:tcPr>
            <w:tcW w:w="1701" w:type="dxa"/>
            <w:gridSpan w:val="4"/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месяц 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более по мере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необходимости</w:t>
            </w:r>
          </w:p>
        </w:tc>
      </w:tr>
      <w:tr w:rsidR="006C46F1" w:rsidTr="006E5B9E">
        <w:trPr>
          <w:trHeight w:val="960"/>
        </w:trPr>
        <w:tc>
          <w:tcPr>
            <w:tcW w:w="28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Хлорная известь,</w:t>
            </w:r>
            <w:r w:rsidR="000A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хлорамин</w:t>
            </w:r>
          </w:p>
        </w:tc>
        <w:tc>
          <w:tcPr>
            <w:tcW w:w="1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кг.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месяц </w:t>
            </w:r>
          </w:p>
        </w:tc>
        <w:tc>
          <w:tcPr>
            <w:tcW w:w="15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6C46F1" w:rsidTr="006E5B9E">
        <w:trPr>
          <w:trHeight w:val="645"/>
        </w:trPr>
        <w:tc>
          <w:tcPr>
            <w:tcW w:w="28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Ткань для мытья полов</w:t>
            </w:r>
          </w:p>
        </w:tc>
        <w:tc>
          <w:tcPr>
            <w:tcW w:w="1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месяц 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6C46F1" w:rsidTr="006E5B9E">
        <w:trPr>
          <w:trHeight w:val="645"/>
        </w:trPr>
        <w:tc>
          <w:tcPr>
            <w:tcW w:w="28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Щетки</w:t>
            </w:r>
          </w:p>
        </w:tc>
        <w:tc>
          <w:tcPr>
            <w:tcW w:w="19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701" w:type="dxa"/>
            <w:gridSpan w:val="4"/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месяц 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6C46F1" w:rsidTr="006E5B9E">
        <w:trPr>
          <w:trHeight w:val="645"/>
        </w:trPr>
        <w:tc>
          <w:tcPr>
            <w:tcW w:w="28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Веники</w:t>
            </w:r>
          </w:p>
        </w:tc>
        <w:tc>
          <w:tcPr>
            <w:tcW w:w="1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месяц 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6C46F1" w:rsidTr="006E5B9E">
        <w:trPr>
          <w:trHeight w:val="645"/>
        </w:trPr>
        <w:tc>
          <w:tcPr>
            <w:tcW w:w="28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Метла</w:t>
            </w:r>
          </w:p>
        </w:tc>
        <w:tc>
          <w:tcPr>
            <w:tcW w:w="19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701" w:type="dxa"/>
            <w:gridSpan w:val="4"/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месяц 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</w:t>
            </w:r>
          </w:p>
        </w:tc>
      </w:tr>
      <w:tr w:rsidR="006C46F1" w:rsidTr="006E5B9E">
        <w:trPr>
          <w:trHeight w:val="1275"/>
        </w:trPr>
        <w:tc>
          <w:tcPr>
            <w:tcW w:w="28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Медикаменты</w:t>
            </w:r>
          </w:p>
        </w:tc>
        <w:tc>
          <w:tcPr>
            <w:tcW w:w="1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месяц </w:t>
            </w:r>
          </w:p>
        </w:tc>
        <w:tc>
          <w:tcPr>
            <w:tcW w:w="15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 по мере необходимости не более 1000 руб.</w:t>
            </w:r>
            <w:r w:rsidR="000A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год </w:t>
            </w:r>
          </w:p>
        </w:tc>
      </w:tr>
      <w:tr w:rsidR="006C46F1" w:rsidTr="00966E6E">
        <w:trPr>
          <w:trHeight w:val="330"/>
        </w:trPr>
        <w:tc>
          <w:tcPr>
            <w:tcW w:w="994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C46F1" w:rsidRPr="006E5B9E" w:rsidRDefault="006C46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6E5B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Спец.</w:t>
            </w:r>
            <w:r w:rsidR="000A4564" w:rsidRPr="006E5B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6E5B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одежда и обувь</w:t>
            </w:r>
          </w:p>
        </w:tc>
      </w:tr>
      <w:tr w:rsidR="006C46F1" w:rsidTr="00277659">
        <w:trPr>
          <w:trHeight w:val="1863"/>
        </w:trPr>
        <w:tc>
          <w:tcPr>
            <w:tcW w:w="28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специальной одежды, специальной обуви и других средств индивидуальной защиты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0A45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</w:t>
            </w:r>
            <w:r w:rsidR="006C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типовыми нормами</w:t>
            </w:r>
          </w:p>
        </w:tc>
      </w:tr>
      <w:tr w:rsidR="006C46F1" w:rsidTr="00966E6E">
        <w:trPr>
          <w:trHeight w:val="315"/>
        </w:trPr>
        <w:tc>
          <w:tcPr>
            <w:tcW w:w="9945" w:type="dxa"/>
            <w:gridSpan w:val="17"/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Расчетная потребность формируется исходя из характера работы и устанавливается для всех лиц, замещающих должности и (или) штатные единицы в размере не более 1000 руб. в год на единицу. Приобретение хозяйственных товаров и принадлежностей осуществляется в пределах доведенных лимитов бюджетных ассигнований.</w:t>
            </w:r>
          </w:p>
        </w:tc>
      </w:tr>
      <w:tr w:rsidR="006C46F1" w:rsidTr="006E5B9E">
        <w:trPr>
          <w:trHeight w:val="315"/>
        </w:trPr>
        <w:tc>
          <w:tcPr>
            <w:tcW w:w="3733" w:type="dxa"/>
            <w:gridSpan w:val="4"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gridSpan w:val="3"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85" w:type="dxa"/>
            <w:gridSpan w:val="4"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61" w:type="dxa"/>
            <w:gridSpan w:val="4"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gridSpan w:val="2"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6C46F1" w:rsidTr="006E5B9E">
        <w:trPr>
          <w:trHeight w:val="390"/>
        </w:trPr>
        <w:tc>
          <w:tcPr>
            <w:tcW w:w="9031" w:type="dxa"/>
            <w:gridSpan w:val="15"/>
            <w:noWrap/>
            <w:vAlign w:val="center"/>
            <w:hideMark/>
          </w:tcPr>
          <w:p w:rsidR="006C46F1" w:rsidRPr="006E5B9E" w:rsidRDefault="006C46F1" w:rsidP="006E5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E5B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Норматив на приобретение иных товаров и услуг</w:t>
            </w:r>
          </w:p>
        </w:tc>
        <w:tc>
          <w:tcPr>
            <w:tcW w:w="914" w:type="dxa"/>
            <w:gridSpan w:val="2"/>
            <w:noWrap/>
            <w:vAlign w:val="center"/>
            <w:hideMark/>
          </w:tcPr>
          <w:p w:rsidR="006C46F1" w:rsidRPr="006E5B9E" w:rsidRDefault="006C46F1" w:rsidP="006E5B9E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6C46F1" w:rsidTr="00966E6E">
        <w:trPr>
          <w:trHeight w:val="390"/>
        </w:trPr>
        <w:tc>
          <w:tcPr>
            <w:tcW w:w="9945" w:type="dxa"/>
            <w:gridSpan w:val="17"/>
            <w:vAlign w:val="center"/>
            <w:hideMark/>
          </w:tcPr>
          <w:p w:rsidR="006C46F1" w:rsidRPr="006E5B9E" w:rsidRDefault="006C46F1" w:rsidP="006E5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E5B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1) Норматив на приобретение ноутбуков</w:t>
            </w:r>
          </w:p>
        </w:tc>
      </w:tr>
      <w:tr w:rsidR="006C46F1" w:rsidTr="006E5B9E">
        <w:trPr>
          <w:trHeight w:val="960"/>
        </w:trPr>
        <w:tc>
          <w:tcPr>
            <w:tcW w:w="373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должностей</w:t>
            </w:r>
          </w:p>
        </w:tc>
        <w:tc>
          <w:tcPr>
            <w:tcW w:w="17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оргтехники</w:t>
            </w:r>
          </w:p>
        </w:tc>
        <w:tc>
          <w:tcPr>
            <w:tcW w:w="168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в годах</w:t>
            </w:r>
          </w:p>
        </w:tc>
        <w:tc>
          <w:tcPr>
            <w:tcW w:w="186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Стоимость, тыс.</w:t>
            </w:r>
            <w:r w:rsidR="000A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91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6C46F1" w:rsidTr="006E5B9E">
        <w:trPr>
          <w:trHeight w:val="2850"/>
        </w:trPr>
        <w:tc>
          <w:tcPr>
            <w:tcW w:w="37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Начальник, зам. начальника, зав.</w:t>
            </w:r>
            <w:r w:rsidR="000A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методкабинетом,</w:t>
            </w:r>
            <w:r w:rsidR="000A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ресур</w:t>
            </w:r>
            <w:r w:rsidR="000A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0A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центра,</w:t>
            </w:r>
            <w:r w:rsidR="000A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 на лицо, замещающее должность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30,0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46F1" w:rsidTr="006E5B9E">
        <w:trPr>
          <w:trHeight w:val="1905"/>
        </w:trPr>
        <w:tc>
          <w:tcPr>
            <w:tcW w:w="37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 бухгалтерии, методист, секретарь,</w:t>
            </w:r>
            <w:r w:rsidR="000A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администратор,</w:t>
            </w:r>
            <w:r w:rsidR="000A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 на лицо, замещающее должность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30,0</w:t>
            </w:r>
          </w:p>
        </w:tc>
        <w:tc>
          <w:tcPr>
            <w:tcW w:w="914" w:type="dxa"/>
            <w:gridSpan w:val="2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46F1" w:rsidTr="006E5B9E">
        <w:trPr>
          <w:trHeight w:val="315"/>
        </w:trPr>
        <w:tc>
          <w:tcPr>
            <w:tcW w:w="9031" w:type="dxa"/>
            <w:gridSpan w:val="15"/>
            <w:noWrap/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Расчетная потребность формируется исходя из характера работы.</w:t>
            </w:r>
          </w:p>
        </w:tc>
        <w:tc>
          <w:tcPr>
            <w:tcW w:w="914" w:type="dxa"/>
            <w:gridSpan w:val="2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6C46F1" w:rsidTr="00966E6E">
        <w:trPr>
          <w:trHeight w:val="390"/>
        </w:trPr>
        <w:tc>
          <w:tcPr>
            <w:tcW w:w="9945" w:type="dxa"/>
            <w:gridSpan w:val="17"/>
            <w:noWrap/>
            <w:vAlign w:val="center"/>
            <w:hideMark/>
          </w:tcPr>
          <w:p w:rsidR="006C46F1" w:rsidRPr="006E5B9E" w:rsidRDefault="006C46F1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E5B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2) Норматив на приобретение аппаратов факсимильной связи </w:t>
            </w:r>
          </w:p>
        </w:tc>
      </w:tr>
      <w:tr w:rsidR="006C46F1" w:rsidTr="006E5B9E">
        <w:trPr>
          <w:trHeight w:val="960"/>
        </w:trPr>
        <w:tc>
          <w:tcPr>
            <w:tcW w:w="373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должностей</w:t>
            </w:r>
          </w:p>
        </w:tc>
        <w:tc>
          <w:tcPr>
            <w:tcW w:w="17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оргтехники</w:t>
            </w:r>
          </w:p>
        </w:tc>
        <w:tc>
          <w:tcPr>
            <w:tcW w:w="168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в годах</w:t>
            </w:r>
          </w:p>
        </w:tc>
        <w:tc>
          <w:tcPr>
            <w:tcW w:w="186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Стоимость, тыс.</w:t>
            </w:r>
            <w:r w:rsidR="000A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91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6C46F1" w:rsidTr="00277659">
        <w:trPr>
          <w:trHeight w:val="2134"/>
        </w:trPr>
        <w:tc>
          <w:tcPr>
            <w:tcW w:w="37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Начальник, зам. начальника, зав.</w:t>
            </w:r>
            <w:r w:rsidR="000A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методкабинетом,</w:t>
            </w:r>
            <w:r w:rsidR="000A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ресур</w:t>
            </w:r>
            <w:r w:rsidR="000A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0A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центра,</w:t>
            </w:r>
            <w:r w:rsidR="000A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 на лицо, замещающее должность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10,0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46F1" w:rsidTr="00966E6E">
        <w:trPr>
          <w:trHeight w:val="390"/>
        </w:trPr>
        <w:tc>
          <w:tcPr>
            <w:tcW w:w="9945" w:type="dxa"/>
            <w:gridSpan w:val="17"/>
            <w:noWrap/>
            <w:vAlign w:val="center"/>
            <w:hideMark/>
          </w:tcPr>
          <w:p w:rsidR="006C46F1" w:rsidRPr="006E5B9E" w:rsidRDefault="006C46F1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E5B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3) Норматив на приобретение мониторов и системных блоков </w:t>
            </w:r>
          </w:p>
        </w:tc>
      </w:tr>
      <w:tr w:rsidR="006C46F1" w:rsidTr="006E5B9E">
        <w:trPr>
          <w:trHeight w:val="960"/>
        </w:trPr>
        <w:tc>
          <w:tcPr>
            <w:tcW w:w="373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должностей</w:t>
            </w:r>
          </w:p>
        </w:tc>
        <w:tc>
          <w:tcPr>
            <w:tcW w:w="17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оргтехники</w:t>
            </w:r>
          </w:p>
        </w:tc>
        <w:tc>
          <w:tcPr>
            <w:tcW w:w="168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в годах</w:t>
            </w:r>
          </w:p>
        </w:tc>
        <w:tc>
          <w:tcPr>
            <w:tcW w:w="186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Стоимость, тыс.</w:t>
            </w:r>
            <w:r w:rsidR="000A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91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6C46F1" w:rsidTr="00277659">
        <w:trPr>
          <w:trHeight w:val="2247"/>
        </w:trPr>
        <w:tc>
          <w:tcPr>
            <w:tcW w:w="37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Начальник, зам. начальника, зав.</w:t>
            </w:r>
            <w:r w:rsidR="000A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методкабинетом,</w:t>
            </w:r>
            <w:r w:rsidR="000A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ресур</w:t>
            </w:r>
            <w:r w:rsidR="000A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0A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центра,</w:t>
            </w:r>
            <w:r w:rsidR="000A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 на лицо, замещающее должность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10,0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46F1" w:rsidTr="006E5B9E">
        <w:trPr>
          <w:trHeight w:val="1905"/>
        </w:trPr>
        <w:tc>
          <w:tcPr>
            <w:tcW w:w="37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 бухгалтерии, методист, секретарь,</w:t>
            </w:r>
            <w:r w:rsidR="000A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администратор,</w:t>
            </w:r>
            <w:r w:rsidR="000A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 на лицо, замещающее должность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10,0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46F1" w:rsidTr="006E5B9E">
        <w:trPr>
          <w:trHeight w:val="315"/>
        </w:trPr>
        <w:tc>
          <w:tcPr>
            <w:tcW w:w="9031" w:type="dxa"/>
            <w:gridSpan w:val="15"/>
            <w:noWrap/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Расчетная потребность формируется исходя из характера работы.</w:t>
            </w:r>
          </w:p>
        </w:tc>
        <w:tc>
          <w:tcPr>
            <w:tcW w:w="914" w:type="dxa"/>
            <w:gridSpan w:val="2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6C46F1" w:rsidTr="006E5B9E">
        <w:trPr>
          <w:trHeight w:val="390"/>
        </w:trPr>
        <w:tc>
          <w:tcPr>
            <w:tcW w:w="9031" w:type="dxa"/>
            <w:gridSpan w:val="15"/>
            <w:noWrap/>
            <w:vAlign w:val="center"/>
            <w:hideMark/>
          </w:tcPr>
          <w:p w:rsidR="006C46F1" w:rsidRPr="006E5B9E" w:rsidRDefault="006C46F1" w:rsidP="002776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E5B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4) Норматив на приобретение калькуляторов</w:t>
            </w:r>
          </w:p>
        </w:tc>
        <w:tc>
          <w:tcPr>
            <w:tcW w:w="914" w:type="dxa"/>
            <w:gridSpan w:val="2"/>
            <w:noWrap/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6C46F1" w:rsidTr="006E5B9E">
        <w:trPr>
          <w:trHeight w:val="960"/>
        </w:trPr>
        <w:tc>
          <w:tcPr>
            <w:tcW w:w="373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должностей</w:t>
            </w:r>
          </w:p>
        </w:tc>
        <w:tc>
          <w:tcPr>
            <w:tcW w:w="17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оргтехники</w:t>
            </w:r>
          </w:p>
        </w:tc>
        <w:tc>
          <w:tcPr>
            <w:tcW w:w="168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в годах</w:t>
            </w:r>
          </w:p>
        </w:tc>
        <w:tc>
          <w:tcPr>
            <w:tcW w:w="186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Стоимость, тыс.</w:t>
            </w:r>
            <w:r w:rsidR="000A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91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6C46F1" w:rsidTr="00277659">
        <w:trPr>
          <w:trHeight w:val="2033"/>
        </w:trPr>
        <w:tc>
          <w:tcPr>
            <w:tcW w:w="37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Начальник, зам. начальника, зав.</w:t>
            </w:r>
            <w:r w:rsidR="000A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методкабинетом,</w:t>
            </w:r>
            <w:r w:rsidR="000A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ресур</w:t>
            </w:r>
            <w:r w:rsidR="000A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0A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центра,</w:t>
            </w:r>
            <w:r w:rsidR="000A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 на лицо, замещающее должность</w:t>
            </w: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861" w:type="dxa"/>
            <w:gridSpan w:val="4"/>
            <w:tcBorders>
              <w:top w:val="nil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1,0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46F1" w:rsidTr="006E5B9E">
        <w:trPr>
          <w:trHeight w:val="1905"/>
        </w:trPr>
        <w:tc>
          <w:tcPr>
            <w:tcW w:w="37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 бухгалтерии, методист, секретарь,</w:t>
            </w:r>
            <w:r w:rsidR="000A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администратор,</w:t>
            </w:r>
            <w:r w:rsidR="000A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</w:t>
            </w:r>
          </w:p>
        </w:tc>
        <w:tc>
          <w:tcPr>
            <w:tcW w:w="1752" w:type="dxa"/>
            <w:gridSpan w:val="3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 на лицо, замещающее должность</w:t>
            </w:r>
          </w:p>
        </w:tc>
        <w:tc>
          <w:tcPr>
            <w:tcW w:w="1685" w:type="dxa"/>
            <w:gridSpan w:val="4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861" w:type="dxa"/>
            <w:gridSpan w:val="4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1,0</w:t>
            </w:r>
          </w:p>
        </w:tc>
        <w:tc>
          <w:tcPr>
            <w:tcW w:w="914" w:type="dxa"/>
            <w:gridSpan w:val="2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46F1" w:rsidTr="00966E6E">
        <w:trPr>
          <w:trHeight w:val="840"/>
        </w:trPr>
        <w:tc>
          <w:tcPr>
            <w:tcW w:w="9945" w:type="dxa"/>
            <w:gridSpan w:val="17"/>
            <w:vAlign w:val="center"/>
            <w:hideMark/>
          </w:tcPr>
          <w:p w:rsidR="006C46F1" w:rsidRDefault="006C4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приобретение иных товаров и услуг осуществляются в пределах доведенных лимитов бюджетных ассигнований.</w:t>
            </w:r>
          </w:p>
        </w:tc>
      </w:tr>
      <w:tr w:rsidR="006C46F1" w:rsidTr="00966E6E">
        <w:trPr>
          <w:trHeight w:val="390"/>
        </w:trPr>
        <w:tc>
          <w:tcPr>
            <w:tcW w:w="9945" w:type="dxa"/>
            <w:gridSpan w:val="17"/>
            <w:noWrap/>
            <w:vAlign w:val="center"/>
          </w:tcPr>
          <w:p w:rsidR="006C46F1" w:rsidRDefault="006C46F1" w:rsidP="002776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5) Норматив на приобретение телефонных  аппаратов</w:t>
            </w:r>
          </w:p>
        </w:tc>
      </w:tr>
      <w:tr w:rsidR="006C46F1" w:rsidTr="006E5B9E">
        <w:trPr>
          <w:trHeight w:val="960"/>
        </w:trPr>
        <w:tc>
          <w:tcPr>
            <w:tcW w:w="3733" w:type="dxa"/>
            <w:gridSpan w:val="4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должностей</w:t>
            </w:r>
          </w:p>
        </w:tc>
        <w:tc>
          <w:tcPr>
            <w:tcW w:w="1752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оргтехники</w:t>
            </w:r>
          </w:p>
        </w:tc>
        <w:tc>
          <w:tcPr>
            <w:tcW w:w="1685" w:type="dxa"/>
            <w:gridSpan w:val="4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в годах</w:t>
            </w:r>
          </w:p>
        </w:tc>
        <w:tc>
          <w:tcPr>
            <w:tcW w:w="1861" w:type="dxa"/>
            <w:gridSpan w:val="4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Стоимость, тыс.</w:t>
            </w:r>
            <w:r w:rsidR="000A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914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6C46F1" w:rsidTr="00277659">
        <w:trPr>
          <w:trHeight w:val="1832"/>
        </w:trPr>
        <w:tc>
          <w:tcPr>
            <w:tcW w:w="37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Начальник, зам. начальника, зав.</w:t>
            </w:r>
            <w:r w:rsidR="000A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методкабинетом,</w:t>
            </w:r>
            <w:r w:rsidR="000A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ресур</w:t>
            </w:r>
            <w:r w:rsidR="006E5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0A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центра,</w:t>
            </w:r>
            <w:r w:rsidR="000A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 на лицо, замещающее должность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46F1" w:rsidTr="006E5B9E">
        <w:tc>
          <w:tcPr>
            <w:tcW w:w="37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6C46F1" w:rsidRDefault="006C46F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6C46F1" w:rsidTr="00277659">
        <w:trPr>
          <w:trHeight w:val="1677"/>
        </w:trPr>
        <w:tc>
          <w:tcPr>
            <w:tcW w:w="37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 бухгалтерии, методист, секретарь,</w:t>
            </w:r>
            <w:r w:rsidR="000A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администратор,</w:t>
            </w:r>
            <w:r w:rsidR="000A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  на лицо, замещающее должность</w:t>
            </w:r>
          </w:p>
        </w:tc>
        <w:tc>
          <w:tcPr>
            <w:tcW w:w="1685" w:type="dxa"/>
            <w:gridSpan w:val="4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861" w:type="dxa"/>
            <w:gridSpan w:val="4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1,0</w:t>
            </w:r>
          </w:p>
        </w:tc>
        <w:tc>
          <w:tcPr>
            <w:tcW w:w="914" w:type="dxa"/>
            <w:gridSpan w:val="2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F1" w:rsidRDefault="006C4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C46F1" w:rsidRDefault="006C46F1" w:rsidP="006C46F1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C46F1" w:rsidRPr="009D0D3A" w:rsidRDefault="006C46F1" w:rsidP="00C92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46F1" w:rsidRPr="009D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5E"/>
    <w:rsid w:val="00015DA2"/>
    <w:rsid w:val="00052D29"/>
    <w:rsid w:val="0007758D"/>
    <w:rsid w:val="000822E9"/>
    <w:rsid w:val="000936C2"/>
    <w:rsid w:val="000A4564"/>
    <w:rsid w:val="000B74E5"/>
    <w:rsid w:val="001543CF"/>
    <w:rsid w:val="001569F3"/>
    <w:rsid w:val="001B098A"/>
    <w:rsid w:val="001F4A81"/>
    <w:rsid w:val="00211359"/>
    <w:rsid w:val="00277659"/>
    <w:rsid w:val="00310FDB"/>
    <w:rsid w:val="003358F4"/>
    <w:rsid w:val="00367E21"/>
    <w:rsid w:val="003952D3"/>
    <w:rsid w:val="003B582A"/>
    <w:rsid w:val="003C2D57"/>
    <w:rsid w:val="003C5B09"/>
    <w:rsid w:val="00403202"/>
    <w:rsid w:val="004349EE"/>
    <w:rsid w:val="00575B93"/>
    <w:rsid w:val="005B6DC9"/>
    <w:rsid w:val="005B705D"/>
    <w:rsid w:val="005D5B5A"/>
    <w:rsid w:val="006A247F"/>
    <w:rsid w:val="006B5F68"/>
    <w:rsid w:val="006C46F1"/>
    <w:rsid w:val="006E5B9E"/>
    <w:rsid w:val="006E73D9"/>
    <w:rsid w:val="00726A39"/>
    <w:rsid w:val="00736E28"/>
    <w:rsid w:val="007564E2"/>
    <w:rsid w:val="0079326F"/>
    <w:rsid w:val="007F03BE"/>
    <w:rsid w:val="007F244F"/>
    <w:rsid w:val="00851A43"/>
    <w:rsid w:val="008919C5"/>
    <w:rsid w:val="008C6DDF"/>
    <w:rsid w:val="008F5788"/>
    <w:rsid w:val="00966E6E"/>
    <w:rsid w:val="00994B22"/>
    <w:rsid w:val="009C2889"/>
    <w:rsid w:val="009D0D3A"/>
    <w:rsid w:val="00A236A6"/>
    <w:rsid w:val="00A639BB"/>
    <w:rsid w:val="00B73F5E"/>
    <w:rsid w:val="00B74EB7"/>
    <w:rsid w:val="00BE49BB"/>
    <w:rsid w:val="00C473B5"/>
    <w:rsid w:val="00C92D4A"/>
    <w:rsid w:val="00CB022F"/>
    <w:rsid w:val="00CB3896"/>
    <w:rsid w:val="00CB6BA2"/>
    <w:rsid w:val="00CC1A99"/>
    <w:rsid w:val="00D21B83"/>
    <w:rsid w:val="00D928A0"/>
    <w:rsid w:val="00DA6162"/>
    <w:rsid w:val="00DC6BC8"/>
    <w:rsid w:val="00DD2843"/>
    <w:rsid w:val="00DE1C1B"/>
    <w:rsid w:val="00E064D1"/>
    <w:rsid w:val="00E42206"/>
    <w:rsid w:val="00E91B89"/>
    <w:rsid w:val="00EE69A6"/>
    <w:rsid w:val="00F01F29"/>
    <w:rsid w:val="00F0217F"/>
    <w:rsid w:val="00F04FCE"/>
    <w:rsid w:val="00F16A2F"/>
    <w:rsid w:val="00F2146C"/>
    <w:rsid w:val="00F37CA2"/>
    <w:rsid w:val="00F8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5E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rsid w:val="00B73F5E"/>
  </w:style>
  <w:style w:type="paragraph" w:styleId="a4">
    <w:name w:val="Subtitle"/>
    <w:basedOn w:val="a"/>
    <w:next w:val="a"/>
    <w:link w:val="a5"/>
    <w:uiPriority w:val="11"/>
    <w:qFormat/>
    <w:rsid w:val="000822E9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5">
    <w:name w:val="Подзаголовок Знак"/>
    <w:basedOn w:val="a0"/>
    <w:link w:val="a4"/>
    <w:uiPriority w:val="11"/>
    <w:rsid w:val="000822E9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zh-CN" w:bidi="hi-IN"/>
    </w:rPr>
  </w:style>
  <w:style w:type="paragraph" w:styleId="a6">
    <w:name w:val="No Spacing"/>
    <w:uiPriority w:val="1"/>
    <w:qFormat/>
    <w:rsid w:val="000822E9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1"/>
      <w:lang w:eastAsia="zh-CN" w:bidi="hi-IN"/>
    </w:rPr>
  </w:style>
  <w:style w:type="paragraph" w:styleId="a7">
    <w:name w:val="List Paragraph"/>
    <w:basedOn w:val="a"/>
    <w:uiPriority w:val="34"/>
    <w:qFormat/>
    <w:rsid w:val="000822E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5E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rsid w:val="00B73F5E"/>
  </w:style>
  <w:style w:type="paragraph" w:styleId="a4">
    <w:name w:val="Subtitle"/>
    <w:basedOn w:val="a"/>
    <w:next w:val="a"/>
    <w:link w:val="a5"/>
    <w:uiPriority w:val="11"/>
    <w:qFormat/>
    <w:rsid w:val="000822E9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5">
    <w:name w:val="Подзаголовок Знак"/>
    <w:basedOn w:val="a0"/>
    <w:link w:val="a4"/>
    <w:uiPriority w:val="11"/>
    <w:rsid w:val="000822E9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zh-CN" w:bidi="hi-IN"/>
    </w:rPr>
  </w:style>
  <w:style w:type="paragraph" w:styleId="a6">
    <w:name w:val="No Spacing"/>
    <w:uiPriority w:val="1"/>
    <w:qFormat/>
    <w:rsid w:val="000822E9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1"/>
      <w:lang w:eastAsia="zh-CN" w:bidi="hi-IN"/>
    </w:rPr>
  </w:style>
  <w:style w:type="paragraph" w:styleId="a7">
    <w:name w:val="List Paragraph"/>
    <w:basedOn w:val="a"/>
    <w:uiPriority w:val="34"/>
    <w:qFormat/>
    <w:rsid w:val="000822E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57</Pages>
  <Words>9009</Words>
  <Characters>51353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78</cp:revision>
  <dcterms:created xsi:type="dcterms:W3CDTF">2016-04-29T11:01:00Z</dcterms:created>
  <dcterms:modified xsi:type="dcterms:W3CDTF">2016-05-04T13:01:00Z</dcterms:modified>
</cp:coreProperties>
</file>